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ED" w:rsidRPr="00252803" w:rsidRDefault="00F708ED" w:rsidP="00F708ED">
      <w:pPr>
        <w:ind w:firstLine="0"/>
        <w:jc w:val="left"/>
        <w:rPr>
          <w:rFonts w:ascii="Times New Roman" w:hAnsi="Times New Roman" w:cs="Times New Roman"/>
          <w:sz w:val="24"/>
          <w:szCs w:val="24"/>
          <w:lang w:val="kk-KZ"/>
        </w:rPr>
      </w:pPr>
      <w:r w:rsidRPr="00252803">
        <w:rPr>
          <w:rFonts w:ascii="Times New Roman" w:hAnsi="Times New Roman" w:cs="Times New Roman"/>
          <w:sz w:val="24"/>
          <w:szCs w:val="24"/>
          <w:lang w:val="kk-KZ"/>
        </w:rPr>
        <w:t>Список профинансированных проектов БВУ по состоянию на "01" февраля 2018г.:</w:t>
      </w:r>
    </w:p>
    <w:tbl>
      <w:tblPr>
        <w:tblW w:w="10623"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
        <w:gridCol w:w="1985"/>
        <w:gridCol w:w="2804"/>
        <w:gridCol w:w="1449"/>
        <w:gridCol w:w="3191"/>
        <w:gridCol w:w="651"/>
      </w:tblGrid>
      <w:tr w:rsidR="00F708ED" w:rsidRPr="00252803" w:rsidTr="00437BE8">
        <w:trPr>
          <w:trHeight w:val="1"/>
        </w:trPr>
        <w:tc>
          <w:tcPr>
            <w:tcW w:w="543" w:type="dxa"/>
            <w:vMerge w:val="restart"/>
            <w:shd w:val="clear" w:color="000000" w:fill="92D050"/>
            <w:vAlign w:val="center"/>
            <w:hideMark/>
          </w:tcPr>
          <w:p w:rsidR="00F708ED" w:rsidRPr="00252803" w:rsidRDefault="00F708ED" w:rsidP="00437BE8">
            <w:pPr>
              <w:ind w:firstLine="0"/>
              <w:jc w:val="center"/>
              <w:rPr>
                <w:rFonts w:ascii="Times New Roman" w:eastAsia="Times New Roman" w:hAnsi="Times New Roman" w:cs="Times New Roman"/>
                <w:b/>
                <w:bCs/>
                <w:sz w:val="16"/>
                <w:szCs w:val="16"/>
                <w:lang w:eastAsia="ru-RU"/>
              </w:rPr>
            </w:pPr>
            <w:r w:rsidRPr="00252803">
              <w:rPr>
                <w:rFonts w:ascii="Times New Roman" w:eastAsia="Times New Roman" w:hAnsi="Times New Roman" w:cs="Times New Roman"/>
                <w:b/>
                <w:bCs/>
                <w:sz w:val="16"/>
                <w:szCs w:val="16"/>
                <w:lang w:eastAsia="ru-RU"/>
              </w:rPr>
              <w:t>№</w:t>
            </w:r>
          </w:p>
        </w:tc>
        <w:tc>
          <w:tcPr>
            <w:tcW w:w="1985" w:type="dxa"/>
            <w:vMerge w:val="restart"/>
            <w:shd w:val="clear" w:color="000000" w:fill="92D050"/>
            <w:vAlign w:val="center"/>
            <w:hideMark/>
          </w:tcPr>
          <w:p w:rsidR="00F708ED" w:rsidRPr="00252803" w:rsidRDefault="00F708ED" w:rsidP="00437BE8">
            <w:pPr>
              <w:ind w:firstLine="0"/>
              <w:jc w:val="center"/>
              <w:rPr>
                <w:rFonts w:ascii="Times New Roman" w:eastAsia="Times New Roman" w:hAnsi="Times New Roman" w:cs="Times New Roman"/>
                <w:b/>
                <w:bCs/>
                <w:sz w:val="16"/>
                <w:szCs w:val="16"/>
                <w:lang w:eastAsia="ru-RU"/>
              </w:rPr>
            </w:pPr>
            <w:r w:rsidRPr="00252803">
              <w:rPr>
                <w:rFonts w:ascii="Times New Roman" w:eastAsia="Times New Roman" w:hAnsi="Times New Roman" w:cs="Times New Roman"/>
                <w:b/>
                <w:bCs/>
                <w:sz w:val="16"/>
                <w:szCs w:val="16"/>
                <w:lang w:eastAsia="ru-RU"/>
              </w:rPr>
              <w:t>Банк</w:t>
            </w:r>
          </w:p>
        </w:tc>
        <w:tc>
          <w:tcPr>
            <w:tcW w:w="2804" w:type="dxa"/>
            <w:vMerge w:val="restart"/>
            <w:shd w:val="clear" w:color="000000" w:fill="92D050"/>
            <w:vAlign w:val="center"/>
            <w:hideMark/>
          </w:tcPr>
          <w:p w:rsidR="00F708ED" w:rsidRPr="00252803" w:rsidRDefault="00F708ED" w:rsidP="00437BE8">
            <w:pPr>
              <w:ind w:firstLine="0"/>
              <w:jc w:val="center"/>
              <w:rPr>
                <w:rFonts w:ascii="Times New Roman" w:eastAsia="Times New Roman" w:hAnsi="Times New Roman" w:cs="Times New Roman"/>
                <w:b/>
                <w:bCs/>
                <w:sz w:val="16"/>
                <w:szCs w:val="16"/>
                <w:lang w:eastAsia="ru-RU"/>
              </w:rPr>
            </w:pPr>
            <w:r w:rsidRPr="00252803">
              <w:rPr>
                <w:rFonts w:ascii="Times New Roman" w:eastAsia="Times New Roman" w:hAnsi="Times New Roman" w:cs="Times New Roman"/>
                <w:b/>
                <w:bCs/>
                <w:sz w:val="16"/>
                <w:szCs w:val="16"/>
                <w:lang w:eastAsia="ru-RU"/>
              </w:rPr>
              <w:t>Наименование Заемщика</w:t>
            </w:r>
          </w:p>
        </w:tc>
        <w:tc>
          <w:tcPr>
            <w:tcW w:w="1449" w:type="dxa"/>
            <w:vMerge w:val="restart"/>
            <w:shd w:val="clear" w:color="000000" w:fill="92D050"/>
            <w:vAlign w:val="center"/>
            <w:hideMark/>
          </w:tcPr>
          <w:p w:rsidR="00F708ED" w:rsidRPr="00252803" w:rsidRDefault="00F708ED" w:rsidP="00437BE8">
            <w:pPr>
              <w:ind w:firstLine="0"/>
              <w:jc w:val="center"/>
              <w:rPr>
                <w:rFonts w:ascii="Times New Roman" w:eastAsia="Times New Roman" w:hAnsi="Times New Roman" w:cs="Times New Roman"/>
                <w:b/>
                <w:bCs/>
                <w:sz w:val="16"/>
                <w:szCs w:val="16"/>
                <w:lang w:eastAsia="ru-RU"/>
              </w:rPr>
            </w:pPr>
            <w:r w:rsidRPr="00252803">
              <w:rPr>
                <w:rFonts w:ascii="Times New Roman" w:eastAsia="Times New Roman" w:hAnsi="Times New Roman" w:cs="Times New Roman"/>
                <w:b/>
                <w:bCs/>
                <w:sz w:val="16"/>
                <w:szCs w:val="16"/>
                <w:lang w:eastAsia="ru-RU"/>
              </w:rPr>
              <w:t>Наименование региона</w:t>
            </w:r>
          </w:p>
          <w:p w:rsidR="00F708ED" w:rsidRPr="00252803" w:rsidRDefault="00F708ED" w:rsidP="00437BE8">
            <w:pPr>
              <w:jc w:val="center"/>
              <w:rPr>
                <w:rFonts w:ascii="Times New Roman" w:eastAsia="Times New Roman" w:hAnsi="Times New Roman" w:cs="Times New Roman"/>
                <w:b/>
                <w:bCs/>
                <w:sz w:val="16"/>
                <w:szCs w:val="16"/>
                <w:lang w:eastAsia="ru-RU"/>
              </w:rPr>
            </w:pPr>
          </w:p>
        </w:tc>
        <w:tc>
          <w:tcPr>
            <w:tcW w:w="3842" w:type="dxa"/>
            <w:gridSpan w:val="2"/>
            <w:shd w:val="clear" w:color="000000" w:fill="92D050"/>
            <w:vAlign w:val="center"/>
            <w:hideMark/>
          </w:tcPr>
          <w:p w:rsidR="00F708ED" w:rsidRPr="00252803" w:rsidRDefault="00F708ED" w:rsidP="00437BE8">
            <w:pPr>
              <w:ind w:firstLine="0"/>
              <w:jc w:val="center"/>
              <w:rPr>
                <w:rFonts w:ascii="Times New Roman" w:eastAsia="Times New Roman" w:hAnsi="Times New Roman" w:cs="Times New Roman"/>
                <w:b/>
                <w:bCs/>
                <w:sz w:val="16"/>
                <w:szCs w:val="16"/>
                <w:lang w:eastAsia="ru-RU"/>
              </w:rPr>
            </w:pPr>
            <w:r w:rsidRPr="00252803">
              <w:rPr>
                <w:rFonts w:ascii="Times New Roman" w:eastAsia="Times New Roman" w:hAnsi="Times New Roman" w:cs="Times New Roman"/>
                <w:b/>
                <w:bCs/>
                <w:sz w:val="16"/>
                <w:szCs w:val="16"/>
                <w:lang w:eastAsia="ru-RU"/>
              </w:rPr>
              <w:t xml:space="preserve">Подотрасль </w:t>
            </w:r>
          </w:p>
        </w:tc>
      </w:tr>
      <w:tr w:rsidR="00F708ED" w:rsidRPr="00252803" w:rsidTr="00437BE8">
        <w:trPr>
          <w:trHeight w:val="70"/>
        </w:trPr>
        <w:tc>
          <w:tcPr>
            <w:tcW w:w="543" w:type="dxa"/>
            <w:vMerge/>
            <w:vAlign w:val="center"/>
            <w:hideMark/>
          </w:tcPr>
          <w:p w:rsidR="00F708ED" w:rsidRPr="00252803" w:rsidRDefault="00F708ED" w:rsidP="00437BE8">
            <w:pPr>
              <w:ind w:firstLine="0"/>
              <w:jc w:val="left"/>
              <w:rPr>
                <w:rFonts w:ascii="Times New Roman" w:eastAsia="Times New Roman" w:hAnsi="Times New Roman" w:cs="Times New Roman"/>
                <w:b/>
                <w:bCs/>
                <w:sz w:val="16"/>
                <w:szCs w:val="16"/>
                <w:lang w:eastAsia="ru-RU"/>
              </w:rPr>
            </w:pPr>
          </w:p>
        </w:tc>
        <w:tc>
          <w:tcPr>
            <w:tcW w:w="1985" w:type="dxa"/>
            <w:vMerge/>
            <w:vAlign w:val="center"/>
            <w:hideMark/>
          </w:tcPr>
          <w:p w:rsidR="00F708ED" w:rsidRPr="00252803" w:rsidRDefault="00F708ED" w:rsidP="00437BE8">
            <w:pPr>
              <w:ind w:firstLine="0"/>
              <w:jc w:val="left"/>
              <w:rPr>
                <w:rFonts w:ascii="Times New Roman" w:eastAsia="Times New Roman" w:hAnsi="Times New Roman" w:cs="Times New Roman"/>
                <w:b/>
                <w:bCs/>
                <w:sz w:val="16"/>
                <w:szCs w:val="16"/>
                <w:lang w:eastAsia="ru-RU"/>
              </w:rPr>
            </w:pPr>
          </w:p>
        </w:tc>
        <w:tc>
          <w:tcPr>
            <w:tcW w:w="2804" w:type="dxa"/>
            <w:vMerge/>
            <w:vAlign w:val="center"/>
            <w:hideMark/>
          </w:tcPr>
          <w:p w:rsidR="00F708ED" w:rsidRPr="00252803" w:rsidRDefault="00F708ED" w:rsidP="00437BE8">
            <w:pPr>
              <w:ind w:firstLine="0"/>
              <w:jc w:val="left"/>
              <w:rPr>
                <w:rFonts w:ascii="Times New Roman" w:eastAsia="Times New Roman" w:hAnsi="Times New Roman" w:cs="Times New Roman"/>
                <w:b/>
                <w:bCs/>
                <w:sz w:val="16"/>
                <w:szCs w:val="16"/>
                <w:lang w:eastAsia="ru-RU"/>
              </w:rPr>
            </w:pPr>
          </w:p>
        </w:tc>
        <w:tc>
          <w:tcPr>
            <w:tcW w:w="1449" w:type="dxa"/>
            <w:vMerge/>
            <w:shd w:val="clear" w:color="000000" w:fill="92D050"/>
            <w:vAlign w:val="center"/>
            <w:hideMark/>
          </w:tcPr>
          <w:p w:rsidR="00F708ED" w:rsidRPr="00252803" w:rsidRDefault="00F708ED" w:rsidP="00437BE8">
            <w:pPr>
              <w:ind w:firstLine="0"/>
              <w:jc w:val="left"/>
              <w:rPr>
                <w:rFonts w:ascii="Times New Roman" w:eastAsia="Times New Roman" w:hAnsi="Times New Roman" w:cs="Times New Roman"/>
                <w:b/>
                <w:bCs/>
                <w:sz w:val="16"/>
                <w:szCs w:val="16"/>
                <w:lang w:eastAsia="ru-RU"/>
              </w:rPr>
            </w:pPr>
          </w:p>
        </w:tc>
        <w:tc>
          <w:tcPr>
            <w:tcW w:w="3191" w:type="dxa"/>
            <w:shd w:val="clear" w:color="000000" w:fill="92D050"/>
            <w:vAlign w:val="center"/>
            <w:hideMark/>
          </w:tcPr>
          <w:p w:rsidR="00F708ED" w:rsidRPr="00252803" w:rsidRDefault="00F708ED" w:rsidP="00437BE8">
            <w:pPr>
              <w:ind w:firstLine="0"/>
              <w:jc w:val="center"/>
              <w:rPr>
                <w:rFonts w:ascii="Times New Roman" w:eastAsia="Times New Roman" w:hAnsi="Times New Roman" w:cs="Times New Roman"/>
                <w:b/>
                <w:bCs/>
                <w:sz w:val="16"/>
                <w:szCs w:val="16"/>
                <w:lang w:eastAsia="ru-RU"/>
              </w:rPr>
            </w:pPr>
            <w:r w:rsidRPr="00252803">
              <w:rPr>
                <w:rFonts w:ascii="Times New Roman" w:eastAsia="Times New Roman" w:hAnsi="Times New Roman" w:cs="Times New Roman"/>
                <w:b/>
                <w:bCs/>
                <w:sz w:val="16"/>
                <w:szCs w:val="16"/>
                <w:lang w:eastAsia="ru-RU"/>
              </w:rPr>
              <w:t xml:space="preserve">Наименование </w:t>
            </w:r>
          </w:p>
        </w:tc>
        <w:tc>
          <w:tcPr>
            <w:tcW w:w="651" w:type="dxa"/>
            <w:shd w:val="clear" w:color="000000" w:fill="92D050"/>
            <w:vAlign w:val="center"/>
            <w:hideMark/>
          </w:tcPr>
          <w:p w:rsidR="00F708ED" w:rsidRPr="00252803" w:rsidRDefault="00F708ED" w:rsidP="00437BE8">
            <w:pPr>
              <w:ind w:hanging="108"/>
              <w:rPr>
                <w:rFonts w:ascii="Times New Roman" w:eastAsia="Times New Roman" w:hAnsi="Times New Roman" w:cs="Times New Roman"/>
                <w:b/>
                <w:bCs/>
                <w:sz w:val="16"/>
                <w:szCs w:val="16"/>
                <w:lang w:eastAsia="ru-RU"/>
              </w:rPr>
            </w:pPr>
            <w:r w:rsidRPr="00252803">
              <w:rPr>
                <w:rFonts w:ascii="Times New Roman" w:eastAsia="Times New Roman" w:hAnsi="Times New Roman" w:cs="Times New Roman"/>
                <w:b/>
                <w:bCs/>
                <w:sz w:val="16"/>
                <w:szCs w:val="16"/>
                <w:lang w:eastAsia="ru-RU"/>
              </w:rPr>
              <w:t xml:space="preserve">номер </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Акмола Бидай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Асыл Арман (Новопэк)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САНТЕХТРЕЙД АКТОБЕ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"Стар Тайм"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"ИСК Дастан"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МАРКАСИМОВА ЕЛЕНА ГЕОРГИЕВНА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ПК «Фильера»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"ASD-MK-DiAmin"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"PolyGrand"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val="en-US" w:eastAsia="ru-RU"/>
              </w:rPr>
            </w:pPr>
            <w:r w:rsidRPr="00252803">
              <w:rPr>
                <w:rFonts w:ascii="Times New Roman" w:eastAsia="Times New Roman" w:hAnsi="Times New Roman" w:cs="Times New Roman"/>
                <w:sz w:val="16"/>
                <w:szCs w:val="16"/>
                <w:lang w:val="en-US" w:eastAsia="ru-RU"/>
              </w:rPr>
              <w:t>INTERNATION SCHOOL OF HOME STAFF</w:t>
            </w:r>
            <w:r w:rsidRPr="00252803">
              <w:rPr>
                <w:rFonts w:ascii="Times New Roman" w:eastAsia="Times New Roman" w:hAnsi="Times New Roman" w:cs="Times New Roman"/>
                <w:sz w:val="16"/>
                <w:szCs w:val="16"/>
                <w:lang w:eastAsia="ru-RU"/>
              </w:rPr>
              <w:t>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Дубинина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БАНУР-НС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"KazInterSteel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РУЖЕЙНИКОВ ВЛАДИМИР ФЕДОРОВИЧ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ИМАНОВСКИЕ ПОЛУФАБРИКАТЫ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МОРОЗОВ ГЕОРГИЙ АНАТОЛЬЕВИЧ ИП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КОМПАНИЯ BAYAN ТОО (ИСКАКОВА АСИЯ БЕЙБУТОВНА ИП)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НАТИЖЕ СУТ ФАБРИКАСЫ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САМГЪА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Строитель 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Гастроном №40 (ИП Бабаков)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Конарова 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"Жакко Караганда"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"Мини-пекарня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"ТСК Сигма"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DEZ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Мурадов Искендер Гулиевич ИП (ИП Кала-Нан)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МАXТАЛЫ ХЛОПКОПЕРЕРАБАТ ПРЕД-Е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ЗАВОД ТРИУМФ М.М.С.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"НурАстык ЛТД (ГК Алем-трэйдинг)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Компания стандарт 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Современные строительные изделия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Рокада-А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КазАгроУн (ТОО Инь Янь 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Бисенали Жанузак Ниеталиулы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СПМК-4</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Эдельвейс Элит Север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"Realbeton"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"Арматурный Таразкий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Казгазоблок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Марика (Безуглова 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"Восток-Асфальт"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Жаугашаров Байжан Исаевич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"Азияпромснаб"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"Строитель"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Тышканбаева Гайнижамал Каналиновна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Игеликова Динара 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Бактиярова Самига Токтомуратовна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"Агран"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Бастром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Арсенал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кокса и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Карлскрона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«ALBI Bottlers»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"Стекло-Сервис"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Байсалдина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Жезды-Эл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"Уральский завод полиэтиленовых труб"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Силикат А (ГК SBS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Мухажанова Раушан Мураткановна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Атамура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ИПГЛАЗОВА ЛЮБОВЬ СТЕПАНОВНА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ИПКАБДИЕВА АЛМА ЗАБИРОВНА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ТЕХНОЛОГИЯ СЕРВИС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BEI Electro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АПРЕЛЬ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АЯЛА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НУРТАЗИНОВА ЖУМАГАЙША КЕНЖЕГУЛОВНА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АЙЗА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АПРЕЛЬ КУЛАГЕР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МОЛОЧНЫЙ СОЮЗ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АЙС-ПЛЮС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ЖИГАЛМА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АРТУС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ДЖУНУСБЕКОВ ТОЛЕПБЕРДЫ СОПИЕВИЧ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НУР-АДИЛ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ASTANA ЮТАРИЯ LTD ПИК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АВС-ЛИМИТЕД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КАЗТРАНСМЕТАЛЛ ЗАВОД ЖБИ-5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НУРЖАНАР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НАЗТУР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ВЕРТЕКС-ВОСТОК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CASPIAN BOTTLERS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КОРПОРАЦИЯ КАЗАХСЕЛЬМАШ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24330-Холодная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ЖАНГАЛИЕВА ЭЛЬЗАДА ЭДУАРДОВНА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KAISER ENGINEERING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ЖАС-ДӘН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ЗАВОД КАЗАРМАТУРА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24520-Литье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Завод многопрофильного оборудования-Company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ПФК Рыбный 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Кала-Нан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Татым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ЕНСЕПОВА МАРЖАНГУЛ БЕРДИМЖАЕВНА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"AYKAN" (АЙКАН)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23612-Производство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Инфраресурс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25731-Производство металло- и деревообрабатывающего инструмента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Интермультисервис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НТС-Азия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AVANTGARD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AVANTGARD-METALL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ПО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Хлебзавод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Dairy Food TC</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САУДА-ИНТЕР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ШЫМКАЙ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Asia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13950-Производство нетканых изделий, за исключением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Кокше Упаковка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13960-Производство прочих технических и промышленных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Нитро-Продакт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Кокше CITY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13300-Производство готовых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"Казкоммерцбанк"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ПКФ РЫБНЫЙ МИР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Сабирова Татьяна Зулькифовна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"Союз-Теплостройсервис"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Компания инвест mk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Көкжиек-2030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123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Балмуздак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"Келешек-2030"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"Пластстандарт"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ИП Гавричкова Л.В., Фирма STIL-KZ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Стройдеталь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"ТРИТОН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Холодная формовка или фальцовка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"Мерей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"БатысАльянсСтрой"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СВ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Студия Декор одежды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ИП Ли Агафья Д.Х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"Ниязов Е.Ж."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Богодист 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КХ "Каликанулы" (Каликов Марат Каликанович)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Усенов Амангельды Мухамбаевич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«СП ВГ-Пласт»,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«Производственное объединение «АудиоВидеоКомплект»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Даулетов 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"Идан"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"Golden Rill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Востоксельхозпродукт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"Vege-Cool"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Шин-Лайн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"ЛесПромСтройПетропавловск"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ЗЖБИ ТемірТас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строительных изделий из бетона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Медикал Фарм Чакур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Глушков С.Ю.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БЭСТ-Астана-НС (ИП Смоляков Е.Ю.)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"СЕМ-ПОЛИЭКС"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Ульрих Дмитрий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КАИС-Сервис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"ПолиPress"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"Евротекстиль"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Милихан Кукаев Арби 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158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"Антипов В.М."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«Атамекен 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«Одак»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"Кирпичный завод №1 имени 15-летия Независимости Республики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"Aluminium of Kazakhstan" ("Алюминиум оф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металлических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Тлегенова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Асанова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КХ "Сағып"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электроосветительного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"Азбука вкуса"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Айкар-2005</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"Тас Кілем"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Кан И.Ю.</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Жапабаева 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Топан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Берекет-Ф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Основание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Абдуллина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Нефтереммаш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ИП Назармухамедов Х.С.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Хошева М.Е.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"Kenes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и консервирование картофеля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Табиғат 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"Алгыс-2030"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Уральская торгово-промышленная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пластмассовых листов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"Электрокомплекс -1"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"КазМясо"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ИП Жакаев К.М.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"Самади-2030"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Баймагамбетова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КХ Урал-Лес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Лесопильное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СЕМНАН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Головацкая Л.Г.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ИП Бейбитов С.К.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193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изделий из бетона, цемента и гипса для строительных целей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Мамедов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хлеба;производство свежих мучных кондитерских изделий,тортов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Аруана 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СКФ Жаиксельстрой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"Уральскстройинвест"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"Шынғыс Тас"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ИП Мерекеұлы Бақытбек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Геворгян Г.В.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Филин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Сайлигараев 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Шамшиденова 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Измагамбетова 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Сыр Суы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Муханов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КФ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«Кайып Ата»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"Сапро-НАТ"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«К.AZ ТЕL»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Тюлькубас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Рамазанов  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"Жамбылгипс"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извести и строительного гипса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СК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гофрированного картона,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"ДСК-Актау"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сборных железобетонных и бетонных контрукций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«ЦветЛит»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«ДИС»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"Алматинские краски"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красок, лаков и аналогичных красящих веществ, типографской краски и мастики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Милх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Переработка молока и производство сыра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"TeploStandart"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Көкпекті Жолдары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Sun trade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ЗАУРБЕКОВА ДИНА АБЫТЖАНОВНА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ЕДИЛБАЕВА АЛИЯ КИДИРШАЕВНА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ИЗТЛЕУОВА КУРАЛАЙ БАЗАРБАЕВНА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226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ЭПСИЛОН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ИП ДЖУМАГАЛИЕВ УТЕМИС БУРАНБАЕВ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"СИЛУМИН-ВОСТОК"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ТОО КОКШЕТЕХСТРОЙ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ЧИРОВ ВАСИЛИЙ ИВАНОВИЧ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Сапалы-Ц</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"Петропавловский Хлебобулочный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МАЛЬКОВА ЛИЛИЯ АНАТОЛЬЕВНА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ЖАРКЕНТСКИЙ КРАХМАЛОПАТОЧНЫЙ ЗАВОД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УНИВЕРСАЛ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Format Mach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30-Производство прочих 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ПРОМИМПЭКС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АРАЙ-EAST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10850 -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СЦ КазТурбоРемонт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Столичный хлеб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САНЖАР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ЭКОЖАН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Семипалатинский завод асбестоцементных изделий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Жакупова Шара Утеповна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РИТАМ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ALPHA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НУР-МАЙ Фармация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AIDAR AGRO GROUP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Кислородный завод Оксипром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АКРАС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САНТЕХНО-В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22210-Производство пластмассовых листов, камер для шин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ТПК АЛМА-МЕБЕЛЬ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ӘЛЕМ-БТ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14310-Производство трикотажных чулочно-носочных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Усть-Каменогорский мукомольный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Павлодарский завод сварочного оборудования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28492-Производство оборудования для пайки и сварки, машин и аппаратов для поверхностного отпуска и газотермического напыления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TALAN TECHNOLOGY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МОРСКОЙ БРИЗ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10200-Переработка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САРЫАРҚА-ҰН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АЛИ-БАСТАУ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АМАНОВА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КВАРЦ-СПЕЦСЕРВИС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262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КАНДЫАГАШ КОММЕРЦИЯ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АРОН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23910-Производство абразивных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АГРОКОМПЛЕКС АТБАСАР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АКТАУ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"БЕКЖАН"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Каппарова Баянгуль Зейнуллиновна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32503-Производство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"СЕЙ-НАР"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СП АЛТАЙ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ТУЛЕУОВ С.Ж.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АЙТАС-МП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10130 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БОРЗИЛОВ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32120-Производство ювелирных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APRINT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18120-прочие виды печатного производства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ПРОТЯНОВА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DOSFARM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21201-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АШЕНОВ 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УСТЬ-КАМЕНОГОРСКИЙ КОНДЕНСАТОРНЫЙ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СЕМЕЙ МАЙ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ЧАЙФ</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ИГЛИКОВ А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16103-Производство сборных деревянных покрытий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АСТАНА-МЕГАПОЛИС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ҚАРҚЫН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ТУРАН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10810-Производство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ALPHA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РЕФОРМА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СЕВЕРМОНТАЖАВТОМАТИКА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27120-Производство электрораспределительной и регулирующей аппаратуры (без ремонта)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"Народный банк Казахстана"</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SWEET IDEAS-KZ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"Пярн Антон Леонидович"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GLOBUS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"КМ-АгроТрейд"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"Белова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"СемАЗ"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автотранспортных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29</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"Raimbek Vostok Agro"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"GreenHause-Павлодар"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"JLC Сут"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молочных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297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"Айдарханов Талгат Саулембекович"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"Есенбаев 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ГК ИП "Хмеленко Г.Г."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"Стекломир"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"Plastcom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"Kokshe Building Servise"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"Golden Food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Произвосдтво сахара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TOO "DOC CO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офисной техники и оборудования (за исключением компьютеров и периферийного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КХ "Болашак"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"Петропавловский Трубный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"Antara Steel"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"Аква-Арасан"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"УПНК-ПВ"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основных неорганических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"Спецстрой-Сервис"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Рекламная компания СПЕКТР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ABL engineering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TERRA NOVA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Типография Оңтүстік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Ковалёва Татьяна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УРАЛЬСКАГРОРЕММАШ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25610-Обработка металлов и нанесение покрытий на металлы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DALA-CONSTRUCTION.KZ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20600-Производство искусственных волокон/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Строй юг 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"Аркабаев Бакыт Ергазинович"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Торговый дом GOOD LOOK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10920-Производство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"Матюхин" Матюхин Сергей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СОКОЛОВ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Компания SONiK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обувная 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AS market ("АС 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Байтерек-Шымкент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329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СД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Фирма Диқаншы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КОМПАНИЯ WDA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25501-Производство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ADANAZ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ДБ АО "Сбербанк России"</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Арт-Строй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Белес-агро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Фирма Родник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Газетный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"Альянс КЗИ"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Maier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DIRECT CONSTRUCTION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"AstanaMonorels"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Кызылжар 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Айсберг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10.52 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"СтройБетонСнаб"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Технопром-текс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"NURPAK"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"Салават-БС"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ARIBA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Эталон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Экибастузэлектромотор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"ТЕРРА ВИТА"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ШҚ  Иванов Валерий Михайлович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Лышков Евгений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Дегтярев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Асылбекова Бакытжан Жарылкасыновна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Пархоменко Зинаида Ахмедовна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"GLIK &amp; 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Быданова Е.Г.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"Фирма НАНАР"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Талдыкорган- Комфорт Талипов Даурен Оразгалиевич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"Управление производственно-технологической комплетации"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"Швейная фирма"Семирамида"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Атаба Вест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ПК Вектор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Металл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ДСП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"МААС"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Дара-Mill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«Строй Вент»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или полуфабрикатов путем ковки, прессования, штамповки и прокатки;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Текели ГМЗ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372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Дорстрой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Каз.Конд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"Актобе Электросеть"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Услада 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Белоконенко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спецодежы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БК-Стройпром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"Ордабасы 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KAZ-Рожь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"Каменка и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ТОО Роза ВВК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АтырауБетонСнаб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Картон 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СПК "Майлыкент-Сүт"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EcoFoam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Казтехфильтр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"MOROZ.CO"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СБ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Докаева Т. 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Сеним-2030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Казтехресурс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Бектургановой Ж.Е.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ALCom Engineeering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Жантлесова Фарида 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Завод Гофротара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МРП "Гарант-Сервис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Сыр-Канағаты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Асар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Комфорт Атырау Ольденург Б. 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ТЕМППРО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Иманбаев Мереке Наурызбаевич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Каз-Арлан Тілеухан Серік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"Банк ЦентрКредит"</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РосКазСтекло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Каратау Про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23.70 - 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Султан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BL Trading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Мамбеталиев 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ПК Аврора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Казахуралтрак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М-Арт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Sirius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Мир Тортини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Злак Плюс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KAB SYSTEM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Аврахов Николай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"ВостокТехГаз"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20.11 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Алаугаз-СК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23320-Производство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Шин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Хакимова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10710 -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421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"Айтас - МП"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"Сейсекенов С.Д."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13999-Производство прочих текстильных изделий, не вошедших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"Кедр - 7"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20410-Производство мыла и моющих, чистящих и полирующих средств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«Редакция газеты «Салық Тәртібі»</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18110 -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"КАЗСПО-N"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"Богданов"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10720-Производство  мучных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«М.Стиль»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17212-Производство бумажной и картонной тары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"Толеушова Сарқыт Шаяхметовна"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"MAX-PROF"</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"Ауданбай"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"ЛесПромУголь"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"Керуен"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10320-Производство фруктовых и овощных соков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"Зенченко Игорь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10899-Производство прочих пищевых продуктов,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"Триумф" Красноусов григорий Павлович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23992-Производство минеральных 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"Аскади"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Green tech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F &amp; MA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20160-Производство пластмасс в первичной форме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Даулет-Бекет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Барыс Шекен Лиза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Сапа Алматы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Типография 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Краснова Ольга Владимировна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Гамидова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Кембаев Берик Байзулович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Орумбаева Служана Какимжановна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Home Macaron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Боровков Виктор Владимирович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23631-Производство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Кама-Центр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Сары-Арка-Нан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КОРПОРАЦИЯ КАРАГАНДЫ-НАН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STS-PV</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28251-Производство холодильного или морозильного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Гранит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СКЭП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Раманов и 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Кызылординская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Атамекен Аленова Каламкас Ергалиевна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KAZ ARMS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32999-Производство прочих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457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ФАВОРИТ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16210-Производство шпона, фанеры, плит и панелей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"Банк ЦентрКредит"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Казстроймарт 2050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«ЖБИ-2030»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«ПрофМетКонтракт"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«ИнтерМебКонтракт"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офисной и студийной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«ДомКомплект»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«СтройБетонСервис"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бетона, готового для использования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«ПромМебЦентр»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"Сулу"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"K-Oil"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"Энергоснаб"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мукомольно-крупяной промышленности, 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Столичная стеклопакетная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Арилана-Групп</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KAZKORM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кормов для домашних животных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ХК Трапеза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Казгру-Холдинг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"Первомайские деликатесы"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Кузнецова Н.В.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ADAL SU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фирма "Фолти"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Прочие виды издательской деятельности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Сарнацкий Виталий Сергеевич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Тимошин Дмитрий Тимофеевич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Корпорация КазЭнергоМаш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фирма АЛКОН+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Дары Сайрама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Жамбылметснаб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Альф  Сергей  Викторович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Усолочка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АРТЕЗИЯ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ALEM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Производитель лекарственных препаратов Жанафарм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ХПП Анар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мукомольно-крупяной промышленности; 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КОРУНД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Лидер-2010</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Bekem-Plast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БЛЭК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База-Servis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КазПрофБезопасность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Актив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Шоса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497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ТОКК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Синичка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499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Юлдашев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Сухин Михаил Борисович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ARLAN Юг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Аққұм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Best milk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 энд К ЭКСПО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Керн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АЗИЯ 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ALMAPACK Co. Ltd. (АЛМАПАК Ко.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Hardstone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Джармухаметова Г.Т.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Нусипова Аида Турлбековна Ай-Ти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САРЫАРҚА НАН ҚАРАҒАНДЫ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Мастер Билд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Агро Ондрыс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Актобе-Кен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Товарищество с ограниченной ответственностью "Eco Pack Astana"</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"Энерго Спец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25300-Производство паровых котлов, кроме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Товарищество с ограниченной ответственностью "КЭМП-ВОСТОК"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24410-Производство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ТП1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Дос-Ерке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Digital System Servis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26120-Производство электронных панелей загрузки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Цесна-Мак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10730-Производство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IDEAL Шинибеков Т.И.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Professional HygieneProducts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17220-Производство бумажных изделий хозяйственно-бытового и санитарно-гигиенического назначения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Артықбай Үмбет Сабырұлы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СЕМСПЕЦСНАБ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"Chemical Solutions"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20149-Производство прочих основных органических химических веществ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"Холдинг Алтын Арна"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"ПЭРИ"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Цой Наталья Илларионовна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Ансар-Астана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KAZ PLAST TRAD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AKHAT &amp;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10820-Производство какао, шоколада и сахаристых кондитерских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Solo-интерьер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Семсер Провайдер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Лопатина Ольга Викторовна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Фабрика рекламы ЕСБ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Казанова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539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ЖАРДЕМ Байтулаков С.Н.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Балжидек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Бишкульская птицефабрика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10891-Производство супов, бульонов и яйцепродуктов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Мол Дастархан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ТЭГАМ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14310-Производство вязаных и трикотажных чулочных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North Line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10850-Производство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KazGlassCompany (КазГлассКомпани)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АЗИЯ ТРЕЙД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22210-Производство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Кожасова Калима Казанкапкызы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Арслан Кымбат Алкеновна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ЭГЕ 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Горбань Александр Витальевич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прочей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ЧУРИЛИН ОЛЕГ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"Шебер" Шадиев Махмуд Исматович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Вершинин Сергей Александрович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и консервирование рыбы, ракообразных и малюсков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БЕЙСЕМБАЕВ СЕМЕЙХАН ЖУМАГАЛИЕВИЧ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"ЭЛИТ СТРОЙ СЕРВИС 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Сандыбаев Рамазан Сейтжанович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готовых металлических изделий,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"ТулпарСтройТех"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ИМАНКАЛОВА ЖАНАР МУКТАСОВНА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деревянных строительных конструкций и столярнвх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Бастаубаева Рысбала Хайрулдаевна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Группа Интер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22191 - 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Stone house (ИП Арслан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"ВАН-АКТОБЕ"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КХ Шакупов Жумажан Умирзахович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Ботабеков Токан Кокенович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ПРОМКОМПЛЕКТ-Б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«Тогизбаев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прочих металлических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Ведьманов 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«Кокше-Дизель»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"Жилстрой Индустрия"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"Каспий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Кадыралиев 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«Ferrum-Vtor»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чугуна, стали и ферросплавов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Манукян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577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Приходченко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25.99.9 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«Ким Татьяна»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хлеба, производство свежих мучных кондитерских изделий, тортов и пирожных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«Гульсан»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«Ермеков К.А.»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 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"Синяя волна"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10200 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"Миграс-строй"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25931 – 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Карасташева Яна Леонидовна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18110 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Беделбеков К.У.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31 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Нурсалимов 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 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"Александр и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"Кустанайская мукомольная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10.61 -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«Сандыбаев 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 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«Комета плюс ЛТД»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33.12 Ремонт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"Производственно-полиграфический комбинат Парус"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Воспроизведение записей с носителя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МЕРУСАР И 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32503 Производство хирургических и ортопедических приспособлений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«Жулдыз ШМ»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"Актауская нефтяная сервисная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Производственное Объединение КСМ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ЕРКЕ Базарова Салтанат Токановна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Оспанов СтройСервис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"Актауский машиностроительный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Ремонт и установка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"Укр Торг Строй"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599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"Евразметалкомпани"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 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Завод безалкогольных напитков ВИЗиТ ТОО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МАРСЕЛЬ-ИНЖЕНЕРИНГ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Агрофирма 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Игданит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 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FRESH FRUIT KAZAKHSTAN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Актюбинский завод нефтяного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28-Производство машин и оборудования, не включенных в другие категории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Kokshe Building 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Леонтьев А.А.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ЭкоФарм Интернейшнл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Ехлакова Светлана Николаевна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PIPE-PLAST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СУЛЕЙМЕНОВ ФАРХАТ АНКАБАЕВИЧ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EVRO PLAST DECOR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31090 - 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КАЗЭЛЕКТРОМАШ (ТОО ГЕОРГИЕВСКИЙ ЗАВОД НАСОСНОГО ОБОРУДОВАНИЯ)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ПОЛИГРАФСЕРВИС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18110-Печатание газет</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Товарищество с ограниченной ответственностью Bio Vet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21200 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ADI Global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Касенова Гульмира Мадениетовна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 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Алтын  Астык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10610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«Super-Pharm»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621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ПРОИЗВОДСТВЕННОЕ ОБЪЕДИНЕНИЕ МЕТАЛЛ"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25112-Производство легких металлических конструкций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Хасанов З.С.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Жумадилов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ROLAND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17290-Производство прочих изделий из бумаги и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Кузмина Е. 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Marai E7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32502-Производство медицинских инструментов, аппаратов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LED Impress Distribution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27401-Производство электроламп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СЕМИПАЛАТИНСКИЙ МЕТИЗНЫЙ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Юг-2009</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24200-Производство труб, трубопроводов, профилей, фитингов из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НУРАЛЕМ-АЛМАТЫ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Грант-Ют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15200-Производство обуви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DOLCE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21201-Производство фармацевтических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Молога-Павлодар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ГЛОБОПАК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22220 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"АТФБанк"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ЦветЛит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24420-Производство алюминия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Ателье Altex</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СКРП "Полиус"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резинновых и пластмасовых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ЗМО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машин и оборудования, не включенных в другие категории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Богатырский продукт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"Полимер-Пласт"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"CEMENT-BETON-M"</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"ШЫҒЫСАЖАРТОРГ"</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Хамзин Ж.Б.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Водоканалстрой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"ЖАҢА 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"Ырыс Бахыт"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кожаной и относящейся к ней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Савченко Николай Николаевич (ТОО ЖБК Костанай созаемщик)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"ПРОФИЛАКТОРИЙ ЖЕМЧУЖИНА"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"STAHLBAU"</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Неруд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ASTYK ALEM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«Supernuts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ЭЛОХИМ-КОНДИТЕРСКИЙ ЦЕХ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Васте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ХЛЕБНЫЙ ДОМ САРЫКОЛЬ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MAGA-BREAD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"Евразийский 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Штейн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АЙМЕНОВА КЛАНКОР ТУКЕНОВНА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ЖОЛТАБАРОВ АСКАР БАЙГАЛЫКОВИЧ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"GLB"</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"POWER BETON"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23611- 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663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"СТЕКЛОЦЕНТР-2008"</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23120-Формирование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"ЗАВОД МНОГОПРОФИЛЬНОГО ОБОРУДОВАНИЯ -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16231-Производство деревянных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ТОО «МЕДИАТЕКС-Н»</w:t>
            </w:r>
            <w:r w:rsidRPr="00252803">
              <w:rPr>
                <w:rFonts w:ascii="Times New Roman" w:eastAsia="Times New Roman" w:hAnsi="Times New Roman" w:cs="Times New Roman"/>
                <w:sz w:val="16"/>
                <w:szCs w:val="16"/>
                <w:lang w:eastAsia="ru-RU"/>
              </w:rPr>
              <w:br/>
              <w:t>Созаемщики ТОО «НИКЭМ», (с правом освоения)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14191-Производство головных уборов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"КОМЕТА"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11070-Производство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МАМЕДОВ УМАТ МУСТАФАЕВИЧ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Северо-Казахстанская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"АКПАН-КОСТ"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"ХАЧАТРЯН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Восточно-Казахстанская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"Евразийский 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"АМК-МЕТИЗ"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25931-Производство изделий из проволоки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"Жихаз-2"</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"Bio Water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минеральных вод и других безалкогольных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Канатова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ПО "Юнилюкс"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металлических цистерн, резервуаров и контейнеров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"Astra Polymer"</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«Компания В.»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17211-Производство гофрированного картона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«Shatyr Plus»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строительных металлических конструкций и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"Абдрахманов Ренат Фаруазович"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продукции, не включенной в другие группировки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«Нур-Саба»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 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"ЭКО-ПЭТ"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 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"Свиридов"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деревянных изделий; производство изделий из пробки,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"ЗУ-ЗУ"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«Швабские колбаски»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Базарбаева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"SALBEN 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"КазСтройСтекло"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Группа компаний "Мутлу"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"КСС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Капас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матрасов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"КИС Актау"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«BST WOOD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"Модуль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"Lider of set"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Санатова Айнаш Тлеккалиевна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Бочкова Полина Максимовна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мебели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"ПЗСО "Сварко"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Медстарэкспорт (ГК Мералиев)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Производства медицинских и стоматологических инструментов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"Новая кровля"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бетона, готового для использования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699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Фирма Дана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Формование и обработка листового стекла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700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Цой М.Б.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Беккалиев С.Р.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Балтаев Н.К.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фирма "Технологические линии"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Литье стали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"Спецмашин"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"Караван темир"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"Самат-Мунай"</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кирпича, черепицы и прочих строительных изделий из обожженной глины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Бекберген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"OMRAN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Кызылординская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огнеупорных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Питкевич-Дризленок Т.В.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хлебобулочных и мучных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"Жумашева Р.Н."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"ВК Строй монолит"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Зап-Каз ОМК Береке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мороженого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Ашимов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Оразбеков Т.С.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"Восток Пром Электро Монтаж"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прочего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Шихалиева 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"Казэлектромаш"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изделий из проволоки, цепей и пружин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прочих деревянных строительных конструкций и столярных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Универсал Транс 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и консервирование рыбы, ракообразных и моллюсков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«GRITS»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"Ануар Консьюмерс"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Солнышко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"Жантокова 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"ПТФ Есильская"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и консервирование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Аяпова 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ГЕОРГИЕВСКИЙ ЗАВОД НАСОСНОГО ОБОРУДОВАНИЯ"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Аружан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ШВЕЙНАЯ ФАБРИКА ДИАС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БЫЛҒАРЫ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ФИРМА А-ПРОФИЛЬ</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ФасадСтройКомплект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ALFA MOTORS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МУСАБАЛИНА Г.К.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LEMONADOFF FOOD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Транспортно Экспедиторская Компания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736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ТЭК Кара-Агаш</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ПРОКОПЦОВ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Ратников Валерий Юрьевич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Производственный кооператив Арман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17.23 Производство писчебумажных изделий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М-Трио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31.02 Производство кухонной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Фирма ОКТАН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10.85 Производство приготовленных пищевых продуктов и полуфабрикатов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ISKER COMPANY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СЕДУШ АНДРЕЙ АНАТОЛЬЕВИЧ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Астанинский электротехнический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Завод МВИ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ДСК Караойкурылыс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Актау Керамзит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Фомичев Андрей Николаевич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32-Производство прочих готовых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Нұр -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24-Металлургическая промышленность</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Калиева 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ЭРТРИ</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14-Производство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ЧАЙНЫЙ ЦЕНТР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10830 Переработка чая и кофе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Сактаганов А.Ж.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"Темірбанк"/АО "Цеснабанк"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Ақ ордасы-Пластик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"AstanaPromPack" (АстанаПромПак)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"SHOKEL"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31012-Производство мебели для офисов и предприятий торговли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"АГРОСНАБ"</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Павлодарская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10411-Производство неочищенных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Учебно-производственное предприятие глухих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Кызылординская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13920-Производство готовых текстильных изделий, кроме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Нур-Шах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14130-Производство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Агрофирма "Ақжар Өндіріс"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r w:rsidRPr="00252803">
              <w:rPr>
                <w:rFonts w:ascii="Times New Roman" w:eastAsia="Times New Roman" w:hAnsi="Times New Roman" w:cs="Times New Roman"/>
                <w:sz w:val="16"/>
                <w:szCs w:val="16"/>
                <w:lang w:eastAsia="ru-RU"/>
              </w:rPr>
              <w:br/>
              <w:t>10110-Переработка и консервирование мяса</w:t>
            </w:r>
            <w:r w:rsidRPr="00252803">
              <w:rPr>
                <w:rFonts w:ascii="Times New Roman" w:eastAsia="Times New Roman" w:hAnsi="Times New Roman" w:cs="Times New Roman"/>
                <w:sz w:val="16"/>
                <w:szCs w:val="16"/>
                <w:lang w:eastAsia="ru-RU"/>
              </w:rPr>
              <w:br/>
              <w:t>10130-Производство продуктов из мяса и мяса домашней птицы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"КАЗБИТУМСЕРВИС"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23993-Производство мягких кровельных и гидроизоляционных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Абдижапбарова 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Өнерпаз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14120-Производство спецодежды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Азия ПолиПресс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Нептун Engineering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25999-Производство прочих металлических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B4-GROUP</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Кунафиянов Бакытжан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10110-Переработка и консервирование мяса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ФЕНИКС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17230-Производство писчебумажных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Шульц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КаспийТасЖол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Налибаева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14199-Производство другой одежды и принадлежностей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LED Solution</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27402-Производство осветительных приборов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САУКЫМБЕК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Дани-Нан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Промбаза-7</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10412-Производство рафинированных масел и жиров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СМАГУЛОВ ОРАЛ КАЙЫРКЕНОВИЧ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777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"Ансар-НТ"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15121-Производство багажных сумок, дамских сумочек и аналогичных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Kazinterproduct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10390-Прочие виды переработки и хранения фруктов и овощей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Астык 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"Импекс-трейд KZ"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31090-Производство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22191-Производство резинотехнических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ПТСФ"ДАНиЕР"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22290-Производство прочих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Издательский Дом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18120-Прочие виды печатного производства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784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"Темірбанк"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фирма СНН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24530-Литье легких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785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"Royal Gate" (Ишмухаметова Г.А")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металлических дверей и окон</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786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"Ленёв Д.В."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787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Улан Актобе</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788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Бахытбек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789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Шерстобаева Н.Р.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790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Арайстроймаркет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Жамбылская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радиаторов и котлов центрального отопления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791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Исаев Х.Х.</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792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"Агрокомплекс "Жастык" Уральский хлебзавод"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молока и производство сыра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793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Сапа Компаниясы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794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Дедов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Производство продуктов из мяса и мяса домашней птицы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795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"SAPSAN Kost"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796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Имидж</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797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Павлодароргсинтез</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промышленных газов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798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Крупозавод Жарма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799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БЕЛЬГУЖАЕВ АРМАН НУРСУЛТАНБЕКОВИЧ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Нуртем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801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РиМ Реклама и Материалы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18-Печать и воспроизведение записанных материалов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18</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802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«Агро Крестьянский Двор»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803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ZTOWN DEVELOPMENT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804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ИП ЖОЛНЕРКЕВИЧ ОЛЕГ АЛЕКСАНДРОВИЧ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Павлодарская область </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10612-Производство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805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TOO ROMANA-HAH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 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806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"NRG COMPANY"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27320-Производство прочих видов электропровода и кабеля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807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ТОО "МИЛХ"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808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ИП МАДЛЕН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10710-Производство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809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ТОРГОВЫЙ ДОМ "BALKAYMAK"</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810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БІРЛІК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Западно-Казахстанская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23632-Производство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811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КОРПОРАЦИЯ ЕВРОПАК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812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БЕЛЯЕВА ИРИНА ВАЛЕРЬЯНОВНА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22220-Производство пластиковых упаковок для товаров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813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АО "Нурбанк" </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ӘЛЕМ ТЫНЫСЫ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20599-Производство других химических продуктов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814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«COLOR International Technologies»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815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"Кondiz"</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816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"Город мастеров" ИП Битнер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817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"ЮНИКС-BEVERAGE"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818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"Жана Семей Шпал зауытты"</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819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«Бәйтерек-Шымкент»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10.61.1 Производство муки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820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Андреади Илья Юрьевич Аверс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821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"Алматинский дрожжевой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10.61.2 Производство круп</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822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"САПА СУ"</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23611-Производство сборных железобетонных и бетонных конструкций и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823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«Bank RBK»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"Батсу-Водоканал"</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Южно-Казахстанская область</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824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"Абдраймов О.А."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825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val="en-US" w:eastAsia="ru-RU"/>
              </w:rPr>
            </w:pPr>
            <w:r w:rsidRPr="00252803">
              <w:rPr>
                <w:rFonts w:ascii="Times New Roman" w:eastAsia="Times New Roman" w:hAnsi="Times New Roman" w:cs="Times New Roman"/>
                <w:sz w:val="16"/>
                <w:szCs w:val="16"/>
                <w:lang w:eastAsia="ru-RU"/>
              </w:rPr>
              <w:t>ТОО</w:t>
            </w:r>
            <w:r w:rsidRPr="00252803">
              <w:rPr>
                <w:rFonts w:ascii="Times New Roman" w:eastAsia="Times New Roman" w:hAnsi="Times New Roman" w:cs="Times New Roman"/>
                <w:sz w:val="16"/>
                <w:szCs w:val="16"/>
                <w:lang w:val="en-US" w:eastAsia="ru-RU"/>
              </w:rPr>
              <w:t xml:space="preserve"> «EUROBAKERY and THOMIS PASTRY»</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826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«WEST GROUP SERVICES»</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827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"Авто - Б.А.Н"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828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"Ұлан Компаниясы "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829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"Big-Elit "</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830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Заңғар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831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Асекритов А.В.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31-Производство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832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B4-Service</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833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Тезекбаева Р.К.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834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Zhersu Metal</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835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"Завод "АБК-Бетон"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Акмолинская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23.63.1 Производство товарного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836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"Delta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ЮНИОН-ПЕРЛИТ (UNION PERLIT)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23994-Производство искусственных и переработка естественных пористых заполнителей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837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"Щульц С.А."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838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"Турина 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готовых металлических изделий, кроме машин и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25</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839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"КазТатСервис"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Атырауская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840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"Айс плюс"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841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"Шегай В.В."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текстильных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842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"Status Plast"</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пластмассовых листов, камер для шин и профилей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843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"Электро Вид 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Производство асфальтобетона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844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"Элхон"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деревянных и пробковых изделий, кроме мебели; производство изделий из соломки и материалов для плетения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845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"Шашуро"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846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"Ибрагимов"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прочей мебели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31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847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"Аймбаева"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848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"Бектлеуова"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849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"Тагам Трейд"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хлеба; производство свежих мучных кондитерских изделий, тортов и пирожных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850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TOO «Invest Found»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851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"Сарбасов 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мукомольно-крупяной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852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"Смагулов С.О."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стеновых блоков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853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"Цесна Мак"</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макаронных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854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«АбЗиком»</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строительных изделий из бетона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855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Ешаманова Ж.А.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856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"Такенов А.С."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857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"Казтехснабресурс"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Производство верхней одежды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858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МАСИВ</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Павлодарская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859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БАЖ-АР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860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LEGIO CHOCO</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lastRenderedPageBreak/>
              <w:t>861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ТОО NIK-1</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11-Производство напитков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862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ИП ПАПЕНФОТ Е.Н.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Карагандинская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продуктов питания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863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Altoplast Ltd</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20-Производство продуктов химической промышленности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864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АВТО-АРБА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Актюбинская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865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УК Триплекс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23-Производство прочей не металлической минеральной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866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БАРСЕГЯН КАРЕН КАРЛЕНОВИЧ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11.070 Производство минеральных вод и других безалкогольных напитков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867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"Фирма "АЛ и КС"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10910-Производство готовых кормов для животных, содержащихся на фермах</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868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УМК УЛЬБИНСКАЯ МОДУЛЬНАЯ КОМПАНИЯ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23690-Производство прочих изделий из бетона, строительного гипса и цемента</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869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СтройСпецЭффект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16101-Лесопильное и строгальное производство</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16</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870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"Аспан Курылыс Астана"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22231-Производство строительных пластиковых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871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РЕМИСОН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23700-Резка, обработка и отделка камня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872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БАГРАТИОН УЛАН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873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НАЛИБАЕВ НУРГАЛИ АБДУЛЛАЕВИЧ</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ЮКО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23320-Производство кирпича, черепицы и прочих строительных изделий из обожженной глины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874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"AsiaCredit Bank"</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Усть-Каменогорский городской молочный комбинат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ВКО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10511-Переработка молока, кроме консервирования, и производство сыров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875</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"Брендт"</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Костанайская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благородных (драгоценных) металлов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24</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876</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"Арлан Тас Гео"</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Производство прочей неметаллической минеральной продукции, не включенной в другие группировки </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23</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877</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"Элкос"</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электрораспределительной и регулирующей аппаратуры</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878</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"КОПА"</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Переработка и консервирование мяса и производство мясных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10</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879</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Эко Ас Казахстан</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Алматинская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резиновых и пластмассовых изделий</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22</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880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УРАЛЬСКИЙ ТРАНСФОРМАТОРНЫЙ ЗАВОД</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ЗКО</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27-Производство электрического оборудования</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881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ТОО "Goldman &amp; Young"</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Алматы</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Производство основных фармацевтических продуктов и препаратов</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21</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882</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IPEK KAGIT CENTRAL ASIA (ИПЕК КАГЫТ ЦЕНТРАЛ АЗИЯ)</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г. Астана</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17-Производство бумаги и бумажной продукции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17</w:t>
            </w:r>
          </w:p>
        </w:tc>
      </w:tr>
      <w:tr w:rsidR="00F708ED" w:rsidRPr="00252803" w:rsidTr="00437BE8">
        <w:trPr>
          <w:trHeight w:val="1"/>
        </w:trPr>
        <w:tc>
          <w:tcPr>
            <w:tcW w:w="543" w:type="dxa"/>
            <w:tcBorders>
              <w:top w:val="single" w:sz="4" w:space="0" w:color="auto"/>
              <w:left w:val="single" w:sz="4" w:space="0" w:color="auto"/>
              <w:bottom w:val="single" w:sz="4" w:space="0" w:color="auto"/>
              <w:right w:val="single" w:sz="4" w:space="0" w:color="auto"/>
            </w:tcBorders>
            <w:shd w:val="clear" w:color="000000" w:fill="FFFFFF"/>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883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АО "Казинвестбанк"</w:t>
            </w:r>
          </w:p>
        </w:tc>
        <w:tc>
          <w:tcPr>
            <w:tcW w:w="28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 xml:space="preserve"> "Эко Ориентир"</w:t>
            </w:r>
          </w:p>
        </w:tc>
        <w:tc>
          <w:tcPr>
            <w:tcW w:w="144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Мангистауская</w:t>
            </w:r>
          </w:p>
        </w:tc>
        <w:tc>
          <w:tcPr>
            <w:tcW w:w="31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19201-Производство продуктов нефтепереработки</w:t>
            </w:r>
          </w:p>
        </w:tc>
        <w:tc>
          <w:tcPr>
            <w:tcW w:w="65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F708ED" w:rsidRPr="00252803" w:rsidRDefault="00F708ED" w:rsidP="00437BE8">
            <w:pPr>
              <w:ind w:firstLine="0"/>
              <w:jc w:val="center"/>
              <w:rPr>
                <w:rFonts w:ascii="Times New Roman" w:eastAsia="Times New Roman" w:hAnsi="Times New Roman" w:cs="Times New Roman"/>
                <w:sz w:val="16"/>
                <w:szCs w:val="16"/>
                <w:lang w:eastAsia="ru-RU"/>
              </w:rPr>
            </w:pPr>
            <w:r w:rsidRPr="00252803">
              <w:rPr>
                <w:rFonts w:ascii="Times New Roman" w:eastAsia="Times New Roman" w:hAnsi="Times New Roman" w:cs="Times New Roman"/>
                <w:sz w:val="16"/>
                <w:szCs w:val="16"/>
                <w:lang w:eastAsia="ru-RU"/>
              </w:rPr>
              <w:t>19</w:t>
            </w:r>
          </w:p>
        </w:tc>
      </w:tr>
    </w:tbl>
    <w:p w:rsidR="00F708ED" w:rsidRPr="00252803" w:rsidRDefault="00F708ED" w:rsidP="00F708ED">
      <w:pPr>
        <w:tabs>
          <w:tab w:val="left" w:pos="2955"/>
        </w:tabs>
        <w:ind w:firstLine="0"/>
        <w:rPr>
          <w:rFonts w:ascii="Times New Roman" w:hAnsi="Times New Roman" w:cs="Times New Roman"/>
          <w:sz w:val="24"/>
          <w:szCs w:val="24"/>
          <w:lang w:val="kk-KZ"/>
        </w:rPr>
      </w:pPr>
    </w:p>
    <w:p w:rsidR="00F708ED" w:rsidRPr="00252803" w:rsidRDefault="00F708ED" w:rsidP="00F708ED">
      <w:pPr>
        <w:tabs>
          <w:tab w:val="left" w:pos="2955"/>
        </w:tabs>
        <w:ind w:firstLine="0"/>
        <w:rPr>
          <w:rFonts w:ascii="Times New Roman" w:hAnsi="Times New Roman" w:cs="Times New Roman"/>
          <w:sz w:val="24"/>
          <w:szCs w:val="24"/>
          <w:lang w:val="kk-KZ"/>
        </w:rPr>
      </w:pPr>
    </w:p>
    <w:p w:rsidR="00F708ED" w:rsidRPr="00252803" w:rsidRDefault="00F708ED" w:rsidP="00F708ED">
      <w:pPr>
        <w:tabs>
          <w:tab w:val="left" w:pos="2955"/>
        </w:tabs>
        <w:ind w:firstLine="0"/>
        <w:rPr>
          <w:rFonts w:ascii="Times New Roman" w:hAnsi="Times New Roman" w:cs="Times New Roman"/>
          <w:sz w:val="24"/>
          <w:szCs w:val="24"/>
          <w:lang w:val="kk-KZ"/>
        </w:rPr>
      </w:pPr>
    </w:p>
    <w:p w:rsidR="00317353" w:rsidRDefault="00317353">
      <w:bookmarkStart w:id="0" w:name="_GoBack"/>
      <w:bookmarkEnd w:id="0"/>
    </w:p>
    <w:sectPr w:rsidR="00317353" w:rsidSect="001D6873">
      <w:headerReference w:type="default" r:id="rId5"/>
      <w:pgSz w:w="11906" w:h="16838" w:code="9"/>
      <w:pgMar w:top="1134" w:right="851" w:bottom="851"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CD6" w:rsidRPr="008A14E9" w:rsidRDefault="00F708ED" w:rsidP="00F21BF4">
    <w:pPr>
      <w:pStyle w:val="a7"/>
      <w:jc w:val="center"/>
      <w:rPr>
        <w:sz w:val="24"/>
      </w:rPr>
    </w:pPr>
    <w:r w:rsidRPr="008A14E9">
      <w:rPr>
        <w:sz w:val="20"/>
      </w:rPr>
      <w:fldChar w:fldCharType="begin"/>
    </w:r>
    <w:r w:rsidRPr="008A14E9">
      <w:rPr>
        <w:sz w:val="20"/>
      </w:rPr>
      <w:instrText xml:space="preserve"> PAGE   \* MERGEFORMAT </w:instrText>
    </w:r>
    <w:r w:rsidRPr="008A14E9">
      <w:rPr>
        <w:sz w:val="20"/>
      </w:rPr>
      <w:fldChar w:fldCharType="separate"/>
    </w:r>
    <w:r>
      <w:rPr>
        <w:noProof/>
        <w:sz w:val="20"/>
      </w:rPr>
      <w:t>13</w:t>
    </w:r>
    <w:r w:rsidRPr="008A14E9">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9"/>
  </w:num>
  <w:num w:numId="15">
    <w:abstractNumId w:val="6"/>
  </w:num>
  <w:num w:numId="16">
    <w:abstractNumId w:val="14"/>
  </w:num>
  <w:num w:numId="17">
    <w:abstractNumId w:val="3"/>
  </w:num>
  <w:num w:numId="18">
    <w:abstractNumId w:val="16"/>
  </w:num>
  <w:num w:numId="19">
    <w:abstractNumId w:val="13"/>
  </w:num>
  <w:num w:numId="20">
    <w:abstractNumId w:val="27"/>
  </w:num>
  <w:num w:numId="21">
    <w:abstractNumId w:val="22"/>
  </w:num>
  <w:num w:numId="22">
    <w:abstractNumId w:val="25"/>
  </w:num>
  <w:num w:numId="23">
    <w:abstractNumId w:val="23"/>
  </w:num>
  <w:num w:numId="24">
    <w:abstractNumId w:val="11"/>
  </w:num>
  <w:num w:numId="25">
    <w:abstractNumId w:val="10"/>
  </w:num>
  <w:num w:numId="26">
    <w:abstractNumId w:val="0"/>
  </w:num>
  <w:num w:numId="27">
    <w:abstractNumId w:val="21"/>
  </w:num>
  <w:num w:numId="28">
    <w:abstractNumId w:val="8"/>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8ED"/>
    <w:rsid w:val="00000926"/>
    <w:rsid w:val="00002AC9"/>
    <w:rsid w:val="00003084"/>
    <w:rsid w:val="00003F9A"/>
    <w:rsid w:val="00004F83"/>
    <w:rsid w:val="00005C47"/>
    <w:rsid w:val="00006774"/>
    <w:rsid w:val="00007B24"/>
    <w:rsid w:val="00015061"/>
    <w:rsid w:val="000151B1"/>
    <w:rsid w:val="00020BA6"/>
    <w:rsid w:val="00025F59"/>
    <w:rsid w:val="00030D10"/>
    <w:rsid w:val="00031425"/>
    <w:rsid w:val="000322AA"/>
    <w:rsid w:val="00032A1B"/>
    <w:rsid w:val="00032E0B"/>
    <w:rsid w:val="00033839"/>
    <w:rsid w:val="00033BCF"/>
    <w:rsid w:val="0004045E"/>
    <w:rsid w:val="000407DD"/>
    <w:rsid w:val="00040BFA"/>
    <w:rsid w:val="000424D8"/>
    <w:rsid w:val="00044B6C"/>
    <w:rsid w:val="00044E5E"/>
    <w:rsid w:val="000452A0"/>
    <w:rsid w:val="00045E8D"/>
    <w:rsid w:val="00045F0B"/>
    <w:rsid w:val="00046B38"/>
    <w:rsid w:val="00052A0D"/>
    <w:rsid w:val="0005517C"/>
    <w:rsid w:val="000565E1"/>
    <w:rsid w:val="0006043D"/>
    <w:rsid w:val="000651B6"/>
    <w:rsid w:val="00065FCE"/>
    <w:rsid w:val="0007204F"/>
    <w:rsid w:val="00074DC4"/>
    <w:rsid w:val="00076B00"/>
    <w:rsid w:val="000801C4"/>
    <w:rsid w:val="00082B22"/>
    <w:rsid w:val="00086C04"/>
    <w:rsid w:val="00087E1B"/>
    <w:rsid w:val="00093960"/>
    <w:rsid w:val="00095E39"/>
    <w:rsid w:val="000964D9"/>
    <w:rsid w:val="00097D9F"/>
    <w:rsid w:val="00097F06"/>
    <w:rsid w:val="00097F1D"/>
    <w:rsid w:val="000A0E20"/>
    <w:rsid w:val="000A2F59"/>
    <w:rsid w:val="000A3A0A"/>
    <w:rsid w:val="000A57CF"/>
    <w:rsid w:val="000A58B0"/>
    <w:rsid w:val="000B0FA0"/>
    <w:rsid w:val="000B4E07"/>
    <w:rsid w:val="000B74C9"/>
    <w:rsid w:val="000C0A62"/>
    <w:rsid w:val="000C0DDA"/>
    <w:rsid w:val="000C4DF3"/>
    <w:rsid w:val="000C52AB"/>
    <w:rsid w:val="000C5AC1"/>
    <w:rsid w:val="000C5C10"/>
    <w:rsid w:val="000C64A8"/>
    <w:rsid w:val="000C7CD1"/>
    <w:rsid w:val="000D1CE2"/>
    <w:rsid w:val="000D3DE4"/>
    <w:rsid w:val="000D4282"/>
    <w:rsid w:val="000E117E"/>
    <w:rsid w:val="000E36C7"/>
    <w:rsid w:val="000E4B99"/>
    <w:rsid w:val="000E5F7C"/>
    <w:rsid w:val="000E6FA1"/>
    <w:rsid w:val="000F1EE2"/>
    <w:rsid w:val="000F305C"/>
    <w:rsid w:val="000F48B4"/>
    <w:rsid w:val="000F521C"/>
    <w:rsid w:val="000F5575"/>
    <w:rsid w:val="000F7820"/>
    <w:rsid w:val="000F7AFD"/>
    <w:rsid w:val="0010058D"/>
    <w:rsid w:val="0010067C"/>
    <w:rsid w:val="001021BA"/>
    <w:rsid w:val="00102B6B"/>
    <w:rsid w:val="00104A51"/>
    <w:rsid w:val="00104BBD"/>
    <w:rsid w:val="0010565C"/>
    <w:rsid w:val="00105762"/>
    <w:rsid w:val="00105CC7"/>
    <w:rsid w:val="00112816"/>
    <w:rsid w:val="00112FFF"/>
    <w:rsid w:val="0011405C"/>
    <w:rsid w:val="00115D93"/>
    <w:rsid w:val="00116639"/>
    <w:rsid w:val="00116F35"/>
    <w:rsid w:val="001219F0"/>
    <w:rsid w:val="00125932"/>
    <w:rsid w:val="00127F22"/>
    <w:rsid w:val="0013252D"/>
    <w:rsid w:val="00132834"/>
    <w:rsid w:val="00132C16"/>
    <w:rsid w:val="00134200"/>
    <w:rsid w:val="001421D5"/>
    <w:rsid w:val="0014380D"/>
    <w:rsid w:val="00143D57"/>
    <w:rsid w:val="00145E6B"/>
    <w:rsid w:val="00146EBF"/>
    <w:rsid w:val="00151FC4"/>
    <w:rsid w:val="00153D9D"/>
    <w:rsid w:val="001550C8"/>
    <w:rsid w:val="00155DD5"/>
    <w:rsid w:val="00163DA9"/>
    <w:rsid w:val="001647F2"/>
    <w:rsid w:val="00167A29"/>
    <w:rsid w:val="00170006"/>
    <w:rsid w:val="001736BA"/>
    <w:rsid w:val="00176CC6"/>
    <w:rsid w:val="00176EEC"/>
    <w:rsid w:val="001773E9"/>
    <w:rsid w:val="001810A8"/>
    <w:rsid w:val="00182973"/>
    <w:rsid w:val="00183497"/>
    <w:rsid w:val="00184408"/>
    <w:rsid w:val="00185AF2"/>
    <w:rsid w:val="001871D6"/>
    <w:rsid w:val="00187AAD"/>
    <w:rsid w:val="00190B98"/>
    <w:rsid w:val="00192803"/>
    <w:rsid w:val="00197CD5"/>
    <w:rsid w:val="001A2340"/>
    <w:rsid w:val="001A2D05"/>
    <w:rsid w:val="001A3F68"/>
    <w:rsid w:val="001A422C"/>
    <w:rsid w:val="001A4A5E"/>
    <w:rsid w:val="001B1789"/>
    <w:rsid w:val="001B41D8"/>
    <w:rsid w:val="001B639C"/>
    <w:rsid w:val="001B795E"/>
    <w:rsid w:val="001C1B2A"/>
    <w:rsid w:val="001C1B4C"/>
    <w:rsid w:val="001C1CD3"/>
    <w:rsid w:val="001C220F"/>
    <w:rsid w:val="001C6D2F"/>
    <w:rsid w:val="001C7C36"/>
    <w:rsid w:val="001D047C"/>
    <w:rsid w:val="001D49AE"/>
    <w:rsid w:val="001E1145"/>
    <w:rsid w:val="001E367E"/>
    <w:rsid w:val="001E5455"/>
    <w:rsid w:val="001E5476"/>
    <w:rsid w:val="001E7739"/>
    <w:rsid w:val="001F0813"/>
    <w:rsid w:val="001F1135"/>
    <w:rsid w:val="001F1555"/>
    <w:rsid w:val="001F3193"/>
    <w:rsid w:val="001F6165"/>
    <w:rsid w:val="001F712D"/>
    <w:rsid w:val="0020119A"/>
    <w:rsid w:val="002026F2"/>
    <w:rsid w:val="00205606"/>
    <w:rsid w:val="002078B1"/>
    <w:rsid w:val="00215DAC"/>
    <w:rsid w:val="00216F5C"/>
    <w:rsid w:val="00217C4A"/>
    <w:rsid w:val="0022122B"/>
    <w:rsid w:val="00223C9C"/>
    <w:rsid w:val="00223EEF"/>
    <w:rsid w:val="00226E64"/>
    <w:rsid w:val="002321FB"/>
    <w:rsid w:val="00234061"/>
    <w:rsid w:val="00234708"/>
    <w:rsid w:val="002356AB"/>
    <w:rsid w:val="00237E95"/>
    <w:rsid w:val="00241833"/>
    <w:rsid w:val="00242470"/>
    <w:rsid w:val="00251374"/>
    <w:rsid w:val="00251EA0"/>
    <w:rsid w:val="0025213D"/>
    <w:rsid w:val="00252E70"/>
    <w:rsid w:val="00252F2A"/>
    <w:rsid w:val="002535A8"/>
    <w:rsid w:val="00253BFB"/>
    <w:rsid w:val="00255D0F"/>
    <w:rsid w:val="0025641B"/>
    <w:rsid w:val="002566CC"/>
    <w:rsid w:val="0026290F"/>
    <w:rsid w:val="0026411A"/>
    <w:rsid w:val="0026576B"/>
    <w:rsid w:val="00265CAD"/>
    <w:rsid w:val="002679D6"/>
    <w:rsid w:val="00271297"/>
    <w:rsid w:val="002726A6"/>
    <w:rsid w:val="00272982"/>
    <w:rsid w:val="002745CA"/>
    <w:rsid w:val="00274AEF"/>
    <w:rsid w:val="002762BD"/>
    <w:rsid w:val="00277246"/>
    <w:rsid w:val="00280EFD"/>
    <w:rsid w:val="0028132F"/>
    <w:rsid w:val="00281790"/>
    <w:rsid w:val="00281E0C"/>
    <w:rsid w:val="00282818"/>
    <w:rsid w:val="002842FB"/>
    <w:rsid w:val="002843ED"/>
    <w:rsid w:val="0028446B"/>
    <w:rsid w:val="0028555E"/>
    <w:rsid w:val="0028707E"/>
    <w:rsid w:val="0028776D"/>
    <w:rsid w:val="0029128B"/>
    <w:rsid w:val="00291B9E"/>
    <w:rsid w:val="00292959"/>
    <w:rsid w:val="002934F8"/>
    <w:rsid w:val="00294659"/>
    <w:rsid w:val="002948A5"/>
    <w:rsid w:val="00297A7E"/>
    <w:rsid w:val="002A2ACB"/>
    <w:rsid w:val="002A2DEC"/>
    <w:rsid w:val="002A419C"/>
    <w:rsid w:val="002A441B"/>
    <w:rsid w:val="002A6232"/>
    <w:rsid w:val="002A6293"/>
    <w:rsid w:val="002B1584"/>
    <w:rsid w:val="002B3128"/>
    <w:rsid w:val="002B3257"/>
    <w:rsid w:val="002B3BC6"/>
    <w:rsid w:val="002B5E27"/>
    <w:rsid w:val="002C2C76"/>
    <w:rsid w:val="002C3827"/>
    <w:rsid w:val="002C3E19"/>
    <w:rsid w:val="002C5348"/>
    <w:rsid w:val="002C5421"/>
    <w:rsid w:val="002C55D5"/>
    <w:rsid w:val="002C62F0"/>
    <w:rsid w:val="002C70A1"/>
    <w:rsid w:val="002D03B7"/>
    <w:rsid w:val="002D2349"/>
    <w:rsid w:val="002D2B4D"/>
    <w:rsid w:val="002D3A0A"/>
    <w:rsid w:val="002D631B"/>
    <w:rsid w:val="002E5A7D"/>
    <w:rsid w:val="002E6540"/>
    <w:rsid w:val="002E69F6"/>
    <w:rsid w:val="002E6FE4"/>
    <w:rsid w:val="002E75B9"/>
    <w:rsid w:val="002E7EC4"/>
    <w:rsid w:val="002F037E"/>
    <w:rsid w:val="002F0AA6"/>
    <w:rsid w:val="002F0C99"/>
    <w:rsid w:val="002F2360"/>
    <w:rsid w:val="002F6ABC"/>
    <w:rsid w:val="002F72F1"/>
    <w:rsid w:val="002F7C2C"/>
    <w:rsid w:val="002F7E01"/>
    <w:rsid w:val="00300433"/>
    <w:rsid w:val="00300EE9"/>
    <w:rsid w:val="00303AC4"/>
    <w:rsid w:val="0030504F"/>
    <w:rsid w:val="003131AC"/>
    <w:rsid w:val="00315E5E"/>
    <w:rsid w:val="003164D5"/>
    <w:rsid w:val="00317353"/>
    <w:rsid w:val="00320FAE"/>
    <w:rsid w:val="00326955"/>
    <w:rsid w:val="003300CB"/>
    <w:rsid w:val="00330D9B"/>
    <w:rsid w:val="00331A28"/>
    <w:rsid w:val="00333E5C"/>
    <w:rsid w:val="00334938"/>
    <w:rsid w:val="00334D9C"/>
    <w:rsid w:val="00334FDE"/>
    <w:rsid w:val="003355CF"/>
    <w:rsid w:val="00336B2A"/>
    <w:rsid w:val="003377CD"/>
    <w:rsid w:val="00337B57"/>
    <w:rsid w:val="00340A19"/>
    <w:rsid w:val="0034295B"/>
    <w:rsid w:val="00343BBA"/>
    <w:rsid w:val="0034402B"/>
    <w:rsid w:val="0034695E"/>
    <w:rsid w:val="003515F2"/>
    <w:rsid w:val="00352320"/>
    <w:rsid w:val="00355109"/>
    <w:rsid w:val="00357C1F"/>
    <w:rsid w:val="00357F14"/>
    <w:rsid w:val="00360999"/>
    <w:rsid w:val="00361B4B"/>
    <w:rsid w:val="00364D8F"/>
    <w:rsid w:val="003674BD"/>
    <w:rsid w:val="00370C95"/>
    <w:rsid w:val="0037149B"/>
    <w:rsid w:val="00371BE3"/>
    <w:rsid w:val="00371DB2"/>
    <w:rsid w:val="00381C12"/>
    <w:rsid w:val="00386B64"/>
    <w:rsid w:val="00387D72"/>
    <w:rsid w:val="00390197"/>
    <w:rsid w:val="003912DC"/>
    <w:rsid w:val="003924D8"/>
    <w:rsid w:val="00392978"/>
    <w:rsid w:val="00393584"/>
    <w:rsid w:val="003953A2"/>
    <w:rsid w:val="00395787"/>
    <w:rsid w:val="00395B0E"/>
    <w:rsid w:val="00396A0F"/>
    <w:rsid w:val="00396EB2"/>
    <w:rsid w:val="00397E58"/>
    <w:rsid w:val="003A2113"/>
    <w:rsid w:val="003A4208"/>
    <w:rsid w:val="003A58C4"/>
    <w:rsid w:val="003B0156"/>
    <w:rsid w:val="003B2B45"/>
    <w:rsid w:val="003B2B87"/>
    <w:rsid w:val="003B49C7"/>
    <w:rsid w:val="003B5A47"/>
    <w:rsid w:val="003C00F3"/>
    <w:rsid w:val="003C0301"/>
    <w:rsid w:val="003C0661"/>
    <w:rsid w:val="003C10D8"/>
    <w:rsid w:val="003C135C"/>
    <w:rsid w:val="003C27E7"/>
    <w:rsid w:val="003C48F9"/>
    <w:rsid w:val="003C5450"/>
    <w:rsid w:val="003C5B12"/>
    <w:rsid w:val="003C632F"/>
    <w:rsid w:val="003D20AF"/>
    <w:rsid w:val="003D4433"/>
    <w:rsid w:val="003E023D"/>
    <w:rsid w:val="003E0597"/>
    <w:rsid w:val="003E2C2F"/>
    <w:rsid w:val="003E4F85"/>
    <w:rsid w:val="003E5C5F"/>
    <w:rsid w:val="003E5DC8"/>
    <w:rsid w:val="003E6E58"/>
    <w:rsid w:val="003F4541"/>
    <w:rsid w:val="003F4C32"/>
    <w:rsid w:val="003F4E58"/>
    <w:rsid w:val="003F6F68"/>
    <w:rsid w:val="00400D51"/>
    <w:rsid w:val="00401DB8"/>
    <w:rsid w:val="00402486"/>
    <w:rsid w:val="00406595"/>
    <w:rsid w:val="0041039A"/>
    <w:rsid w:val="00411443"/>
    <w:rsid w:val="00412FFB"/>
    <w:rsid w:val="0041594C"/>
    <w:rsid w:val="0041677E"/>
    <w:rsid w:val="00420083"/>
    <w:rsid w:val="00422198"/>
    <w:rsid w:val="00424314"/>
    <w:rsid w:val="0042586E"/>
    <w:rsid w:val="0042677F"/>
    <w:rsid w:val="00431232"/>
    <w:rsid w:val="00431B15"/>
    <w:rsid w:val="004335EC"/>
    <w:rsid w:val="00437222"/>
    <w:rsid w:val="00441649"/>
    <w:rsid w:val="004422E8"/>
    <w:rsid w:val="0044234B"/>
    <w:rsid w:val="00442CF7"/>
    <w:rsid w:val="00445E28"/>
    <w:rsid w:val="0044641D"/>
    <w:rsid w:val="00446723"/>
    <w:rsid w:val="00447557"/>
    <w:rsid w:val="00450F1D"/>
    <w:rsid w:val="0045115B"/>
    <w:rsid w:val="004516B1"/>
    <w:rsid w:val="00452A28"/>
    <w:rsid w:val="0045616B"/>
    <w:rsid w:val="00460CC0"/>
    <w:rsid w:val="0046190B"/>
    <w:rsid w:val="004625AF"/>
    <w:rsid w:val="00463815"/>
    <w:rsid w:val="00464A67"/>
    <w:rsid w:val="004651CF"/>
    <w:rsid w:val="00465437"/>
    <w:rsid w:val="004656D0"/>
    <w:rsid w:val="00471992"/>
    <w:rsid w:val="00473369"/>
    <w:rsid w:val="004747AA"/>
    <w:rsid w:val="004754E5"/>
    <w:rsid w:val="0047605B"/>
    <w:rsid w:val="00476E3F"/>
    <w:rsid w:val="004802CE"/>
    <w:rsid w:val="00482800"/>
    <w:rsid w:val="00484F67"/>
    <w:rsid w:val="0048574B"/>
    <w:rsid w:val="00485882"/>
    <w:rsid w:val="00485E84"/>
    <w:rsid w:val="004862AB"/>
    <w:rsid w:val="00486BAC"/>
    <w:rsid w:val="00493BD9"/>
    <w:rsid w:val="004A0C46"/>
    <w:rsid w:val="004A113E"/>
    <w:rsid w:val="004A132F"/>
    <w:rsid w:val="004A1BF7"/>
    <w:rsid w:val="004A2594"/>
    <w:rsid w:val="004A3F0D"/>
    <w:rsid w:val="004A42CF"/>
    <w:rsid w:val="004A61CF"/>
    <w:rsid w:val="004A68C5"/>
    <w:rsid w:val="004A74A8"/>
    <w:rsid w:val="004A74F7"/>
    <w:rsid w:val="004B0611"/>
    <w:rsid w:val="004B1773"/>
    <w:rsid w:val="004B3D36"/>
    <w:rsid w:val="004B4D88"/>
    <w:rsid w:val="004B55C2"/>
    <w:rsid w:val="004B6602"/>
    <w:rsid w:val="004B74A2"/>
    <w:rsid w:val="004C3B47"/>
    <w:rsid w:val="004C537C"/>
    <w:rsid w:val="004C5ABA"/>
    <w:rsid w:val="004C7216"/>
    <w:rsid w:val="004D045B"/>
    <w:rsid w:val="004D2C1B"/>
    <w:rsid w:val="004D2C75"/>
    <w:rsid w:val="004D7DD5"/>
    <w:rsid w:val="004E1A6F"/>
    <w:rsid w:val="004E2916"/>
    <w:rsid w:val="004E41A9"/>
    <w:rsid w:val="004E683B"/>
    <w:rsid w:val="004E76C9"/>
    <w:rsid w:val="004E7DEB"/>
    <w:rsid w:val="004F0774"/>
    <w:rsid w:val="004F0A46"/>
    <w:rsid w:val="004F1F0E"/>
    <w:rsid w:val="004F2E12"/>
    <w:rsid w:val="004F3310"/>
    <w:rsid w:val="004F452C"/>
    <w:rsid w:val="004F4B5E"/>
    <w:rsid w:val="004F6644"/>
    <w:rsid w:val="004F6942"/>
    <w:rsid w:val="004F6F59"/>
    <w:rsid w:val="004F7F1A"/>
    <w:rsid w:val="005025E9"/>
    <w:rsid w:val="00503A7D"/>
    <w:rsid w:val="005072E6"/>
    <w:rsid w:val="00510E0B"/>
    <w:rsid w:val="005114CF"/>
    <w:rsid w:val="00515C03"/>
    <w:rsid w:val="005160A3"/>
    <w:rsid w:val="0052369E"/>
    <w:rsid w:val="00524573"/>
    <w:rsid w:val="005264B3"/>
    <w:rsid w:val="00527338"/>
    <w:rsid w:val="0053052E"/>
    <w:rsid w:val="00534CE1"/>
    <w:rsid w:val="005353EA"/>
    <w:rsid w:val="0053566C"/>
    <w:rsid w:val="0053701F"/>
    <w:rsid w:val="005371A1"/>
    <w:rsid w:val="00537435"/>
    <w:rsid w:val="00537CF1"/>
    <w:rsid w:val="005424A4"/>
    <w:rsid w:val="00543940"/>
    <w:rsid w:val="005459CF"/>
    <w:rsid w:val="00545E90"/>
    <w:rsid w:val="00545ED0"/>
    <w:rsid w:val="00547F7C"/>
    <w:rsid w:val="005512C9"/>
    <w:rsid w:val="0055292A"/>
    <w:rsid w:val="005538DC"/>
    <w:rsid w:val="005540ED"/>
    <w:rsid w:val="005546E7"/>
    <w:rsid w:val="00554D72"/>
    <w:rsid w:val="00556F9D"/>
    <w:rsid w:val="00557B08"/>
    <w:rsid w:val="005609AE"/>
    <w:rsid w:val="00561E9B"/>
    <w:rsid w:val="00561ECF"/>
    <w:rsid w:val="00561F8B"/>
    <w:rsid w:val="0056477A"/>
    <w:rsid w:val="00565032"/>
    <w:rsid w:val="00565ADF"/>
    <w:rsid w:val="00565BB4"/>
    <w:rsid w:val="005660BA"/>
    <w:rsid w:val="00567095"/>
    <w:rsid w:val="0056744D"/>
    <w:rsid w:val="00567EA0"/>
    <w:rsid w:val="00570682"/>
    <w:rsid w:val="00570B67"/>
    <w:rsid w:val="00573F5B"/>
    <w:rsid w:val="005741DA"/>
    <w:rsid w:val="00574D2D"/>
    <w:rsid w:val="00575485"/>
    <w:rsid w:val="00576976"/>
    <w:rsid w:val="00580E14"/>
    <w:rsid w:val="005810AC"/>
    <w:rsid w:val="00584B67"/>
    <w:rsid w:val="00585D14"/>
    <w:rsid w:val="00586C44"/>
    <w:rsid w:val="00587F44"/>
    <w:rsid w:val="00590752"/>
    <w:rsid w:val="00593969"/>
    <w:rsid w:val="005966F2"/>
    <w:rsid w:val="005A12C1"/>
    <w:rsid w:val="005A19A2"/>
    <w:rsid w:val="005A1AB9"/>
    <w:rsid w:val="005A2EA0"/>
    <w:rsid w:val="005A3BF4"/>
    <w:rsid w:val="005A5305"/>
    <w:rsid w:val="005A56FA"/>
    <w:rsid w:val="005B00D4"/>
    <w:rsid w:val="005B25FC"/>
    <w:rsid w:val="005B2AAB"/>
    <w:rsid w:val="005B3DAE"/>
    <w:rsid w:val="005B540A"/>
    <w:rsid w:val="005B620B"/>
    <w:rsid w:val="005C19B3"/>
    <w:rsid w:val="005C27A1"/>
    <w:rsid w:val="005C5B95"/>
    <w:rsid w:val="005C5F40"/>
    <w:rsid w:val="005C79FD"/>
    <w:rsid w:val="005D0F00"/>
    <w:rsid w:val="005D47CD"/>
    <w:rsid w:val="005D5115"/>
    <w:rsid w:val="005D5B6C"/>
    <w:rsid w:val="005D6473"/>
    <w:rsid w:val="005D6990"/>
    <w:rsid w:val="005D76A8"/>
    <w:rsid w:val="005D7EA0"/>
    <w:rsid w:val="005E408E"/>
    <w:rsid w:val="005E72B0"/>
    <w:rsid w:val="005F18AB"/>
    <w:rsid w:val="005F2B01"/>
    <w:rsid w:val="005F3406"/>
    <w:rsid w:val="005F3A81"/>
    <w:rsid w:val="005F3B0E"/>
    <w:rsid w:val="005F3E77"/>
    <w:rsid w:val="005F4744"/>
    <w:rsid w:val="005F63BD"/>
    <w:rsid w:val="005F6B85"/>
    <w:rsid w:val="005F71FA"/>
    <w:rsid w:val="00603D1B"/>
    <w:rsid w:val="006043B0"/>
    <w:rsid w:val="00607299"/>
    <w:rsid w:val="0060798D"/>
    <w:rsid w:val="006100F5"/>
    <w:rsid w:val="00612C71"/>
    <w:rsid w:val="00612F91"/>
    <w:rsid w:val="00614070"/>
    <w:rsid w:val="0061472D"/>
    <w:rsid w:val="00614A65"/>
    <w:rsid w:val="00615A35"/>
    <w:rsid w:val="006165A9"/>
    <w:rsid w:val="006174E3"/>
    <w:rsid w:val="00617C6B"/>
    <w:rsid w:val="006217BC"/>
    <w:rsid w:val="00625A7C"/>
    <w:rsid w:val="00625C76"/>
    <w:rsid w:val="00626CDA"/>
    <w:rsid w:val="00633CDE"/>
    <w:rsid w:val="0064072A"/>
    <w:rsid w:val="006447DE"/>
    <w:rsid w:val="006456A1"/>
    <w:rsid w:val="0065263C"/>
    <w:rsid w:val="0065327B"/>
    <w:rsid w:val="00654BDF"/>
    <w:rsid w:val="00656931"/>
    <w:rsid w:val="00656A16"/>
    <w:rsid w:val="0066046B"/>
    <w:rsid w:val="00661A3A"/>
    <w:rsid w:val="00663710"/>
    <w:rsid w:val="00666EB3"/>
    <w:rsid w:val="006700C5"/>
    <w:rsid w:val="006701B6"/>
    <w:rsid w:val="00670BA4"/>
    <w:rsid w:val="006724BB"/>
    <w:rsid w:val="006725CE"/>
    <w:rsid w:val="006756E3"/>
    <w:rsid w:val="00676C86"/>
    <w:rsid w:val="006777B3"/>
    <w:rsid w:val="006801FD"/>
    <w:rsid w:val="006803CA"/>
    <w:rsid w:val="006820DD"/>
    <w:rsid w:val="00685EF9"/>
    <w:rsid w:val="00686BFE"/>
    <w:rsid w:val="00690D73"/>
    <w:rsid w:val="00691F3C"/>
    <w:rsid w:val="00695751"/>
    <w:rsid w:val="006964E9"/>
    <w:rsid w:val="006A0E59"/>
    <w:rsid w:val="006A17F7"/>
    <w:rsid w:val="006A1980"/>
    <w:rsid w:val="006A47DD"/>
    <w:rsid w:val="006A5AD3"/>
    <w:rsid w:val="006A5ADD"/>
    <w:rsid w:val="006A5C16"/>
    <w:rsid w:val="006A7688"/>
    <w:rsid w:val="006A7801"/>
    <w:rsid w:val="006B0843"/>
    <w:rsid w:val="006B0C19"/>
    <w:rsid w:val="006B553A"/>
    <w:rsid w:val="006B7EDB"/>
    <w:rsid w:val="006C0BC3"/>
    <w:rsid w:val="006C2BB7"/>
    <w:rsid w:val="006C52EB"/>
    <w:rsid w:val="006C57C6"/>
    <w:rsid w:val="006D3280"/>
    <w:rsid w:val="006D3962"/>
    <w:rsid w:val="006D6243"/>
    <w:rsid w:val="006D7E53"/>
    <w:rsid w:val="006E0886"/>
    <w:rsid w:val="006E42E6"/>
    <w:rsid w:val="006E4441"/>
    <w:rsid w:val="006E470E"/>
    <w:rsid w:val="006E47A0"/>
    <w:rsid w:val="006E54B9"/>
    <w:rsid w:val="006E790D"/>
    <w:rsid w:val="006F057C"/>
    <w:rsid w:val="006F1EEF"/>
    <w:rsid w:val="006F2BAF"/>
    <w:rsid w:val="006F3448"/>
    <w:rsid w:val="006F4B73"/>
    <w:rsid w:val="00700D29"/>
    <w:rsid w:val="007069F1"/>
    <w:rsid w:val="00710322"/>
    <w:rsid w:val="007109DB"/>
    <w:rsid w:val="00710D1D"/>
    <w:rsid w:val="00712A8B"/>
    <w:rsid w:val="00713C24"/>
    <w:rsid w:val="00713F92"/>
    <w:rsid w:val="00714580"/>
    <w:rsid w:val="00714AED"/>
    <w:rsid w:val="00715DBC"/>
    <w:rsid w:val="00720F0E"/>
    <w:rsid w:val="00725729"/>
    <w:rsid w:val="007268DE"/>
    <w:rsid w:val="0072693C"/>
    <w:rsid w:val="00731B4C"/>
    <w:rsid w:val="00731FEC"/>
    <w:rsid w:val="00732F00"/>
    <w:rsid w:val="0073745C"/>
    <w:rsid w:val="00737AC3"/>
    <w:rsid w:val="00737DD2"/>
    <w:rsid w:val="00737FF1"/>
    <w:rsid w:val="00740648"/>
    <w:rsid w:val="00740F2C"/>
    <w:rsid w:val="007431E3"/>
    <w:rsid w:val="007446F7"/>
    <w:rsid w:val="0074790C"/>
    <w:rsid w:val="007514D7"/>
    <w:rsid w:val="00753B99"/>
    <w:rsid w:val="007547DD"/>
    <w:rsid w:val="00754F17"/>
    <w:rsid w:val="0075611A"/>
    <w:rsid w:val="007563EE"/>
    <w:rsid w:val="00762227"/>
    <w:rsid w:val="0076294A"/>
    <w:rsid w:val="00763F0D"/>
    <w:rsid w:val="00764220"/>
    <w:rsid w:val="00764ABA"/>
    <w:rsid w:val="00764D71"/>
    <w:rsid w:val="0076736F"/>
    <w:rsid w:val="007707A9"/>
    <w:rsid w:val="007709C1"/>
    <w:rsid w:val="00773B13"/>
    <w:rsid w:val="00773BC7"/>
    <w:rsid w:val="00774FCC"/>
    <w:rsid w:val="007756FB"/>
    <w:rsid w:val="00776549"/>
    <w:rsid w:val="00776664"/>
    <w:rsid w:val="007808AB"/>
    <w:rsid w:val="00783386"/>
    <w:rsid w:val="007835D4"/>
    <w:rsid w:val="00783C10"/>
    <w:rsid w:val="007865B9"/>
    <w:rsid w:val="00793D7B"/>
    <w:rsid w:val="00794F21"/>
    <w:rsid w:val="00795FFF"/>
    <w:rsid w:val="00797116"/>
    <w:rsid w:val="0079763E"/>
    <w:rsid w:val="007A0870"/>
    <w:rsid w:val="007A1E6B"/>
    <w:rsid w:val="007A205E"/>
    <w:rsid w:val="007A2C2D"/>
    <w:rsid w:val="007A4242"/>
    <w:rsid w:val="007A62A5"/>
    <w:rsid w:val="007A6B35"/>
    <w:rsid w:val="007B1D53"/>
    <w:rsid w:val="007B1DB6"/>
    <w:rsid w:val="007B2F15"/>
    <w:rsid w:val="007C3ABC"/>
    <w:rsid w:val="007C7153"/>
    <w:rsid w:val="007D007D"/>
    <w:rsid w:val="007D1C98"/>
    <w:rsid w:val="007D1E3F"/>
    <w:rsid w:val="007D428A"/>
    <w:rsid w:val="007D449E"/>
    <w:rsid w:val="007D4F39"/>
    <w:rsid w:val="007E0BD8"/>
    <w:rsid w:val="007E3020"/>
    <w:rsid w:val="007E3675"/>
    <w:rsid w:val="007E4C22"/>
    <w:rsid w:val="007E7E3B"/>
    <w:rsid w:val="007F099E"/>
    <w:rsid w:val="007F152C"/>
    <w:rsid w:val="007F5527"/>
    <w:rsid w:val="007F5D98"/>
    <w:rsid w:val="007F65B8"/>
    <w:rsid w:val="007F7509"/>
    <w:rsid w:val="007F76C5"/>
    <w:rsid w:val="00800A0E"/>
    <w:rsid w:val="0080214C"/>
    <w:rsid w:val="00802749"/>
    <w:rsid w:val="0080433F"/>
    <w:rsid w:val="00805458"/>
    <w:rsid w:val="008056E0"/>
    <w:rsid w:val="0080653F"/>
    <w:rsid w:val="00806CEE"/>
    <w:rsid w:val="008079DD"/>
    <w:rsid w:val="00810DAB"/>
    <w:rsid w:val="0081106D"/>
    <w:rsid w:val="00811535"/>
    <w:rsid w:val="00811793"/>
    <w:rsid w:val="00811CFB"/>
    <w:rsid w:val="00814D03"/>
    <w:rsid w:val="0081777F"/>
    <w:rsid w:val="00817F4C"/>
    <w:rsid w:val="00825FBC"/>
    <w:rsid w:val="00826A45"/>
    <w:rsid w:val="00827D47"/>
    <w:rsid w:val="00827DF6"/>
    <w:rsid w:val="00832A79"/>
    <w:rsid w:val="00836F29"/>
    <w:rsid w:val="0084093C"/>
    <w:rsid w:val="00840F9B"/>
    <w:rsid w:val="008420EF"/>
    <w:rsid w:val="0084328F"/>
    <w:rsid w:val="00844340"/>
    <w:rsid w:val="00844B78"/>
    <w:rsid w:val="00845D71"/>
    <w:rsid w:val="00850FA4"/>
    <w:rsid w:val="00852E20"/>
    <w:rsid w:val="00854662"/>
    <w:rsid w:val="0085597E"/>
    <w:rsid w:val="00857F34"/>
    <w:rsid w:val="0086236E"/>
    <w:rsid w:val="00862558"/>
    <w:rsid w:val="00867C25"/>
    <w:rsid w:val="00867D68"/>
    <w:rsid w:val="0087021B"/>
    <w:rsid w:val="00870313"/>
    <w:rsid w:val="00870B0D"/>
    <w:rsid w:val="00873D6C"/>
    <w:rsid w:val="00873F04"/>
    <w:rsid w:val="00873FE9"/>
    <w:rsid w:val="00876AB6"/>
    <w:rsid w:val="008806E0"/>
    <w:rsid w:val="00880FD3"/>
    <w:rsid w:val="00881673"/>
    <w:rsid w:val="00881702"/>
    <w:rsid w:val="00882183"/>
    <w:rsid w:val="008829AE"/>
    <w:rsid w:val="008873DC"/>
    <w:rsid w:val="00891293"/>
    <w:rsid w:val="008912DF"/>
    <w:rsid w:val="0089197B"/>
    <w:rsid w:val="008920B4"/>
    <w:rsid w:val="0089247C"/>
    <w:rsid w:val="00892C28"/>
    <w:rsid w:val="0089379E"/>
    <w:rsid w:val="00893AD5"/>
    <w:rsid w:val="0089566E"/>
    <w:rsid w:val="00896DD2"/>
    <w:rsid w:val="00897B4B"/>
    <w:rsid w:val="00897C6E"/>
    <w:rsid w:val="00897FB7"/>
    <w:rsid w:val="008A04A0"/>
    <w:rsid w:val="008A1E78"/>
    <w:rsid w:val="008A27C4"/>
    <w:rsid w:val="008A32AC"/>
    <w:rsid w:val="008A3DB6"/>
    <w:rsid w:val="008A4A12"/>
    <w:rsid w:val="008A6E14"/>
    <w:rsid w:val="008B116C"/>
    <w:rsid w:val="008B4792"/>
    <w:rsid w:val="008B5021"/>
    <w:rsid w:val="008B53D4"/>
    <w:rsid w:val="008B59D3"/>
    <w:rsid w:val="008B624C"/>
    <w:rsid w:val="008C0AF0"/>
    <w:rsid w:val="008C0FEC"/>
    <w:rsid w:val="008C1298"/>
    <w:rsid w:val="008C2928"/>
    <w:rsid w:val="008C3885"/>
    <w:rsid w:val="008C56A4"/>
    <w:rsid w:val="008D2E2A"/>
    <w:rsid w:val="008D4823"/>
    <w:rsid w:val="008D56B9"/>
    <w:rsid w:val="008D6A18"/>
    <w:rsid w:val="008D7819"/>
    <w:rsid w:val="008E1C25"/>
    <w:rsid w:val="008E1FF5"/>
    <w:rsid w:val="008E3BF7"/>
    <w:rsid w:val="008E6858"/>
    <w:rsid w:val="008E6FE2"/>
    <w:rsid w:val="008F0AD5"/>
    <w:rsid w:val="008F4C20"/>
    <w:rsid w:val="008F56BF"/>
    <w:rsid w:val="008F578E"/>
    <w:rsid w:val="008F5F9C"/>
    <w:rsid w:val="008F665C"/>
    <w:rsid w:val="008F705C"/>
    <w:rsid w:val="008F7FB4"/>
    <w:rsid w:val="00900018"/>
    <w:rsid w:val="0090059D"/>
    <w:rsid w:val="00902901"/>
    <w:rsid w:val="00905BDD"/>
    <w:rsid w:val="00907C3F"/>
    <w:rsid w:val="00912421"/>
    <w:rsid w:val="00913ED0"/>
    <w:rsid w:val="00922267"/>
    <w:rsid w:val="00922468"/>
    <w:rsid w:val="00923CD2"/>
    <w:rsid w:val="00926DFB"/>
    <w:rsid w:val="00926F5F"/>
    <w:rsid w:val="00930DF9"/>
    <w:rsid w:val="00932A58"/>
    <w:rsid w:val="00935641"/>
    <w:rsid w:val="00937342"/>
    <w:rsid w:val="00937D54"/>
    <w:rsid w:val="0094114A"/>
    <w:rsid w:val="0094179E"/>
    <w:rsid w:val="00942959"/>
    <w:rsid w:val="009429D1"/>
    <w:rsid w:val="00944221"/>
    <w:rsid w:val="0094500A"/>
    <w:rsid w:val="00953C2F"/>
    <w:rsid w:val="0095460D"/>
    <w:rsid w:val="0095773D"/>
    <w:rsid w:val="00961193"/>
    <w:rsid w:val="00961634"/>
    <w:rsid w:val="0096646F"/>
    <w:rsid w:val="00971092"/>
    <w:rsid w:val="00972072"/>
    <w:rsid w:val="00973C66"/>
    <w:rsid w:val="0097537D"/>
    <w:rsid w:val="009821BA"/>
    <w:rsid w:val="009841A7"/>
    <w:rsid w:val="00984962"/>
    <w:rsid w:val="0098569D"/>
    <w:rsid w:val="009860EC"/>
    <w:rsid w:val="00986CF9"/>
    <w:rsid w:val="00987F62"/>
    <w:rsid w:val="00990FA4"/>
    <w:rsid w:val="009910BA"/>
    <w:rsid w:val="0099142F"/>
    <w:rsid w:val="009976DC"/>
    <w:rsid w:val="00997F14"/>
    <w:rsid w:val="009A0590"/>
    <w:rsid w:val="009A2D21"/>
    <w:rsid w:val="009A2EA4"/>
    <w:rsid w:val="009A66F7"/>
    <w:rsid w:val="009B5131"/>
    <w:rsid w:val="009C137A"/>
    <w:rsid w:val="009C37E4"/>
    <w:rsid w:val="009C3CA6"/>
    <w:rsid w:val="009C64E4"/>
    <w:rsid w:val="009C6BC9"/>
    <w:rsid w:val="009C7DF2"/>
    <w:rsid w:val="009D0D58"/>
    <w:rsid w:val="009D492E"/>
    <w:rsid w:val="009D5B95"/>
    <w:rsid w:val="009D6065"/>
    <w:rsid w:val="009E49ED"/>
    <w:rsid w:val="009F0559"/>
    <w:rsid w:val="009F1F08"/>
    <w:rsid w:val="009F3639"/>
    <w:rsid w:val="009F5676"/>
    <w:rsid w:val="009F5AA5"/>
    <w:rsid w:val="009F5CC1"/>
    <w:rsid w:val="009F6DE1"/>
    <w:rsid w:val="00A00AD9"/>
    <w:rsid w:val="00A03CA4"/>
    <w:rsid w:val="00A0439A"/>
    <w:rsid w:val="00A04DCF"/>
    <w:rsid w:val="00A05149"/>
    <w:rsid w:val="00A14914"/>
    <w:rsid w:val="00A154A1"/>
    <w:rsid w:val="00A16E6F"/>
    <w:rsid w:val="00A177E0"/>
    <w:rsid w:val="00A177E3"/>
    <w:rsid w:val="00A20983"/>
    <w:rsid w:val="00A22110"/>
    <w:rsid w:val="00A30CCD"/>
    <w:rsid w:val="00A33742"/>
    <w:rsid w:val="00A34CA2"/>
    <w:rsid w:val="00A350F4"/>
    <w:rsid w:val="00A40334"/>
    <w:rsid w:val="00A413DA"/>
    <w:rsid w:val="00A41456"/>
    <w:rsid w:val="00A41AA7"/>
    <w:rsid w:val="00A44CE8"/>
    <w:rsid w:val="00A4634B"/>
    <w:rsid w:val="00A47383"/>
    <w:rsid w:val="00A50CAF"/>
    <w:rsid w:val="00A50CCC"/>
    <w:rsid w:val="00A52065"/>
    <w:rsid w:val="00A52089"/>
    <w:rsid w:val="00A53491"/>
    <w:rsid w:val="00A546B0"/>
    <w:rsid w:val="00A555F8"/>
    <w:rsid w:val="00A57D31"/>
    <w:rsid w:val="00A57EB7"/>
    <w:rsid w:val="00A60CF1"/>
    <w:rsid w:val="00A6341C"/>
    <w:rsid w:val="00A63E63"/>
    <w:rsid w:val="00A64AE4"/>
    <w:rsid w:val="00A65B63"/>
    <w:rsid w:val="00A66AF9"/>
    <w:rsid w:val="00A7143C"/>
    <w:rsid w:val="00A7209E"/>
    <w:rsid w:val="00A72366"/>
    <w:rsid w:val="00A735EB"/>
    <w:rsid w:val="00A75861"/>
    <w:rsid w:val="00A76BB3"/>
    <w:rsid w:val="00A77102"/>
    <w:rsid w:val="00A77868"/>
    <w:rsid w:val="00A77F56"/>
    <w:rsid w:val="00A81508"/>
    <w:rsid w:val="00A820ED"/>
    <w:rsid w:val="00A82293"/>
    <w:rsid w:val="00A82571"/>
    <w:rsid w:val="00A82AC5"/>
    <w:rsid w:val="00A85762"/>
    <w:rsid w:val="00A86A4A"/>
    <w:rsid w:val="00A91235"/>
    <w:rsid w:val="00A926E2"/>
    <w:rsid w:val="00A944B4"/>
    <w:rsid w:val="00A946D3"/>
    <w:rsid w:val="00A94EC5"/>
    <w:rsid w:val="00A95B70"/>
    <w:rsid w:val="00AA280C"/>
    <w:rsid w:val="00AA2DD1"/>
    <w:rsid w:val="00AA5898"/>
    <w:rsid w:val="00AA5B42"/>
    <w:rsid w:val="00AA7E02"/>
    <w:rsid w:val="00AB03BF"/>
    <w:rsid w:val="00AB2790"/>
    <w:rsid w:val="00AB30CF"/>
    <w:rsid w:val="00AB5252"/>
    <w:rsid w:val="00AB57FE"/>
    <w:rsid w:val="00AB6812"/>
    <w:rsid w:val="00AC058F"/>
    <w:rsid w:val="00AC07A3"/>
    <w:rsid w:val="00AC32D1"/>
    <w:rsid w:val="00AC523F"/>
    <w:rsid w:val="00AC6E6F"/>
    <w:rsid w:val="00AD1637"/>
    <w:rsid w:val="00AD21B6"/>
    <w:rsid w:val="00AD3241"/>
    <w:rsid w:val="00AD5F65"/>
    <w:rsid w:val="00AD79AE"/>
    <w:rsid w:val="00AE2040"/>
    <w:rsid w:val="00AE26A3"/>
    <w:rsid w:val="00AE3A53"/>
    <w:rsid w:val="00AE41F0"/>
    <w:rsid w:val="00AE50FE"/>
    <w:rsid w:val="00AF0230"/>
    <w:rsid w:val="00AF1DCF"/>
    <w:rsid w:val="00AF3017"/>
    <w:rsid w:val="00AF375A"/>
    <w:rsid w:val="00AF43B5"/>
    <w:rsid w:val="00AF554B"/>
    <w:rsid w:val="00AF6451"/>
    <w:rsid w:val="00B000C1"/>
    <w:rsid w:val="00B00EF8"/>
    <w:rsid w:val="00B016C7"/>
    <w:rsid w:val="00B0267F"/>
    <w:rsid w:val="00B0289B"/>
    <w:rsid w:val="00B02C98"/>
    <w:rsid w:val="00B11B84"/>
    <w:rsid w:val="00B12057"/>
    <w:rsid w:val="00B149E8"/>
    <w:rsid w:val="00B311A6"/>
    <w:rsid w:val="00B36210"/>
    <w:rsid w:val="00B36268"/>
    <w:rsid w:val="00B368B0"/>
    <w:rsid w:val="00B41972"/>
    <w:rsid w:val="00B41C0E"/>
    <w:rsid w:val="00B41CFD"/>
    <w:rsid w:val="00B45FB2"/>
    <w:rsid w:val="00B477D0"/>
    <w:rsid w:val="00B52824"/>
    <w:rsid w:val="00B52F42"/>
    <w:rsid w:val="00B53AB0"/>
    <w:rsid w:val="00B54979"/>
    <w:rsid w:val="00B54D46"/>
    <w:rsid w:val="00B54D8E"/>
    <w:rsid w:val="00B559A8"/>
    <w:rsid w:val="00B572A1"/>
    <w:rsid w:val="00B572E2"/>
    <w:rsid w:val="00B57FCA"/>
    <w:rsid w:val="00B63F87"/>
    <w:rsid w:val="00B65D3A"/>
    <w:rsid w:val="00B67365"/>
    <w:rsid w:val="00B7011B"/>
    <w:rsid w:val="00B701E0"/>
    <w:rsid w:val="00B70E20"/>
    <w:rsid w:val="00B70F15"/>
    <w:rsid w:val="00B737DD"/>
    <w:rsid w:val="00B7731E"/>
    <w:rsid w:val="00B80851"/>
    <w:rsid w:val="00B81336"/>
    <w:rsid w:val="00B8266F"/>
    <w:rsid w:val="00B82BD3"/>
    <w:rsid w:val="00B84069"/>
    <w:rsid w:val="00B84AED"/>
    <w:rsid w:val="00B852E5"/>
    <w:rsid w:val="00B8594F"/>
    <w:rsid w:val="00B8694D"/>
    <w:rsid w:val="00B8757C"/>
    <w:rsid w:val="00B87A95"/>
    <w:rsid w:val="00B91EAF"/>
    <w:rsid w:val="00B9278E"/>
    <w:rsid w:val="00B93514"/>
    <w:rsid w:val="00B9396E"/>
    <w:rsid w:val="00B969CE"/>
    <w:rsid w:val="00B9781A"/>
    <w:rsid w:val="00B979CD"/>
    <w:rsid w:val="00B97E56"/>
    <w:rsid w:val="00BA13CE"/>
    <w:rsid w:val="00BA2A62"/>
    <w:rsid w:val="00BA3FBD"/>
    <w:rsid w:val="00BA4571"/>
    <w:rsid w:val="00BA45B6"/>
    <w:rsid w:val="00BB3280"/>
    <w:rsid w:val="00BB4586"/>
    <w:rsid w:val="00BB4A1F"/>
    <w:rsid w:val="00BB5BDF"/>
    <w:rsid w:val="00BC2102"/>
    <w:rsid w:val="00BC2F01"/>
    <w:rsid w:val="00BC2FD8"/>
    <w:rsid w:val="00BC57E4"/>
    <w:rsid w:val="00BC7995"/>
    <w:rsid w:val="00BD3102"/>
    <w:rsid w:val="00BD3AF3"/>
    <w:rsid w:val="00BD5E61"/>
    <w:rsid w:val="00BD6DF4"/>
    <w:rsid w:val="00BD7922"/>
    <w:rsid w:val="00BE5037"/>
    <w:rsid w:val="00BE71C9"/>
    <w:rsid w:val="00BF0BB9"/>
    <w:rsid w:val="00BF746F"/>
    <w:rsid w:val="00BF7EDB"/>
    <w:rsid w:val="00C02800"/>
    <w:rsid w:val="00C04A2E"/>
    <w:rsid w:val="00C06E8A"/>
    <w:rsid w:val="00C07D59"/>
    <w:rsid w:val="00C17A40"/>
    <w:rsid w:val="00C21DF0"/>
    <w:rsid w:val="00C24718"/>
    <w:rsid w:val="00C25FED"/>
    <w:rsid w:val="00C265C2"/>
    <w:rsid w:val="00C275FC"/>
    <w:rsid w:val="00C3017C"/>
    <w:rsid w:val="00C320F3"/>
    <w:rsid w:val="00C374E1"/>
    <w:rsid w:val="00C378E3"/>
    <w:rsid w:val="00C46897"/>
    <w:rsid w:val="00C471AD"/>
    <w:rsid w:val="00C4778F"/>
    <w:rsid w:val="00C500BC"/>
    <w:rsid w:val="00C51057"/>
    <w:rsid w:val="00C52440"/>
    <w:rsid w:val="00C5684B"/>
    <w:rsid w:val="00C57CA0"/>
    <w:rsid w:val="00C605B2"/>
    <w:rsid w:val="00C61981"/>
    <w:rsid w:val="00C6722C"/>
    <w:rsid w:val="00C704B4"/>
    <w:rsid w:val="00C71B7E"/>
    <w:rsid w:val="00C72AB9"/>
    <w:rsid w:val="00C72C32"/>
    <w:rsid w:val="00C764EE"/>
    <w:rsid w:val="00C766D4"/>
    <w:rsid w:val="00C76C45"/>
    <w:rsid w:val="00C81C0B"/>
    <w:rsid w:val="00C840F5"/>
    <w:rsid w:val="00C85E23"/>
    <w:rsid w:val="00C87119"/>
    <w:rsid w:val="00C90667"/>
    <w:rsid w:val="00C94BCD"/>
    <w:rsid w:val="00C94E41"/>
    <w:rsid w:val="00C95836"/>
    <w:rsid w:val="00CA0ACC"/>
    <w:rsid w:val="00CA1142"/>
    <w:rsid w:val="00CA7541"/>
    <w:rsid w:val="00CA760C"/>
    <w:rsid w:val="00CB22A4"/>
    <w:rsid w:val="00CB28AE"/>
    <w:rsid w:val="00CB37A1"/>
    <w:rsid w:val="00CB55A2"/>
    <w:rsid w:val="00CB7AC4"/>
    <w:rsid w:val="00CC1BEF"/>
    <w:rsid w:val="00CC449A"/>
    <w:rsid w:val="00CC4F91"/>
    <w:rsid w:val="00CD063D"/>
    <w:rsid w:val="00CD08BE"/>
    <w:rsid w:val="00CD203A"/>
    <w:rsid w:val="00CD30FC"/>
    <w:rsid w:val="00CD3205"/>
    <w:rsid w:val="00CD3EFF"/>
    <w:rsid w:val="00CD665B"/>
    <w:rsid w:val="00CD6F9D"/>
    <w:rsid w:val="00CD6FA5"/>
    <w:rsid w:val="00CE1FF5"/>
    <w:rsid w:val="00CE2476"/>
    <w:rsid w:val="00CE3066"/>
    <w:rsid w:val="00CE3FCD"/>
    <w:rsid w:val="00CE5668"/>
    <w:rsid w:val="00CF3F7A"/>
    <w:rsid w:val="00CF40BD"/>
    <w:rsid w:val="00D002D9"/>
    <w:rsid w:val="00D01FAC"/>
    <w:rsid w:val="00D04608"/>
    <w:rsid w:val="00D04750"/>
    <w:rsid w:val="00D0505B"/>
    <w:rsid w:val="00D05595"/>
    <w:rsid w:val="00D06FBF"/>
    <w:rsid w:val="00D1084B"/>
    <w:rsid w:val="00D11CC1"/>
    <w:rsid w:val="00D12416"/>
    <w:rsid w:val="00D12E06"/>
    <w:rsid w:val="00D13064"/>
    <w:rsid w:val="00D1321E"/>
    <w:rsid w:val="00D13E71"/>
    <w:rsid w:val="00D14255"/>
    <w:rsid w:val="00D143CA"/>
    <w:rsid w:val="00D15311"/>
    <w:rsid w:val="00D1666B"/>
    <w:rsid w:val="00D227A8"/>
    <w:rsid w:val="00D23A3D"/>
    <w:rsid w:val="00D24342"/>
    <w:rsid w:val="00D24828"/>
    <w:rsid w:val="00D25081"/>
    <w:rsid w:val="00D25316"/>
    <w:rsid w:val="00D25500"/>
    <w:rsid w:val="00D25F26"/>
    <w:rsid w:val="00D2685F"/>
    <w:rsid w:val="00D271CC"/>
    <w:rsid w:val="00D322B7"/>
    <w:rsid w:val="00D346E4"/>
    <w:rsid w:val="00D354E8"/>
    <w:rsid w:val="00D354EB"/>
    <w:rsid w:val="00D35B59"/>
    <w:rsid w:val="00D37037"/>
    <w:rsid w:val="00D40DE5"/>
    <w:rsid w:val="00D41C5A"/>
    <w:rsid w:val="00D42D1D"/>
    <w:rsid w:val="00D43A25"/>
    <w:rsid w:val="00D45568"/>
    <w:rsid w:val="00D50525"/>
    <w:rsid w:val="00D5207F"/>
    <w:rsid w:val="00D60441"/>
    <w:rsid w:val="00D650F9"/>
    <w:rsid w:val="00D6575F"/>
    <w:rsid w:val="00D730FF"/>
    <w:rsid w:val="00D75FF1"/>
    <w:rsid w:val="00D8350E"/>
    <w:rsid w:val="00D855FA"/>
    <w:rsid w:val="00D96A64"/>
    <w:rsid w:val="00D978D5"/>
    <w:rsid w:val="00DA0047"/>
    <w:rsid w:val="00DA0434"/>
    <w:rsid w:val="00DA09CB"/>
    <w:rsid w:val="00DA52CE"/>
    <w:rsid w:val="00DB1CD2"/>
    <w:rsid w:val="00DB27AF"/>
    <w:rsid w:val="00DB4BC6"/>
    <w:rsid w:val="00DB5152"/>
    <w:rsid w:val="00DB65E4"/>
    <w:rsid w:val="00DB67AF"/>
    <w:rsid w:val="00DD1D84"/>
    <w:rsid w:val="00DD4036"/>
    <w:rsid w:val="00DD6390"/>
    <w:rsid w:val="00DE093F"/>
    <w:rsid w:val="00DE2182"/>
    <w:rsid w:val="00DE6A59"/>
    <w:rsid w:val="00DF0E6C"/>
    <w:rsid w:val="00DF2BC9"/>
    <w:rsid w:val="00DF5220"/>
    <w:rsid w:val="00E026A9"/>
    <w:rsid w:val="00E04BF2"/>
    <w:rsid w:val="00E05300"/>
    <w:rsid w:val="00E054D7"/>
    <w:rsid w:val="00E05F4F"/>
    <w:rsid w:val="00E06FF7"/>
    <w:rsid w:val="00E07004"/>
    <w:rsid w:val="00E10007"/>
    <w:rsid w:val="00E11F24"/>
    <w:rsid w:val="00E12808"/>
    <w:rsid w:val="00E12DBB"/>
    <w:rsid w:val="00E147A1"/>
    <w:rsid w:val="00E16CE0"/>
    <w:rsid w:val="00E16E76"/>
    <w:rsid w:val="00E177D8"/>
    <w:rsid w:val="00E17C60"/>
    <w:rsid w:val="00E20D11"/>
    <w:rsid w:val="00E23982"/>
    <w:rsid w:val="00E23F0F"/>
    <w:rsid w:val="00E24C3F"/>
    <w:rsid w:val="00E252C8"/>
    <w:rsid w:val="00E27175"/>
    <w:rsid w:val="00E3088A"/>
    <w:rsid w:val="00E31DCB"/>
    <w:rsid w:val="00E32D88"/>
    <w:rsid w:val="00E33077"/>
    <w:rsid w:val="00E3478A"/>
    <w:rsid w:val="00E35CE2"/>
    <w:rsid w:val="00E36FC3"/>
    <w:rsid w:val="00E405B2"/>
    <w:rsid w:val="00E40BFB"/>
    <w:rsid w:val="00E42CEA"/>
    <w:rsid w:val="00E43349"/>
    <w:rsid w:val="00E44E09"/>
    <w:rsid w:val="00E4668A"/>
    <w:rsid w:val="00E5423D"/>
    <w:rsid w:val="00E54D01"/>
    <w:rsid w:val="00E56500"/>
    <w:rsid w:val="00E5709E"/>
    <w:rsid w:val="00E6096D"/>
    <w:rsid w:val="00E614D8"/>
    <w:rsid w:val="00E63C15"/>
    <w:rsid w:val="00E64B3F"/>
    <w:rsid w:val="00E710E5"/>
    <w:rsid w:val="00E71329"/>
    <w:rsid w:val="00E74098"/>
    <w:rsid w:val="00E778F7"/>
    <w:rsid w:val="00E81CDB"/>
    <w:rsid w:val="00E833E6"/>
    <w:rsid w:val="00E836AF"/>
    <w:rsid w:val="00E83856"/>
    <w:rsid w:val="00E85F91"/>
    <w:rsid w:val="00E905EE"/>
    <w:rsid w:val="00E92F13"/>
    <w:rsid w:val="00EA126F"/>
    <w:rsid w:val="00EA2387"/>
    <w:rsid w:val="00EA279E"/>
    <w:rsid w:val="00EA2E3C"/>
    <w:rsid w:val="00EA4B7D"/>
    <w:rsid w:val="00EA4EBC"/>
    <w:rsid w:val="00EA5E3F"/>
    <w:rsid w:val="00EB1D61"/>
    <w:rsid w:val="00EB3A20"/>
    <w:rsid w:val="00EB4295"/>
    <w:rsid w:val="00EB5127"/>
    <w:rsid w:val="00EB71DB"/>
    <w:rsid w:val="00EB7C7B"/>
    <w:rsid w:val="00EC02C5"/>
    <w:rsid w:val="00EC0C84"/>
    <w:rsid w:val="00EC2292"/>
    <w:rsid w:val="00EC3101"/>
    <w:rsid w:val="00ED11CE"/>
    <w:rsid w:val="00ED175A"/>
    <w:rsid w:val="00ED3195"/>
    <w:rsid w:val="00ED38F1"/>
    <w:rsid w:val="00ED414C"/>
    <w:rsid w:val="00ED6F50"/>
    <w:rsid w:val="00EE0976"/>
    <w:rsid w:val="00EE1B9D"/>
    <w:rsid w:val="00EE3686"/>
    <w:rsid w:val="00EE37DC"/>
    <w:rsid w:val="00EE3B5E"/>
    <w:rsid w:val="00EE56A6"/>
    <w:rsid w:val="00EE5B5D"/>
    <w:rsid w:val="00EE68D9"/>
    <w:rsid w:val="00EF040D"/>
    <w:rsid w:val="00EF2534"/>
    <w:rsid w:val="00EF4BBB"/>
    <w:rsid w:val="00EF4BD9"/>
    <w:rsid w:val="00EF6365"/>
    <w:rsid w:val="00F004E0"/>
    <w:rsid w:val="00F0127F"/>
    <w:rsid w:val="00F04527"/>
    <w:rsid w:val="00F054D6"/>
    <w:rsid w:val="00F108CE"/>
    <w:rsid w:val="00F161AF"/>
    <w:rsid w:val="00F16D05"/>
    <w:rsid w:val="00F172B1"/>
    <w:rsid w:val="00F20D7C"/>
    <w:rsid w:val="00F21AFA"/>
    <w:rsid w:val="00F228DC"/>
    <w:rsid w:val="00F3102F"/>
    <w:rsid w:val="00F3109C"/>
    <w:rsid w:val="00F32A00"/>
    <w:rsid w:val="00F34A6F"/>
    <w:rsid w:val="00F34E98"/>
    <w:rsid w:val="00F36DD2"/>
    <w:rsid w:val="00F43041"/>
    <w:rsid w:val="00F43446"/>
    <w:rsid w:val="00F44556"/>
    <w:rsid w:val="00F45655"/>
    <w:rsid w:val="00F46F2A"/>
    <w:rsid w:val="00F47A25"/>
    <w:rsid w:val="00F47E58"/>
    <w:rsid w:val="00F50924"/>
    <w:rsid w:val="00F509B6"/>
    <w:rsid w:val="00F50BCA"/>
    <w:rsid w:val="00F51C95"/>
    <w:rsid w:val="00F525AC"/>
    <w:rsid w:val="00F5315F"/>
    <w:rsid w:val="00F54DB1"/>
    <w:rsid w:val="00F558A6"/>
    <w:rsid w:val="00F56128"/>
    <w:rsid w:val="00F56322"/>
    <w:rsid w:val="00F624D6"/>
    <w:rsid w:val="00F64B1F"/>
    <w:rsid w:val="00F6504E"/>
    <w:rsid w:val="00F665D1"/>
    <w:rsid w:val="00F672DC"/>
    <w:rsid w:val="00F708ED"/>
    <w:rsid w:val="00F72984"/>
    <w:rsid w:val="00F7322C"/>
    <w:rsid w:val="00F7329C"/>
    <w:rsid w:val="00F74FB1"/>
    <w:rsid w:val="00F753D9"/>
    <w:rsid w:val="00F80330"/>
    <w:rsid w:val="00F82B25"/>
    <w:rsid w:val="00F831C4"/>
    <w:rsid w:val="00F83A66"/>
    <w:rsid w:val="00F845B3"/>
    <w:rsid w:val="00F855C5"/>
    <w:rsid w:val="00F86715"/>
    <w:rsid w:val="00F86986"/>
    <w:rsid w:val="00F903C2"/>
    <w:rsid w:val="00F91891"/>
    <w:rsid w:val="00F91E38"/>
    <w:rsid w:val="00F926F2"/>
    <w:rsid w:val="00F95FB7"/>
    <w:rsid w:val="00F969FF"/>
    <w:rsid w:val="00F96CA6"/>
    <w:rsid w:val="00FA5F66"/>
    <w:rsid w:val="00FB011A"/>
    <w:rsid w:val="00FB126A"/>
    <w:rsid w:val="00FB24A6"/>
    <w:rsid w:val="00FB4FDC"/>
    <w:rsid w:val="00FB5F99"/>
    <w:rsid w:val="00FB63B0"/>
    <w:rsid w:val="00FB7673"/>
    <w:rsid w:val="00FC03B5"/>
    <w:rsid w:val="00FC1549"/>
    <w:rsid w:val="00FC15DC"/>
    <w:rsid w:val="00FC2F15"/>
    <w:rsid w:val="00FC30BC"/>
    <w:rsid w:val="00FC4278"/>
    <w:rsid w:val="00FC5A07"/>
    <w:rsid w:val="00FD032D"/>
    <w:rsid w:val="00FD0682"/>
    <w:rsid w:val="00FD24B9"/>
    <w:rsid w:val="00FD2F96"/>
    <w:rsid w:val="00FD33B6"/>
    <w:rsid w:val="00FD6013"/>
    <w:rsid w:val="00FD6EAA"/>
    <w:rsid w:val="00FE2562"/>
    <w:rsid w:val="00FE461F"/>
    <w:rsid w:val="00FE6568"/>
    <w:rsid w:val="00FE689E"/>
    <w:rsid w:val="00FF0CDA"/>
    <w:rsid w:val="00FF2E4E"/>
    <w:rsid w:val="00FF3C74"/>
    <w:rsid w:val="00FF4162"/>
    <w:rsid w:val="00FF4D04"/>
    <w:rsid w:val="00FF73F8"/>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10D42-60F2-4D0B-80BE-9C78E410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8ED"/>
    <w:pPr>
      <w:spacing w:after="0" w:line="240" w:lineRule="auto"/>
      <w:ind w:firstLine="709"/>
      <w:jc w:val="both"/>
    </w:pPr>
    <w:rPr>
      <w:rFonts w:ascii="Arial" w:eastAsia="Calibri" w:hAnsi="Arial" w:cs="Arial"/>
      <w:sz w:val="28"/>
      <w:szCs w:val="28"/>
    </w:rPr>
  </w:style>
  <w:style w:type="paragraph" w:styleId="2">
    <w:name w:val="heading 2"/>
    <w:basedOn w:val="a"/>
    <w:next w:val="a"/>
    <w:link w:val="20"/>
    <w:uiPriority w:val="9"/>
    <w:semiHidden/>
    <w:unhideWhenUsed/>
    <w:qFormat/>
    <w:rsid w:val="00F708ED"/>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708ED"/>
    <w:rPr>
      <w:rFonts w:asciiTheme="majorHAnsi" w:eastAsiaTheme="majorEastAsia" w:hAnsiTheme="majorHAnsi" w:cstheme="majorBidi"/>
      <w:b/>
      <w:bCs/>
      <w:color w:val="5B9BD5" w:themeColor="accent1"/>
      <w:sz w:val="26"/>
      <w:szCs w:val="26"/>
    </w:rPr>
  </w:style>
  <w:style w:type="paragraph" w:styleId="a3">
    <w:name w:val="Balloon Text"/>
    <w:basedOn w:val="a"/>
    <w:link w:val="a4"/>
    <w:uiPriority w:val="99"/>
    <w:semiHidden/>
    <w:unhideWhenUsed/>
    <w:rsid w:val="00F708ED"/>
    <w:rPr>
      <w:rFonts w:ascii="Tahoma" w:hAnsi="Tahoma" w:cs="Times New Roman"/>
      <w:sz w:val="16"/>
      <w:szCs w:val="16"/>
      <w:lang w:val="x-none" w:eastAsia="x-none"/>
    </w:rPr>
  </w:style>
  <w:style w:type="character" w:customStyle="1" w:styleId="a4">
    <w:name w:val="Текст выноски Знак"/>
    <w:basedOn w:val="a0"/>
    <w:link w:val="a3"/>
    <w:uiPriority w:val="99"/>
    <w:semiHidden/>
    <w:rsid w:val="00F708ED"/>
    <w:rPr>
      <w:rFonts w:ascii="Tahoma" w:eastAsia="Calibri" w:hAnsi="Tahoma" w:cs="Times New Roman"/>
      <w:sz w:val="16"/>
      <w:szCs w:val="16"/>
      <w:lang w:val="x-none" w:eastAsia="x-none"/>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F708ED"/>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F708ED"/>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F708ED"/>
    <w:rPr>
      <w:rFonts w:ascii="Calibri" w:eastAsia="Calibri" w:hAnsi="Calibri" w:cs="Times New Roman"/>
    </w:rPr>
  </w:style>
  <w:style w:type="paragraph" w:customStyle="1" w:styleId="10">
    <w:name w:val="Абзац списка1"/>
    <w:basedOn w:val="a"/>
    <w:rsid w:val="00F708ED"/>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F708ED"/>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F708E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F708ED"/>
    <w:rPr>
      <w:shd w:val="clear" w:color="auto" w:fill="FFFFFF"/>
    </w:rPr>
  </w:style>
  <w:style w:type="paragraph" w:styleId="a7">
    <w:name w:val="header"/>
    <w:basedOn w:val="a"/>
    <w:link w:val="a8"/>
    <w:uiPriority w:val="99"/>
    <w:unhideWhenUsed/>
    <w:rsid w:val="00F708ED"/>
    <w:pPr>
      <w:tabs>
        <w:tab w:val="center" w:pos="4677"/>
        <w:tab w:val="right" w:pos="9355"/>
      </w:tabs>
    </w:pPr>
    <w:rPr>
      <w:rFonts w:cs="Times New Roman"/>
      <w:lang w:val="x-none"/>
    </w:rPr>
  </w:style>
  <w:style w:type="character" w:customStyle="1" w:styleId="a8">
    <w:name w:val="Верхний колонтитул Знак"/>
    <w:basedOn w:val="a0"/>
    <w:link w:val="a7"/>
    <w:uiPriority w:val="99"/>
    <w:rsid w:val="00F708ED"/>
    <w:rPr>
      <w:rFonts w:ascii="Arial" w:eastAsia="Calibri" w:hAnsi="Arial" w:cs="Times New Roman"/>
      <w:sz w:val="28"/>
      <w:szCs w:val="28"/>
      <w:lang w:val="x-none"/>
    </w:rPr>
  </w:style>
  <w:style w:type="paragraph" w:styleId="a9">
    <w:name w:val="footer"/>
    <w:basedOn w:val="a"/>
    <w:link w:val="aa"/>
    <w:uiPriority w:val="99"/>
    <w:unhideWhenUsed/>
    <w:rsid w:val="00F708ED"/>
    <w:pPr>
      <w:tabs>
        <w:tab w:val="center" w:pos="4677"/>
        <w:tab w:val="right" w:pos="9355"/>
      </w:tabs>
    </w:pPr>
    <w:rPr>
      <w:rFonts w:cs="Times New Roman"/>
      <w:lang w:val="x-none"/>
    </w:rPr>
  </w:style>
  <w:style w:type="character" w:customStyle="1" w:styleId="aa">
    <w:name w:val="Нижний колонтитул Знак"/>
    <w:basedOn w:val="a0"/>
    <w:link w:val="a9"/>
    <w:uiPriority w:val="99"/>
    <w:rsid w:val="00F708ED"/>
    <w:rPr>
      <w:rFonts w:ascii="Arial" w:eastAsia="Calibri" w:hAnsi="Arial" w:cs="Times New Roman"/>
      <w:sz w:val="28"/>
      <w:szCs w:val="28"/>
      <w:lang w:val="x-none"/>
    </w:rPr>
  </w:style>
  <w:style w:type="paragraph" w:styleId="ab">
    <w:name w:val="No Spacing"/>
    <w:link w:val="ac"/>
    <w:uiPriority w:val="1"/>
    <w:qFormat/>
    <w:rsid w:val="00F708ED"/>
    <w:pPr>
      <w:spacing w:after="0" w:line="240" w:lineRule="auto"/>
    </w:pPr>
    <w:rPr>
      <w:rFonts w:ascii="Calibri" w:eastAsia="Times New Roman" w:hAnsi="Calibri" w:cs="Times New Roman"/>
      <w:lang w:eastAsia="ru-RU"/>
    </w:rPr>
  </w:style>
  <w:style w:type="character" w:customStyle="1" w:styleId="ac">
    <w:name w:val="Без интервала Знак"/>
    <w:link w:val="ab"/>
    <w:uiPriority w:val="1"/>
    <w:locked/>
    <w:rsid w:val="00F708ED"/>
    <w:rPr>
      <w:rFonts w:ascii="Calibri" w:eastAsia="Times New Roman" w:hAnsi="Calibri" w:cs="Times New Roman"/>
      <w:lang w:eastAsia="ru-RU"/>
    </w:rPr>
  </w:style>
  <w:style w:type="character" w:styleId="ad">
    <w:name w:val="Hyperlink"/>
    <w:uiPriority w:val="99"/>
    <w:unhideWhenUsed/>
    <w:rsid w:val="00F708ED"/>
    <w:rPr>
      <w:color w:val="0000FF"/>
      <w:u w:val="single"/>
    </w:rPr>
  </w:style>
  <w:style w:type="table" w:styleId="ae">
    <w:name w:val="Table Grid"/>
    <w:basedOn w:val="a1"/>
    <w:uiPriority w:val="59"/>
    <w:rsid w:val="00F708ED"/>
    <w:pPr>
      <w:spacing w:after="0" w:line="240" w:lineRule="auto"/>
    </w:pPr>
    <w:rPr>
      <w:rFonts w:ascii="Arial" w:eastAsia="Calibri"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F708ED"/>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F708ED"/>
    <w:rPr>
      <w:sz w:val="16"/>
      <w:szCs w:val="16"/>
    </w:rPr>
  </w:style>
  <w:style w:type="paragraph" w:styleId="af1">
    <w:name w:val="annotation text"/>
    <w:basedOn w:val="a"/>
    <w:link w:val="af2"/>
    <w:uiPriority w:val="99"/>
    <w:semiHidden/>
    <w:unhideWhenUsed/>
    <w:rsid w:val="00F708ED"/>
    <w:rPr>
      <w:sz w:val="20"/>
      <w:szCs w:val="20"/>
    </w:rPr>
  </w:style>
  <w:style w:type="character" w:customStyle="1" w:styleId="af2">
    <w:name w:val="Текст примечания Знак"/>
    <w:basedOn w:val="a0"/>
    <w:link w:val="af1"/>
    <w:uiPriority w:val="99"/>
    <w:semiHidden/>
    <w:rsid w:val="00F708ED"/>
    <w:rPr>
      <w:rFonts w:ascii="Arial" w:eastAsia="Calibri" w:hAnsi="Arial" w:cs="Arial"/>
      <w:sz w:val="20"/>
      <w:szCs w:val="20"/>
    </w:rPr>
  </w:style>
  <w:style w:type="paragraph" w:styleId="af3">
    <w:name w:val="annotation subject"/>
    <w:basedOn w:val="af1"/>
    <w:next w:val="af1"/>
    <w:link w:val="af4"/>
    <w:uiPriority w:val="99"/>
    <w:semiHidden/>
    <w:unhideWhenUsed/>
    <w:rsid w:val="00F708ED"/>
    <w:rPr>
      <w:b/>
      <w:bCs/>
    </w:rPr>
  </w:style>
  <w:style w:type="character" w:customStyle="1" w:styleId="af4">
    <w:name w:val="Тема примечания Знак"/>
    <w:basedOn w:val="af2"/>
    <w:link w:val="af3"/>
    <w:uiPriority w:val="99"/>
    <w:semiHidden/>
    <w:rsid w:val="00F708ED"/>
    <w:rPr>
      <w:rFonts w:ascii="Arial" w:eastAsia="Calibri" w:hAnsi="Arial" w:cs="Arial"/>
      <w:b/>
      <w:bCs/>
      <w:sz w:val="20"/>
      <w:szCs w:val="20"/>
    </w:rPr>
  </w:style>
  <w:style w:type="character" w:styleId="af5">
    <w:name w:val="FollowedHyperlink"/>
    <w:basedOn w:val="a0"/>
    <w:uiPriority w:val="99"/>
    <w:semiHidden/>
    <w:unhideWhenUsed/>
    <w:rsid w:val="00F708ED"/>
    <w:rPr>
      <w:color w:val="954F72" w:themeColor="followedHyperlink"/>
      <w:u w:val="single"/>
    </w:rPr>
  </w:style>
  <w:style w:type="paragraph" w:styleId="af6">
    <w:name w:val="Plain Text"/>
    <w:basedOn w:val="a"/>
    <w:link w:val="af7"/>
    <w:uiPriority w:val="99"/>
    <w:unhideWhenUsed/>
    <w:rsid w:val="00F708ED"/>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F708ED"/>
    <w:rPr>
      <w:rFonts w:ascii="Calibri" w:hAnsi="Calibri"/>
      <w:szCs w:val="21"/>
    </w:rPr>
  </w:style>
  <w:style w:type="paragraph" w:customStyle="1" w:styleId="af8">
    <w:name w:val="Знак"/>
    <w:basedOn w:val="a"/>
    <w:next w:val="2"/>
    <w:autoRedefine/>
    <w:rsid w:val="00F708ED"/>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F708ED"/>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F708ED"/>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F708E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F708E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F708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F708ED"/>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F708ED"/>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F708ED"/>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F708E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F708ED"/>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F708E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F708ED"/>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F708ED"/>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F708ED"/>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F708ED"/>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F708E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F708E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F708ED"/>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F708E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F708ED"/>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F708ED"/>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F708ED"/>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F70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F708ED"/>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F708E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F708E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F708ED"/>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F708ED"/>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F708E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F708ED"/>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F708E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F708ED"/>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F708E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F708E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F708E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F708ED"/>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F708ED"/>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F708ED"/>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F708ED"/>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F708ED"/>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F708ED"/>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F708E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F708ED"/>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F708ED"/>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8">
    <w:name w:val="xl138"/>
    <w:basedOn w:val="a"/>
    <w:rsid w:val="00F708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139">
    <w:name w:val="xl139"/>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40">
    <w:name w:val="xl140"/>
    <w:basedOn w:val="a"/>
    <w:rsid w:val="00F708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1">
    <w:name w:val="xl141"/>
    <w:basedOn w:val="a"/>
    <w:rsid w:val="00F708E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sz w:val="18"/>
      <w:szCs w:val="18"/>
      <w:lang w:eastAsia="ru-RU"/>
    </w:rPr>
  </w:style>
  <w:style w:type="paragraph" w:customStyle="1" w:styleId="xl142">
    <w:name w:val="xl142"/>
    <w:basedOn w:val="a"/>
    <w:rsid w:val="00F708E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43">
    <w:name w:val="xl143"/>
    <w:basedOn w:val="a"/>
    <w:rsid w:val="00F708E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4">
    <w:name w:val="xl144"/>
    <w:basedOn w:val="a"/>
    <w:rsid w:val="00F708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5">
    <w:name w:val="xl145"/>
    <w:basedOn w:val="a"/>
    <w:rsid w:val="00F708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46">
    <w:name w:val="xl146"/>
    <w:basedOn w:val="a"/>
    <w:rsid w:val="00F708ED"/>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7">
    <w:name w:val="xl147"/>
    <w:basedOn w:val="a"/>
    <w:rsid w:val="00F708ED"/>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48">
    <w:name w:val="xl148"/>
    <w:basedOn w:val="a"/>
    <w:rsid w:val="00F708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18"/>
      <w:szCs w:val="18"/>
      <w:lang w:eastAsia="ru-RU"/>
    </w:rPr>
  </w:style>
  <w:style w:type="paragraph" w:customStyle="1" w:styleId="xl149">
    <w:name w:val="xl149"/>
    <w:basedOn w:val="a"/>
    <w:rsid w:val="00F708ED"/>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0">
    <w:name w:val="xl150"/>
    <w:basedOn w:val="a"/>
    <w:rsid w:val="00F708ED"/>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51">
    <w:name w:val="xl151"/>
    <w:basedOn w:val="a"/>
    <w:rsid w:val="00F708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52">
    <w:name w:val="xl152"/>
    <w:basedOn w:val="a"/>
    <w:rsid w:val="00F708E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pPr>
    <w:rPr>
      <w:rFonts w:eastAsia="Times New Roman"/>
      <w:sz w:val="18"/>
      <w:szCs w:val="18"/>
      <w:lang w:eastAsia="ru-RU"/>
    </w:rPr>
  </w:style>
  <w:style w:type="paragraph" w:customStyle="1" w:styleId="xl153">
    <w:name w:val="xl153"/>
    <w:basedOn w:val="a"/>
    <w:rsid w:val="00F708ED"/>
    <w:pPr>
      <w:shd w:val="clear" w:color="000000" w:fill="FFFF00"/>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54">
    <w:name w:val="xl154"/>
    <w:basedOn w:val="a"/>
    <w:rsid w:val="00F708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font5">
    <w:name w:val="font5"/>
    <w:basedOn w:val="a"/>
    <w:rsid w:val="00F708ED"/>
    <w:pPr>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
    <w:rsid w:val="00F708ED"/>
    <w:pPr>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155">
    <w:name w:val="xl155"/>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56">
    <w:name w:val="xl156"/>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7">
    <w:name w:val="xl157"/>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58">
    <w:name w:val="xl158"/>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59">
    <w:name w:val="xl159"/>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0">
    <w:name w:val="xl160"/>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1">
    <w:name w:val="xl161"/>
    <w:basedOn w:val="a"/>
    <w:rsid w:val="00F708E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2">
    <w:name w:val="xl162"/>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3">
    <w:name w:val="xl163"/>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4">
    <w:name w:val="xl164"/>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65">
    <w:name w:val="xl165"/>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66">
    <w:name w:val="xl166"/>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167">
    <w:name w:val="xl167"/>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68">
    <w:name w:val="xl168"/>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69">
    <w:name w:val="xl169"/>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0">
    <w:name w:val="xl170"/>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1">
    <w:name w:val="xl171"/>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2">
    <w:name w:val="xl172"/>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3">
    <w:name w:val="xl173"/>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4">
    <w:name w:val="xl174"/>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75">
    <w:name w:val="xl175"/>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76">
    <w:name w:val="xl176"/>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77">
    <w:name w:val="xl177"/>
    <w:basedOn w:val="a"/>
    <w:rsid w:val="00F708ED"/>
    <w:pPr>
      <w:pBdr>
        <w:bottom w:val="single" w:sz="4" w:space="0" w:color="auto"/>
        <w:right w:val="single" w:sz="4" w:space="0" w:color="auto"/>
      </w:pBdr>
      <w:spacing w:before="100" w:beforeAutospacing="1" w:after="100" w:afterAutospacing="1"/>
      <w:ind w:firstLine="0"/>
      <w:jc w:val="left"/>
      <w:textAlignment w:val="center"/>
    </w:pPr>
    <w:rPr>
      <w:rFonts w:eastAsia="Times New Roman"/>
      <w:sz w:val="16"/>
      <w:szCs w:val="16"/>
      <w:lang w:eastAsia="ru-RU"/>
    </w:rPr>
  </w:style>
  <w:style w:type="paragraph" w:customStyle="1" w:styleId="xl178">
    <w:name w:val="xl178"/>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6"/>
      <w:szCs w:val="16"/>
      <w:lang w:eastAsia="ru-RU"/>
    </w:rPr>
  </w:style>
  <w:style w:type="paragraph" w:customStyle="1" w:styleId="xl179">
    <w:name w:val="xl179"/>
    <w:basedOn w:val="a"/>
    <w:rsid w:val="00F708E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0">
    <w:name w:val="xl180"/>
    <w:basedOn w:val="a"/>
    <w:rsid w:val="00F708ED"/>
    <w:pP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181">
    <w:name w:val="xl181"/>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2">
    <w:name w:val="xl182"/>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3">
    <w:name w:val="xl183"/>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84">
    <w:name w:val="xl184"/>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5">
    <w:name w:val="xl185"/>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6">
    <w:name w:val="xl186"/>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87">
    <w:name w:val="xl187"/>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88">
    <w:name w:val="xl188"/>
    <w:basedOn w:val="a"/>
    <w:rsid w:val="00F708ED"/>
    <w:pPr>
      <w:spacing w:before="100" w:beforeAutospacing="1" w:after="100" w:afterAutospacing="1"/>
      <w:ind w:firstLine="0"/>
      <w:jc w:val="left"/>
      <w:textAlignment w:val="top"/>
    </w:pPr>
    <w:rPr>
      <w:rFonts w:ascii="Times New Roman" w:eastAsia="Times New Roman" w:hAnsi="Times New Roman" w:cs="Times New Roman"/>
      <w:color w:val="000000"/>
      <w:sz w:val="20"/>
      <w:szCs w:val="20"/>
      <w:lang w:eastAsia="ru-RU"/>
    </w:rPr>
  </w:style>
  <w:style w:type="paragraph" w:customStyle="1" w:styleId="xl189">
    <w:name w:val="xl189"/>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190">
    <w:name w:val="xl190"/>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191">
    <w:name w:val="xl191"/>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2">
    <w:name w:val="xl192"/>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193">
    <w:name w:val="xl193"/>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color w:val="000000"/>
      <w:sz w:val="20"/>
      <w:szCs w:val="20"/>
      <w:lang w:eastAsia="ru-RU"/>
    </w:rPr>
  </w:style>
  <w:style w:type="paragraph" w:customStyle="1" w:styleId="xl194">
    <w:name w:val="xl194"/>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20"/>
      <w:szCs w:val="20"/>
      <w:lang w:eastAsia="ru-RU"/>
    </w:rPr>
  </w:style>
  <w:style w:type="paragraph" w:customStyle="1" w:styleId="xl195">
    <w:name w:val="xl195"/>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18"/>
      <w:szCs w:val="18"/>
      <w:lang w:eastAsia="ru-RU"/>
    </w:rPr>
  </w:style>
  <w:style w:type="paragraph" w:customStyle="1" w:styleId="xl196">
    <w:name w:val="xl196"/>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197">
    <w:name w:val="xl197"/>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198">
    <w:name w:val="xl198"/>
    <w:basedOn w:val="a"/>
    <w:rsid w:val="00F708E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99">
    <w:name w:val="xl199"/>
    <w:basedOn w:val="a"/>
    <w:rsid w:val="00F708E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18"/>
      <w:szCs w:val="18"/>
      <w:lang w:eastAsia="ru-RU"/>
    </w:rPr>
  </w:style>
  <w:style w:type="paragraph" w:customStyle="1" w:styleId="xl200">
    <w:name w:val="xl200"/>
    <w:basedOn w:val="a"/>
    <w:rsid w:val="00F708E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1">
    <w:name w:val="xl201"/>
    <w:basedOn w:val="a"/>
    <w:rsid w:val="00F708E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02">
    <w:name w:val="xl202"/>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3">
    <w:name w:val="xl203"/>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204">
    <w:name w:val="xl204"/>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5">
    <w:name w:val="xl205"/>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06">
    <w:name w:val="xl206"/>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07">
    <w:name w:val="xl207"/>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08">
    <w:name w:val="xl208"/>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09">
    <w:name w:val="xl209"/>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210">
    <w:name w:val="xl210"/>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211">
    <w:name w:val="xl211"/>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12">
    <w:name w:val="xl212"/>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213">
    <w:name w:val="xl213"/>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4">
    <w:name w:val="xl214"/>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5">
    <w:name w:val="xl215"/>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16">
    <w:name w:val="xl216"/>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7">
    <w:name w:val="xl217"/>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18">
    <w:name w:val="xl218"/>
    <w:basedOn w:val="a"/>
    <w:rsid w:val="00F708E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19">
    <w:name w:val="xl219"/>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0">
    <w:name w:val="xl220"/>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1">
    <w:name w:val="xl221"/>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2">
    <w:name w:val="xl222"/>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223">
    <w:name w:val="xl223"/>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24">
    <w:name w:val="xl224"/>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5">
    <w:name w:val="xl225"/>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226">
    <w:name w:val="xl226"/>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27">
    <w:name w:val="xl227"/>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228">
    <w:name w:val="xl228"/>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18"/>
      <w:szCs w:val="18"/>
      <w:lang w:eastAsia="ru-RU"/>
    </w:rPr>
  </w:style>
  <w:style w:type="paragraph" w:customStyle="1" w:styleId="xl229">
    <w:name w:val="xl229"/>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ahoma" w:eastAsia="Times New Roman" w:hAnsi="Tahoma" w:cs="Tahoma"/>
      <w:sz w:val="16"/>
      <w:szCs w:val="16"/>
      <w:lang w:eastAsia="ru-RU"/>
    </w:rPr>
  </w:style>
  <w:style w:type="paragraph" w:customStyle="1" w:styleId="xl230">
    <w:name w:val="xl230"/>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231">
    <w:name w:val="xl231"/>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2">
    <w:name w:val="xl232"/>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233">
    <w:name w:val="xl233"/>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18"/>
      <w:szCs w:val="18"/>
      <w:lang w:eastAsia="ru-RU"/>
    </w:rPr>
  </w:style>
  <w:style w:type="paragraph" w:customStyle="1" w:styleId="xl234">
    <w:name w:val="xl234"/>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5">
    <w:name w:val="xl235"/>
    <w:basedOn w:val="a"/>
    <w:rsid w:val="00F708E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236">
    <w:name w:val="xl236"/>
    <w:basedOn w:val="a"/>
    <w:rsid w:val="00F708ED"/>
    <w:pPr>
      <w:pBdr>
        <w:top w:val="single" w:sz="4" w:space="0" w:color="C0C0C0"/>
        <w:bottom w:val="single" w:sz="4" w:space="0" w:color="C0C0C0"/>
      </w:pBdr>
      <w:spacing w:before="100" w:beforeAutospacing="1" w:after="100" w:afterAutospacing="1"/>
      <w:ind w:firstLine="0"/>
      <w:jc w:val="left"/>
      <w:textAlignment w:val="top"/>
    </w:pPr>
    <w:rPr>
      <w:rFonts w:eastAsia="Times New Roman"/>
      <w:color w:val="000000"/>
      <w:sz w:val="18"/>
      <w:szCs w:val="18"/>
      <w:lang w:eastAsia="ru-RU"/>
    </w:rPr>
  </w:style>
  <w:style w:type="paragraph" w:customStyle="1" w:styleId="xl237">
    <w:name w:val="xl237"/>
    <w:basedOn w:val="a"/>
    <w:rsid w:val="00F708E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238">
    <w:name w:val="xl238"/>
    <w:basedOn w:val="a"/>
    <w:rsid w:val="00F708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39">
    <w:name w:val="xl239"/>
    <w:basedOn w:val="a"/>
    <w:rsid w:val="00F708ED"/>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0">
    <w:name w:val="xl240"/>
    <w:basedOn w:val="a"/>
    <w:rsid w:val="00F708ED"/>
    <w:pPr>
      <w:pBdr>
        <w:top w:val="single" w:sz="4" w:space="0" w:color="auto"/>
        <w:left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1">
    <w:name w:val="xl241"/>
    <w:basedOn w:val="a"/>
    <w:rsid w:val="00F708ED"/>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2">
    <w:name w:val="xl242"/>
    <w:basedOn w:val="a"/>
    <w:rsid w:val="00F708ED"/>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243">
    <w:name w:val="xl243"/>
    <w:basedOn w:val="a"/>
    <w:rsid w:val="00F708ED"/>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 w:type="paragraph" w:customStyle="1" w:styleId="xl244">
    <w:name w:val="xl244"/>
    <w:basedOn w:val="a"/>
    <w:rsid w:val="00F708ED"/>
    <w:pPr>
      <w:pBdr>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14740</Words>
  <Characters>84019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 Асхаткызы Галымжан</dc:creator>
  <cp:keywords/>
  <dc:description/>
  <cp:lastModifiedBy>Жанар Асхаткызы Галымжан</cp:lastModifiedBy>
  <cp:revision>1</cp:revision>
  <dcterms:created xsi:type="dcterms:W3CDTF">2018-03-16T11:34:00Z</dcterms:created>
  <dcterms:modified xsi:type="dcterms:W3CDTF">2018-03-16T11:34:00Z</dcterms:modified>
</cp:coreProperties>
</file>