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BC5" w14:textId="0DC92F13" w:rsidR="00A30B75" w:rsidRPr="006E4164" w:rsidRDefault="00CD669C" w:rsidP="00CD66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3C81498" wp14:editId="5DCB061A">
            <wp:extent cx="1435992" cy="16844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5" cy="17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6CFC" w14:textId="77777777" w:rsidR="00A30B75" w:rsidRPr="00914E5F" w:rsidRDefault="00A30B75" w:rsidP="009B57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5CF91BEA" w14:textId="5F6A1CBA" w:rsidR="00CD669C" w:rsidRDefault="007416C9" w:rsidP="00373F0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>ПРОГРАММА</w:t>
      </w:r>
      <w:r w:rsidR="00CD669C" w:rsidRPr="00373F0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111EC4B7" w14:textId="77777777" w:rsidR="007416C9" w:rsidRDefault="007416C9" w:rsidP="007416C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международного Форума </w:t>
      </w:r>
    </w:p>
    <w:p w14:paraId="3A54A911" w14:textId="646D4FE8" w:rsidR="00373F0B" w:rsidRPr="00373F0B" w:rsidRDefault="007416C9" w:rsidP="007416C9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>«В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озможности</w:t>
      </w:r>
      <w:proofErr w:type="spellEnd"/>
      <w:r w:rsidRPr="009B572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сотрудничества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государств-членов </w:t>
      </w:r>
      <w:r w:rsidRPr="009B572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СВМДА в сфере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экономики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>»</w:t>
      </w:r>
    </w:p>
    <w:p w14:paraId="6D5D0979" w14:textId="77777777" w:rsidR="00FA1629" w:rsidRDefault="00FA1629" w:rsidP="00FA1629">
      <w:pP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</w:pPr>
    </w:p>
    <w:p w14:paraId="25414DC3" w14:textId="45A95D3D" w:rsidR="009B5727" w:rsidRPr="007416C9" w:rsidRDefault="007416C9" w:rsidP="00CD669C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i/>
          <w:color w:val="000000"/>
          <w:sz w:val="28"/>
          <w:szCs w:val="28"/>
          <w:lang w:val="kk-KZ"/>
        </w:rPr>
        <w:t>Дата</w:t>
      </w:r>
      <w:r w:rsidR="00FA1629" w:rsidRPr="00CD669C">
        <w:rPr>
          <w:rFonts w:ascii="Arial" w:eastAsia="Times New Roman" w:hAnsi="Arial" w:cs="Arial"/>
          <w:bCs/>
          <w:i/>
          <w:color w:val="000000"/>
          <w:sz w:val="28"/>
          <w:szCs w:val="28"/>
          <w:lang w:val="kk-KZ"/>
        </w:rPr>
        <w:t>:</w:t>
      </w:r>
      <w:r w:rsidR="00FA162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Четверг, 9 сентября</w:t>
      </w:r>
      <w:r w:rsidRPr="009B572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2021г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ода</w:t>
      </w:r>
    </w:p>
    <w:p w14:paraId="5550ED68" w14:textId="7C74437B" w:rsidR="00FA1629" w:rsidRPr="007416C9" w:rsidRDefault="007416C9" w:rsidP="00CD669C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Время проведения: 14:00 (по времени Нур-Султана,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en-US"/>
        </w:rPr>
        <w:t>GMT</w:t>
      </w:r>
      <w:r w:rsidRPr="00F67F59">
        <w:rPr>
          <w:rFonts w:ascii="Arial" w:eastAsia="Times New Roman" w:hAnsi="Arial" w:cs="Arial"/>
          <w:i/>
          <w:color w:val="000000"/>
          <w:sz w:val="28"/>
          <w:szCs w:val="28"/>
        </w:rPr>
        <w:t>+6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>)</w:t>
      </w:r>
    </w:p>
    <w:p w14:paraId="4EA28E25" w14:textId="381616A3" w:rsidR="00CD669C" w:rsidRPr="00A9410C" w:rsidRDefault="00CD669C" w:rsidP="00CD669C">
      <w:pPr>
        <w:jc w:val="center"/>
        <w:rPr>
          <w:rFonts w:ascii="Arial" w:hAnsi="Arial" w:cs="Arial"/>
          <w:i/>
          <w:sz w:val="28"/>
          <w:szCs w:val="28"/>
        </w:rPr>
      </w:pPr>
      <w:r w:rsidRPr="00A9410C">
        <w:rPr>
          <w:rFonts w:ascii="Arial" w:hAnsi="Arial" w:cs="Arial"/>
          <w:i/>
          <w:sz w:val="28"/>
          <w:szCs w:val="28"/>
        </w:rPr>
        <w:t>(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kk-KZ"/>
        </w:rPr>
        <w:t xml:space="preserve">Платформа: приложение </w:t>
      </w:r>
      <w:r w:rsidR="007416C9">
        <w:rPr>
          <w:rFonts w:ascii="Arial" w:eastAsia="Times New Roman" w:hAnsi="Arial" w:cs="Arial"/>
          <w:i/>
          <w:color w:val="000000"/>
          <w:sz w:val="28"/>
          <w:szCs w:val="28"/>
          <w:lang w:val="en-US"/>
        </w:rPr>
        <w:t>Zoom</w:t>
      </w:r>
      <w:r w:rsidRPr="00A9410C">
        <w:rPr>
          <w:rFonts w:ascii="Arial" w:hAnsi="Arial" w:cs="Arial"/>
          <w:i/>
          <w:sz w:val="28"/>
          <w:szCs w:val="28"/>
        </w:rPr>
        <w:t>)</w:t>
      </w:r>
    </w:p>
    <w:p w14:paraId="6CA4842E" w14:textId="77777777" w:rsidR="00643E98" w:rsidRDefault="00643E98" w:rsidP="00643E98">
      <w:pPr>
        <w:pStyle w:val="af4"/>
        <w:rPr>
          <w:rFonts w:ascii="Arial" w:hAnsi="Arial" w:cs="Arial"/>
          <w:i/>
          <w:iCs/>
          <w:sz w:val="28"/>
          <w:szCs w:val="28"/>
        </w:rPr>
      </w:pPr>
    </w:p>
    <w:p w14:paraId="76F95B44" w14:textId="0160763C" w:rsidR="00643E98" w:rsidRPr="00643E98" w:rsidRDefault="00643E98" w:rsidP="00643E98">
      <w:pPr>
        <w:pStyle w:val="af4"/>
      </w:pPr>
      <w:r>
        <w:rPr>
          <w:rFonts w:ascii="Arial" w:hAnsi="Arial" w:cs="Arial"/>
          <w:i/>
          <w:iCs/>
          <w:sz w:val="28"/>
          <w:szCs w:val="28"/>
        </w:rPr>
        <w:t>Ссылка</w:t>
      </w:r>
      <w:r w:rsidRPr="00643E98">
        <w:rPr>
          <w:rFonts w:ascii="Arial" w:hAnsi="Arial" w:cs="Arial"/>
          <w:i/>
          <w:iCs/>
          <w:szCs w:val="22"/>
        </w:rPr>
        <w:t xml:space="preserve">: </w:t>
      </w:r>
      <w:hyperlink r:id="rId8" w:history="1">
        <w:r w:rsidRPr="00643E98">
          <w:rPr>
            <w:rStyle w:val="a6"/>
            <w:rFonts w:ascii="Arial" w:hAnsi="Arial" w:cs="Arial"/>
            <w:szCs w:val="22"/>
            <w:lang w:val="en-US"/>
          </w:rPr>
          <w:t>https</w:t>
        </w:r>
        <w:r w:rsidRPr="00643E98">
          <w:rPr>
            <w:rStyle w:val="a6"/>
            <w:rFonts w:ascii="Arial" w:hAnsi="Arial" w:cs="Arial"/>
            <w:szCs w:val="22"/>
          </w:rPr>
          <w:t>://</w:t>
        </w:r>
        <w:r w:rsidRPr="00643E98">
          <w:rPr>
            <w:rStyle w:val="a6"/>
            <w:rFonts w:ascii="Arial" w:hAnsi="Arial" w:cs="Arial"/>
            <w:szCs w:val="22"/>
            <w:lang w:val="en-US"/>
          </w:rPr>
          <w:t>zoom</w:t>
        </w:r>
        <w:r w:rsidRPr="00643E98">
          <w:rPr>
            <w:rStyle w:val="a6"/>
            <w:rFonts w:ascii="Arial" w:hAnsi="Arial" w:cs="Arial"/>
            <w:szCs w:val="22"/>
          </w:rPr>
          <w:t>.</w:t>
        </w:r>
        <w:r w:rsidRPr="00643E98">
          <w:rPr>
            <w:rStyle w:val="a6"/>
            <w:rFonts w:ascii="Arial" w:hAnsi="Arial" w:cs="Arial"/>
            <w:szCs w:val="22"/>
            <w:lang w:val="en-US"/>
          </w:rPr>
          <w:t>us</w:t>
        </w:r>
        <w:r w:rsidRPr="00643E98">
          <w:rPr>
            <w:rStyle w:val="a6"/>
            <w:rFonts w:ascii="Arial" w:hAnsi="Arial" w:cs="Arial"/>
            <w:szCs w:val="22"/>
          </w:rPr>
          <w:t>/</w:t>
        </w:r>
        <w:r w:rsidRPr="00643E98">
          <w:rPr>
            <w:rStyle w:val="a6"/>
            <w:rFonts w:ascii="Arial" w:hAnsi="Arial" w:cs="Arial"/>
            <w:szCs w:val="22"/>
            <w:lang w:val="en-US"/>
          </w:rPr>
          <w:t>j</w:t>
        </w:r>
        <w:r w:rsidRPr="00643E98">
          <w:rPr>
            <w:rStyle w:val="a6"/>
            <w:rFonts w:ascii="Arial" w:hAnsi="Arial" w:cs="Arial"/>
            <w:szCs w:val="22"/>
          </w:rPr>
          <w:t>/91209621693?</w:t>
        </w:r>
        <w:proofErr w:type="spellStart"/>
        <w:r w:rsidRPr="00643E98">
          <w:rPr>
            <w:rStyle w:val="a6"/>
            <w:rFonts w:ascii="Arial" w:hAnsi="Arial" w:cs="Arial"/>
            <w:szCs w:val="22"/>
            <w:lang w:val="en-US"/>
          </w:rPr>
          <w:t>pwd</w:t>
        </w:r>
        <w:proofErr w:type="spellEnd"/>
        <w:r w:rsidRPr="00643E98">
          <w:rPr>
            <w:rStyle w:val="a6"/>
            <w:rFonts w:ascii="Arial" w:hAnsi="Arial" w:cs="Arial"/>
            <w:szCs w:val="22"/>
          </w:rPr>
          <w:t>=</w:t>
        </w:r>
        <w:proofErr w:type="spellStart"/>
        <w:r w:rsidRPr="00643E98">
          <w:rPr>
            <w:rStyle w:val="a6"/>
            <w:rFonts w:ascii="Arial" w:hAnsi="Arial" w:cs="Arial"/>
            <w:szCs w:val="22"/>
            <w:lang w:val="en-US"/>
          </w:rPr>
          <w:t>dHJDUDJBVUV</w:t>
        </w:r>
        <w:proofErr w:type="spellEnd"/>
        <w:r w:rsidRPr="00643E98">
          <w:rPr>
            <w:rStyle w:val="a6"/>
            <w:rFonts w:ascii="Arial" w:hAnsi="Arial" w:cs="Arial"/>
            <w:szCs w:val="22"/>
          </w:rPr>
          <w:t>3</w:t>
        </w:r>
        <w:r w:rsidRPr="00643E98">
          <w:rPr>
            <w:rStyle w:val="a6"/>
            <w:rFonts w:ascii="Arial" w:hAnsi="Arial" w:cs="Arial"/>
            <w:szCs w:val="22"/>
            <w:lang w:val="en-US"/>
          </w:rPr>
          <w:t>R</w:t>
        </w:r>
        <w:r w:rsidRPr="00643E98">
          <w:rPr>
            <w:rStyle w:val="a6"/>
            <w:rFonts w:ascii="Arial" w:hAnsi="Arial" w:cs="Arial"/>
            <w:szCs w:val="22"/>
          </w:rPr>
          <w:t>2</w:t>
        </w:r>
        <w:proofErr w:type="spellStart"/>
        <w:r w:rsidRPr="00643E98">
          <w:rPr>
            <w:rStyle w:val="a6"/>
            <w:rFonts w:ascii="Arial" w:hAnsi="Arial" w:cs="Arial"/>
            <w:szCs w:val="22"/>
            <w:lang w:val="en-US"/>
          </w:rPr>
          <w:t>lscmFYc</w:t>
        </w:r>
        <w:proofErr w:type="spellEnd"/>
        <w:r w:rsidRPr="00643E98">
          <w:rPr>
            <w:rStyle w:val="a6"/>
            <w:rFonts w:ascii="Arial" w:hAnsi="Arial" w:cs="Arial"/>
            <w:szCs w:val="22"/>
          </w:rPr>
          <w:t>0</w:t>
        </w:r>
        <w:proofErr w:type="spellStart"/>
        <w:r w:rsidRPr="00643E98">
          <w:rPr>
            <w:rStyle w:val="a6"/>
            <w:rFonts w:ascii="Arial" w:hAnsi="Arial" w:cs="Arial"/>
            <w:szCs w:val="22"/>
            <w:lang w:val="en-US"/>
          </w:rPr>
          <w:t>EvcDBGdz</w:t>
        </w:r>
        <w:proofErr w:type="spellEnd"/>
        <w:r w:rsidRPr="00643E98">
          <w:rPr>
            <w:rStyle w:val="a6"/>
            <w:rFonts w:ascii="Arial" w:hAnsi="Arial" w:cs="Arial"/>
            <w:szCs w:val="22"/>
          </w:rPr>
          <w:t>09</w:t>
        </w:r>
      </w:hyperlink>
    </w:p>
    <w:p w14:paraId="05D81A0D" w14:textId="43118FC9" w:rsidR="007B48C8" w:rsidRDefault="00643E98" w:rsidP="007B48C8">
      <w:pPr>
        <w:spacing w:line="360" w:lineRule="exac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Идентификатор конференции: </w:t>
      </w:r>
      <w:r w:rsidRPr="00643E98">
        <w:rPr>
          <w:rFonts w:ascii="Arial" w:hAnsi="Arial" w:cs="Arial"/>
          <w:i/>
          <w:iCs/>
          <w:sz w:val="28"/>
          <w:szCs w:val="28"/>
        </w:rPr>
        <w:t>912 0962 1693</w:t>
      </w:r>
    </w:p>
    <w:p w14:paraId="51010FFA" w14:textId="124AAE41" w:rsidR="00643E98" w:rsidRDefault="00643E98" w:rsidP="007B48C8">
      <w:pPr>
        <w:spacing w:line="360" w:lineRule="exac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Код доступа: </w:t>
      </w:r>
      <w:r w:rsidRPr="00643E98">
        <w:rPr>
          <w:rFonts w:ascii="Arial" w:hAnsi="Arial" w:cs="Arial"/>
          <w:i/>
          <w:iCs/>
          <w:sz w:val="28"/>
          <w:szCs w:val="28"/>
        </w:rPr>
        <w:t>022638</w:t>
      </w:r>
    </w:p>
    <w:p w14:paraId="693A7F27" w14:textId="77777777" w:rsidR="00643E98" w:rsidRPr="00574749" w:rsidRDefault="00643E98" w:rsidP="007B48C8">
      <w:pPr>
        <w:spacing w:line="360" w:lineRule="exact"/>
        <w:rPr>
          <w:rFonts w:ascii="Arial" w:hAnsi="Arial" w:cs="Arial"/>
          <w:i/>
          <w:iCs/>
          <w:sz w:val="28"/>
          <w:szCs w:val="28"/>
        </w:rPr>
      </w:pPr>
    </w:p>
    <w:p w14:paraId="38043EDB" w14:textId="7CC20A76" w:rsidR="007B48C8" w:rsidRPr="007416C9" w:rsidRDefault="007416C9" w:rsidP="007B48C8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Организатор</w:t>
      </w:r>
      <w:r w:rsidR="007B48C8" w:rsidRPr="007416C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kk-KZ"/>
        </w:rPr>
        <w:t xml:space="preserve">Республика Казахстан, АО «Фонд развития предпринимательства «ДАМУ» </w:t>
      </w:r>
      <w:r w:rsidR="007B48C8" w:rsidRPr="007416C9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7B48C8" w:rsidRPr="00930271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7B48C8" w:rsidRPr="007416C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="007B48C8" w:rsidRPr="00930271">
        <w:rPr>
          <w:rFonts w:ascii="Arial" w:eastAsia="Times New Roman" w:hAnsi="Arial" w:cs="Arial"/>
          <w:color w:val="000000"/>
          <w:sz w:val="24"/>
          <w:szCs w:val="24"/>
          <w:lang w:val="en-US"/>
        </w:rPr>
        <w:t>damu</w:t>
      </w:r>
      <w:proofErr w:type="spellEnd"/>
      <w:r w:rsidR="007B48C8" w:rsidRPr="007416C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="007B48C8" w:rsidRPr="00930271">
        <w:rPr>
          <w:rFonts w:ascii="Arial" w:eastAsia="Times New Roman" w:hAnsi="Arial" w:cs="Arial"/>
          <w:color w:val="000000"/>
          <w:sz w:val="24"/>
          <w:szCs w:val="24"/>
          <w:lang w:val="en-US"/>
        </w:rPr>
        <w:t>kz</w:t>
      </w:r>
      <w:proofErr w:type="spellEnd"/>
      <w:r w:rsidR="007B48C8" w:rsidRPr="007416C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34F7647D" w14:textId="77777777" w:rsidR="007B48C8" w:rsidRPr="007416C9" w:rsidRDefault="007B48C8" w:rsidP="009B57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i/>
          <w:color w:val="000000"/>
          <w:sz w:val="28"/>
          <w:szCs w:val="28"/>
        </w:rPr>
      </w:pPr>
    </w:p>
    <w:tbl>
      <w:tblPr>
        <w:tblStyle w:val="a5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910"/>
      </w:tblGrid>
      <w:tr w:rsidR="00671A7E" w:rsidRPr="007B48C8" w14:paraId="1C73EFBF" w14:textId="77777777" w:rsidTr="00CD669C">
        <w:trPr>
          <w:trHeight w:val="493"/>
        </w:trPr>
        <w:tc>
          <w:tcPr>
            <w:tcW w:w="2155" w:type="dxa"/>
          </w:tcPr>
          <w:p w14:paraId="3AD9F6E4" w14:textId="034A6E52" w:rsidR="00671A7E" w:rsidRPr="007416C9" w:rsidRDefault="007416C9" w:rsidP="009B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7910" w:type="dxa"/>
          </w:tcPr>
          <w:p w14:paraId="56E14DD6" w14:textId="27A874AF" w:rsidR="00671A7E" w:rsidRPr="007416C9" w:rsidRDefault="007416C9" w:rsidP="0034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Мероприятия</w:t>
            </w:r>
          </w:p>
        </w:tc>
      </w:tr>
      <w:tr w:rsidR="00341D68" w:rsidRPr="009B5727" w14:paraId="264EF002" w14:textId="77777777" w:rsidTr="00CD669C">
        <w:trPr>
          <w:trHeight w:val="493"/>
        </w:trPr>
        <w:tc>
          <w:tcPr>
            <w:tcW w:w="2155" w:type="dxa"/>
          </w:tcPr>
          <w:p w14:paraId="5FBBA892" w14:textId="306AAFE1" w:rsidR="00341D68" w:rsidRPr="00E74FE1" w:rsidRDefault="00341D68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="00CD669C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3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10" w:type="dxa"/>
          </w:tcPr>
          <w:p w14:paraId="2CA73953" w14:textId="3D026119" w:rsidR="00341D68" w:rsidRPr="007416C9" w:rsidRDefault="007416C9" w:rsidP="0034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  <w:lang w:val="kk-KZ"/>
              </w:rPr>
              <w:t>Подключение участников</w:t>
            </w:r>
          </w:p>
        </w:tc>
      </w:tr>
      <w:tr w:rsidR="00C83221" w:rsidRPr="009B5727" w14:paraId="0B2DAF31" w14:textId="77777777" w:rsidTr="00C83221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0A001AD0" w14:textId="503BF877" w:rsidR="00C83221" w:rsidRPr="007416C9" w:rsidRDefault="007416C9" w:rsidP="00C8322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ПЛЕНАРНОЕ ЗАСЕДАНИЕ</w:t>
            </w:r>
          </w:p>
          <w:p w14:paraId="6B287C19" w14:textId="13F1C575" w:rsidR="00C83221" w:rsidRPr="00E74FE1" w:rsidRDefault="00C83221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00 – 1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4.15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671A7E" w:rsidRPr="00CD669C" w14:paraId="168048DE" w14:textId="77777777" w:rsidTr="00EB14B5">
        <w:trPr>
          <w:trHeight w:val="595"/>
        </w:trPr>
        <w:tc>
          <w:tcPr>
            <w:tcW w:w="2155" w:type="dxa"/>
          </w:tcPr>
          <w:p w14:paraId="4A9B8E2C" w14:textId="2152B730" w:rsidR="00671A7E" w:rsidRPr="00E74FE1" w:rsidRDefault="00CD669C" w:rsidP="00CD6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00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.</w:t>
            </w:r>
            <w:r w:rsidR="00D923EF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910" w:type="dxa"/>
          </w:tcPr>
          <w:p w14:paraId="0494E800" w14:textId="76AE3376" w:rsidR="007D7033" w:rsidRPr="00A9410C" w:rsidRDefault="007416C9" w:rsidP="002E7A3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0E5429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0B2B2A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7B48C8" w:rsidRPr="007416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Улан</w:t>
            </w:r>
            <w:r w:rsidR="00A801CC" w:rsidRPr="007416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ОРАЗТАЕВ</w:t>
            </w:r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Управляющий директор АО «Национальный управляющий холдинг «</w:t>
            </w:r>
            <w:proofErr w:type="spellStart"/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Байтерек</w:t>
            </w:r>
            <w:proofErr w:type="spellEnd"/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»</w:t>
            </w:r>
          </w:p>
          <w:p w14:paraId="30826C44" w14:textId="10BED8EE" w:rsidR="00C83221" w:rsidRPr="007416C9" w:rsidRDefault="00C83221" w:rsidP="002E7A3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D7033" w:rsidRPr="000373E2" w14:paraId="07C9E79F" w14:textId="77777777" w:rsidTr="00CD669C">
        <w:trPr>
          <w:trHeight w:val="926"/>
        </w:trPr>
        <w:tc>
          <w:tcPr>
            <w:tcW w:w="2155" w:type="dxa"/>
          </w:tcPr>
          <w:p w14:paraId="52783028" w14:textId="0C191096" w:rsidR="007D7033" w:rsidRPr="00E74FE1" w:rsidRDefault="00CD669C" w:rsidP="009B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</w:t>
            </w:r>
            <w:r w:rsidR="00C8322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910" w:type="dxa"/>
          </w:tcPr>
          <w:p w14:paraId="21471591" w14:textId="6BD977D2" w:rsidR="007416C9" w:rsidRDefault="007416C9" w:rsidP="007416C9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   Приветственное слово организатора Форума</w:t>
            </w:r>
          </w:p>
          <w:p w14:paraId="0C99EA9B" w14:textId="68C8B35F" w:rsidR="007D7033" w:rsidRPr="00E74FE1" w:rsidRDefault="000373E2" w:rsidP="000373E2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Г-жа</w:t>
            </w:r>
            <w:r w:rsidR="00C83221" w:rsidRPr="00A801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Гаухар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БУРИБАЕВА</w:t>
            </w:r>
            <w:r w:rsidR="00C83221" w:rsidRPr="000373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Председатель Правления АО «Фонд развития предпринимательства «ДАМУ»</w:t>
            </w:r>
          </w:p>
        </w:tc>
      </w:tr>
      <w:tr w:rsidR="00510813" w:rsidRPr="000373E2" w14:paraId="21771A6F" w14:textId="77777777" w:rsidTr="00CD669C">
        <w:trPr>
          <w:trHeight w:val="926"/>
        </w:trPr>
        <w:tc>
          <w:tcPr>
            <w:tcW w:w="2155" w:type="dxa"/>
          </w:tcPr>
          <w:p w14:paraId="3C68E4C0" w14:textId="284AC8A3" w:rsidR="00510813" w:rsidRPr="00E74FE1" w:rsidRDefault="00C83221" w:rsidP="009B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14.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10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14.</w:t>
            </w:r>
            <w:r w:rsidR="00510813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45B66D80" w14:textId="725CD59C" w:rsidR="00510813" w:rsidRPr="000373E2" w:rsidRDefault="000373E2" w:rsidP="007B48C8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Приветственное слова</w:t>
            </w:r>
          </w:p>
          <w:p w14:paraId="1F1C7311" w14:textId="2C8FA2BC" w:rsidR="00510813" w:rsidRPr="000373E2" w:rsidRDefault="00BB625E" w:rsidP="000373E2">
            <w:pPr>
              <w:spacing w:line="360" w:lineRule="exact"/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Г-жа</w:t>
            </w:r>
            <w:r w:rsidR="000373E2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kk-KZ" w:bidi="en-US"/>
              </w:rPr>
              <w:t>Чи ФАН</w:t>
            </w:r>
            <w:r w:rsidR="00C83221" w:rsidRPr="000373E2"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 xml:space="preserve">, </w:t>
            </w:r>
            <w:r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>Заместитель Исполнительного</w:t>
            </w:r>
            <w:r w:rsidR="000373E2"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 xml:space="preserve"> директор</w:t>
            </w:r>
            <w:r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>а</w:t>
            </w:r>
            <w:r w:rsidR="000373E2">
              <w:rPr>
                <w:rFonts w:ascii="Arial" w:eastAsia="Arial" w:hAnsi="Arial" w:cs="Arial"/>
                <w:sz w:val="28"/>
                <w:szCs w:val="28"/>
                <w:lang w:val="kk-KZ" w:bidi="en-US"/>
              </w:rPr>
              <w:t xml:space="preserve"> Секретариата СВМДА</w:t>
            </w:r>
          </w:p>
        </w:tc>
      </w:tr>
      <w:tr w:rsidR="00C83221" w:rsidRPr="000373E2" w14:paraId="748602D5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6F7FCE7D" w14:textId="1C38A8E2" w:rsidR="00C83221" w:rsidRPr="00E74FE1" w:rsidRDefault="000373E2" w:rsidP="00C832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СЕССИЯ</w:t>
            </w:r>
            <w:r w:rsidR="00C83221"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1</w:t>
            </w:r>
          </w:p>
          <w:p w14:paraId="20E7B7E1" w14:textId="1392B7C8" w:rsidR="00C83221" w:rsidRPr="000373E2" w:rsidRDefault="00C83221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4.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15 – 15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0373E2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C83221" w:rsidRPr="000373E2" w14:paraId="262CD73B" w14:textId="77777777" w:rsidTr="00C83221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313FC144" w14:textId="5C95128A" w:rsidR="00C83221" w:rsidRPr="00E74FE1" w:rsidRDefault="000373E2" w:rsidP="00C8322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Принимаемые меры и основные проблемы в странах СВМДА в сфере цифровизации</w:t>
            </w:r>
          </w:p>
          <w:p w14:paraId="08C5C540" w14:textId="77777777" w:rsidR="00C83221" w:rsidRPr="000373E2" w:rsidRDefault="00C83221" w:rsidP="00C8322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3B41" w:rsidRPr="00FC3B41" w14:paraId="542F144E" w14:textId="77777777" w:rsidTr="007B48C8">
        <w:trPr>
          <w:trHeight w:val="651"/>
        </w:trPr>
        <w:tc>
          <w:tcPr>
            <w:tcW w:w="2155" w:type="dxa"/>
          </w:tcPr>
          <w:p w14:paraId="0CB1A923" w14:textId="168611EF" w:rsidR="00FC3B41" w:rsidRPr="00E74FE1" w:rsidRDefault="00C83221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14.</w:t>
            </w:r>
            <w:r w:rsidR="00FC3B41" w:rsidRPr="00E74F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59AED3C1" w14:textId="2A5147A6" w:rsidR="00FC3B41" w:rsidRPr="00A9410C" w:rsidRDefault="000373E2" w:rsidP="00BB625E">
            <w:pPr>
              <w:ind w:left="31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C83221" w:rsidRPr="000373E2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Pr="007416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Улан</w:t>
            </w:r>
            <w:r w:rsidRPr="007416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0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ОРАЗТАЕВ</w:t>
            </w:r>
            <w:r w:rsidR="00A941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Управляющий директор АО «Национальный управляющий холдинг «</w:t>
            </w:r>
            <w:proofErr w:type="spellStart"/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Байтерек</w:t>
            </w:r>
            <w:proofErr w:type="spellEnd"/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»</w:t>
            </w:r>
          </w:p>
          <w:p w14:paraId="16B2608F" w14:textId="0620A3B1" w:rsidR="00FC3B41" w:rsidRPr="000373E2" w:rsidRDefault="00FC3B41" w:rsidP="00C83221">
            <w:pPr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83221" w:rsidRPr="000373E2" w14:paraId="28484AB6" w14:textId="77777777" w:rsidTr="007B48C8">
        <w:trPr>
          <w:trHeight w:val="586"/>
        </w:trPr>
        <w:tc>
          <w:tcPr>
            <w:tcW w:w="2155" w:type="dxa"/>
          </w:tcPr>
          <w:p w14:paraId="4DC7378C" w14:textId="5EDB03D8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6054766A" w14:textId="28AEEB85" w:rsidR="00C83221" w:rsidRPr="000373E2" w:rsidRDefault="0001432D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Г-н</w:t>
            </w:r>
            <w:r w:rsidR="00C83221" w:rsidRPr="00A801C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Дархан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АХМАДИЕВ</w:t>
            </w:r>
            <w:r w:rsidR="00C83221" w:rsidRPr="000373E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373E2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Директор Департамента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развития информационных и информационно-еоммуникационных технологий</w:t>
            </w:r>
            <w:r w:rsidR="000373E2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Министерства цифрового развития, инновации и аэрокосмической промышленности Республики Казахстан</w:t>
            </w:r>
          </w:p>
          <w:p w14:paraId="234FA0F1" w14:textId="77777777" w:rsidR="00C83221" w:rsidRPr="000373E2" w:rsidRDefault="00C83221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EAAC4AE" w14:textId="3EF6365C" w:rsidR="00C83221" w:rsidRPr="000373E2" w:rsidRDefault="000373E2" w:rsidP="003520B4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>:</w:t>
            </w:r>
            <w:r w:rsidR="00C83221" w:rsidRPr="000373E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DF33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РАЗВИТИЕ ЦИФРОВИЗАЦИИ ЭКОНОМИКИ В РЕСПУБЛИКЕ КАЗАХСТАН</w:t>
            </w:r>
          </w:p>
        </w:tc>
      </w:tr>
      <w:tr w:rsidR="00C83221" w:rsidRPr="000373E2" w14:paraId="57B42877" w14:textId="77777777" w:rsidTr="00CD669C">
        <w:trPr>
          <w:trHeight w:val="926"/>
        </w:trPr>
        <w:tc>
          <w:tcPr>
            <w:tcW w:w="2155" w:type="dxa"/>
          </w:tcPr>
          <w:p w14:paraId="2010B1B0" w14:textId="456C98AD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5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7910" w:type="dxa"/>
          </w:tcPr>
          <w:p w14:paraId="73EC816E" w14:textId="1E34B03F" w:rsidR="00C83221" w:rsidRPr="000373E2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C83221"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Фуркан</w:t>
            </w:r>
            <w:proofErr w:type="spellEnd"/>
            <w:r w:rsidR="00C83221" w:rsidRPr="000373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ДЖИВЕЛЕК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Директор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Департамента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координации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цифровой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трансформации</w:t>
            </w:r>
            <w:r w:rsidR="000E2D90" w:rsidRPr="000373E2">
              <w:rPr>
                <w:rFonts w:ascii="Arial" w:hAnsi="Arial" w:cs="Arial"/>
                <w:sz w:val="28"/>
                <w:szCs w:val="28"/>
              </w:rPr>
              <w:t>,</w:t>
            </w:r>
            <w:r w:rsidR="007949BC" w:rsidRPr="000373E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Офис цифровой трансформации при Президенте Турецкой Республики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635E15F" w14:textId="77777777" w:rsidR="000373E2" w:rsidRPr="000373E2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7D79BD" w14:textId="5AF1FEE5" w:rsidR="00C83221" w:rsidRPr="000373E2" w:rsidRDefault="000373E2" w:rsidP="003520B4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>:</w:t>
            </w:r>
            <w:r w:rsidR="00C83221" w:rsidRPr="000373E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ТУРЕЦКИЙ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ОПЫТ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ПОЛИТИКЕ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ЦИФРОВОЙ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ЭКОНОМИКИ</w:t>
            </w:r>
            <w:r w:rsidRPr="003B26E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УСВОЕННЫЕ УРОКИ</w:t>
            </w:r>
          </w:p>
        </w:tc>
      </w:tr>
      <w:tr w:rsidR="00C83221" w:rsidRPr="000373E2" w14:paraId="74892004" w14:textId="77777777" w:rsidTr="00CD669C">
        <w:trPr>
          <w:trHeight w:val="926"/>
        </w:trPr>
        <w:tc>
          <w:tcPr>
            <w:tcW w:w="2155" w:type="dxa"/>
          </w:tcPr>
          <w:p w14:paraId="2AB30BFE" w14:textId="2290C892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7910" w:type="dxa"/>
          </w:tcPr>
          <w:p w14:paraId="211426BF" w14:textId="6CFE7528" w:rsidR="00C83221" w:rsidRPr="000373E2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C83221"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Жахонгир</w:t>
            </w:r>
            <w:proofErr w:type="spellEnd"/>
            <w:r w:rsidR="00C83221" w:rsidRPr="000373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ШУКУРОВ</w:t>
            </w:r>
            <w:r w:rsidR="00C83221" w:rsidRPr="000373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Начальник</w:t>
            </w:r>
            <w:r w:rsidRPr="000373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Управления</w:t>
            </w:r>
            <w:r w:rsidRPr="000373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развития</w:t>
            </w:r>
            <w:r w:rsidRPr="000373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цифровой</w:t>
            </w:r>
            <w:r w:rsidRPr="000373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стратегии</w:t>
            </w:r>
            <w:r w:rsidR="000E2D90" w:rsidRPr="000373E2">
              <w:rPr>
                <w:rFonts w:ascii="Arial" w:hAnsi="Arial" w:cs="Arial"/>
                <w:sz w:val="28"/>
                <w:szCs w:val="28"/>
              </w:rPr>
              <w:t>,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Министерство по развитию информационных технологий и коммуникаций Республики Узбекистан</w:t>
            </w:r>
          </w:p>
          <w:p w14:paraId="1D1F1F97" w14:textId="77777777" w:rsidR="00C83221" w:rsidRPr="000373E2" w:rsidRDefault="00C83221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1DFDF5F" w14:textId="0879B3D5" w:rsidR="00C83221" w:rsidRPr="000373E2" w:rsidRDefault="000373E2" w:rsidP="003520B4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</w:t>
            </w:r>
            <w:r w:rsidR="00C83221" w:rsidRPr="000373E2">
              <w:rPr>
                <w:rFonts w:ascii="Arial" w:hAnsi="Arial" w:cs="Arial"/>
                <w:sz w:val="28"/>
                <w:szCs w:val="28"/>
              </w:rPr>
              <w:t>:</w:t>
            </w:r>
            <w:r w:rsidR="00C83221" w:rsidRPr="000373E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ЦИФРОВАЯ ЭКОНОМИКА КАК ДРАЙВЕР УСТОЙЧИВОГО РОСТА</w:t>
            </w:r>
          </w:p>
        </w:tc>
      </w:tr>
      <w:tr w:rsidR="00C83221" w:rsidRPr="00D04460" w14:paraId="46862431" w14:textId="77777777" w:rsidTr="00CD669C">
        <w:trPr>
          <w:trHeight w:val="926"/>
        </w:trPr>
        <w:tc>
          <w:tcPr>
            <w:tcW w:w="2155" w:type="dxa"/>
          </w:tcPr>
          <w:p w14:paraId="6C38BAA9" w14:textId="4377BD57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–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7910" w:type="dxa"/>
          </w:tcPr>
          <w:p w14:paraId="0DAC950A" w14:textId="71219CEE" w:rsidR="00C83221" w:rsidRPr="00D04460" w:rsidRDefault="000373E2" w:rsidP="003520B4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C83221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Шенг</w:t>
            </w:r>
            <w:proofErr w:type="spellEnd"/>
            <w:r w:rsidR="00E74FE1" w:rsidRPr="00D044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ГУОФЕЙ</w:t>
            </w:r>
            <w:r w:rsidR="00C83221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Директор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Департамента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привлечения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инвестиций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Китайской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торговой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палаты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импорту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экспорту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машин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электронных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товаров</w:t>
            </w:r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инвестиций</w:t>
            </w:r>
            <w:proofErr w:type="gramEnd"/>
            <w:r w:rsidR="00D04460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74FE1" w:rsidRPr="00D04460">
              <w:rPr>
                <w:rFonts w:ascii="Arial" w:hAnsi="Arial" w:cs="Arial"/>
                <w:sz w:val="28"/>
                <w:szCs w:val="28"/>
              </w:rPr>
              <w:t>(</w:t>
            </w:r>
            <w:r w:rsidR="00E74FE1" w:rsidRPr="00E74FE1">
              <w:rPr>
                <w:rFonts w:ascii="Arial" w:hAnsi="Arial" w:cs="Arial"/>
                <w:sz w:val="28"/>
                <w:szCs w:val="28"/>
                <w:lang w:val="en-US"/>
              </w:rPr>
              <w:t>CCCME</w:t>
            </w:r>
            <w:r w:rsidR="00E74FE1" w:rsidRPr="00D04460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0DE5623" w14:textId="77777777" w:rsidR="00C83221" w:rsidRPr="00D04460" w:rsidRDefault="00C83221" w:rsidP="003520B4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75DDA22" w14:textId="244C3936" w:rsidR="00C83221" w:rsidRPr="00D04460" w:rsidRDefault="00D04460" w:rsidP="003520B4">
            <w:pPr>
              <w:ind w:left="32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 w:rsidR="00C83221" w:rsidRPr="00D04460">
              <w:rPr>
                <w:rFonts w:ascii="Arial" w:hAnsi="Arial" w:cs="Arial"/>
                <w:sz w:val="28"/>
                <w:szCs w:val="28"/>
              </w:rPr>
              <w:t>:</w:t>
            </w:r>
            <w:r w:rsidR="00C83221" w:rsidRPr="00D04460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РАЗВИТИЕ И ПРИНИМАЕМЫЕ МЕРЫ В КИТАЕ В СФЕРЕ ЦИФРОВОЙ ЭКОНОМИКИ</w:t>
            </w:r>
          </w:p>
        </w:tc>
      </w:tr>
      <w:tr w:rsidR="00C83221" w:rsidRPr="00C83221" w14:paraId="187FCFC2" w14:textId="77777777" w:rsidTr="00EB14B5">
        <w:trPr>
          <w:trHeight w:val="552"/>
        </w:trPr>
        <w:tc>
          <w:tcPr>
            <w:tcW w:w="2155" w:type="dxa"/>
          </w:tcPr>
          <w:p w14:paraId="2C9D3F33" w14:textId="195436FD" w:rsidR="00C83221" w:rsidRPr="00E74FE1" w:rsidRDefault="007949BC" w:rsidP="00C8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14.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-15.</w:t>
            </w:r>
            <w:r w:rsidR="00C83221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</w:t>
            </w:r>
          </w:p>
        </w:tc>
        <w:tc>
          <w:tcPr>
            <w:tcW w:w="7910" w:type="dxa"/>
          </w:tcPr>
          <w:p w14:paraId="278E487E" w14:textId="3E838F3F" w:rsidR="00C83221" w:rsidRPr="00D04460" w:rsidRDefault="00D04460" w:rsidP="003520B4">
            <w:pPr>
              <w:ind w:left="324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Дискуссия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Вопросы и ответы</w:t>
            </w:r>
          </w:p>
        </w:tc>
      </w:tr>
      <w:tr w:rsidR="003520B4" w:rsidRPr="009B5727" w14:paraId="6EF45A31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14785723" w14:textId="34162FC9" w:rsidR="003520B4" w:rsidRPr="00E74FE1" w:rsidRDefault="00D04460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СЕССИЯ</w:t>
            </w:r>
            <w:r w:rsidR="003520B4"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EB14B5"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  <w:p w14:paraId="67B391FC" w14:textId="150A6C8C" w:rsidR="003520B4" w:rsidRPr="00E74FE1" w:rsidRDefault="003520B4" w:rsidP="0077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05 – 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3520B4" w:rsidRPr="00C83221" w14:paraId="2A6ACB46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06920231" w14:textId="3A2F0693" w:rsidR="003520B4" w:rsidRPr="00D04460" w:rsidRDefault="00D04460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54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Меры государственной поддержки МСП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для стимулирования цифровой</w:t>
            </w:r>
            <w:r w:rsidRPr="00D854F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трансформации деятельности</w:t>
            </w:r>
            <w:r w:rsidR="003520B4" w:rsidRPr="00E74FE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</w:tr>
      <w:tr w:rsidR="00C83221" w:rsidRPr="00CD669C" w14:paraId="594DBC40" w14:textId="77777777" w:rsidTr="00EB14B5">
        <w:trPr>
          <w:trHeight w:val="599"/>
        </w:trPr>
        <w:tc>
          <w:tcPr>
            <w:tcW w:w="2155" w:type="dxa"/>
          </w:tcPr>
          <w:p w14:paraId="17DD6D59" w14:textId="066A5838" w:rsidR="00C83221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lastRenderedPageBreak/>
              <w:t>15.05</w:t>
            </w:r>
          </w:p>
        </w:tc>
        <w:tc>
          <w:tcPr>
            <w:tcW w:w="7910" w:type="dxa"/>
          </w:tcPr>
          <w:p w14:paraId="24B89C37" w14:textId="027232C5" w:rsidR="00C83221" w:rsidRPr="00A9410C" w:rsidRDefault="00D04460" w:rsidP="00BB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3520B4" w:rsidRPr="00D04460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Г-н</w:t>
            </w:r>
            <w:r w:rsidR="003520B4" w:rsidRPr="00D0446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.</w:t>
            </w:r>
            <w:r w:rsidR="00C83221" w:rsidRPr="00D0446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Бахытжан МАКАЖАНОВ</w:t>
            </w:r>
            <w:r w:rsidR="00A941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A9410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Заместитель Председателя Правления АО «Фонд развития предпринимательства «Даму»</w:t>
            </w:r>
          </w:p>
        </w:tc>
      </w:tr>
      <w:tr w:rsidR="003520B4" w:rsidRPr="00CD669C" w14:paraId="55889F7D" w14:textId="77777777" w:rsidTr="00CD669C">
        <w:trPr>
          <w:trHeight w:val="926"/>
        </w:trPr>
        <w:tc>
          <w:tcPr>
            <w:tcW w:w="2155" w:type="dxa"/>
          </w:tcPr>
          <w:p w14:paraId="3D60E81E" w14:textId="62F8B3E3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7910" w:type="dxa"/>
          </w:tcPr>
          <w:p w14:paraId="381BDEB6" w14:textId="1476952E" w:rsidR="003520B4" w:rsidRPr="00E74FE1" w:rsidRDefault="00D04460" w:rsidP="00EB14B5">
            <w:pPr>
              <w:ind w:left="324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Г-н</w:t>
            </w:r>
            <w:r w:rsidR="003520B4" w:rsidRPr="00D0446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Марлен СИХАЕВ</w:t>
            </w:r>
            <w:r w:rsidR="003520B4" w:rsidRPr="00D0446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Заместитель Председателя Правления АО«Национальный Инфокоммуникационный Холдинг «Зерде»</w:t>
            </w:r>
            <w:r w:rsidR="003520B4" w:rsidRPr="00D0446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20B4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kk-KZ"/>
              </w:rPr>
              <w:t>Казахстан</w:t>
            </w:r>
            <w:r w:rsidR="003520B4" w:rsidRPr="00D044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  <w:p w14:paraId="203BB699" w14:textId="77777777" w:rsidR="003520B4" w:rsidRPr="00E74FE1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  <w:p w14:paraId="49B59101" w14:textId="0206FBD7" w:rsidR="003520B4" w:rsidRPr="00D04460" w:rsidRDefault="00D04460" w:rsidP="00EB14B5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Tребует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уто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чнения</w:t>
            </w:r>
          </w:p>
        </w:tc>
      </w:tr>
      <w:tr w:rsidR="003520B4" w:rsidRPr="00CD669C" w14:paraId="78BFDA81" w14:textId="77777777" w:rsidTr="00EB14B5">
        <w:trPr>
          <w:trHeight w:val="304"/>
        </w:trPr>
        <w:tc>
          <w:tcPr>
            <w:tcW w:w="2155" w:type="dxa"/>
          </w:tcPr>
          <w:p w14:paraId="25AE819B" w14:textId="3F9E09F9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787ED545" w14:textId="0B621DB9" w:rsidR="003520B4" w:rsidRPr="00417F97" w:rsidRDefault="00D04460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Сунил ТУЯГИ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 w:rsidR="00417F97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Главный управляющий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17F97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Национальная корпорация малых предприятий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417F97">
              <w:rPr>
                <w:rFonts w:ascii="Arial" w:hAnsi="Arial" w:cs="Arial"/>
                <w:i/>
                <w:iCs/>
                <w:sz w:val="28"/>
                <w:szCs w:val="28"/>
                <w:lang w:val="kk-KZ"/>
              </w:rPr>
              <w:t>Индия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4C8A517" w14:textId="77777777" w:rsidR="003520B4" w:rsidRPr="00417F97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2AED8CC" w14:textId="016F1925" w:rsidR="003520B4" w:rsidRPr="00417F97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 w:rsidR="003520B4" w:rsidRPr="00E74FE1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Tребует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уто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чнения</w:t>
            </w:r>
          </w:p>
        </w:tc>
      </w:tr>
      <w:tr w:rsidR="003520B4" w:rsidRPr="00417F97" w14:paraId="54873083" w14:textId="77777777" w:rsidTr="00CD669C">
        <w:trPr>
          <w:trHeight w:val="926"/>
        </w:trPr>
        <w:tc>
          <w:tcPr>
            <w:tcW w:w="2155" w:type="dxa"/>
          </w:tcPr>
          <w:p w14:paraId="128F5ADD" w14:textId="5AFFC950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7910" w:type="dxa"/>
          </w:tcPr>
          <w:p w14:paraId="7501C838" w14:textId="7E5A3B3F" w:rsidR="003520B4" w:rsidRPr="00417F97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Павел</w:t>
            </w:r>
            <w:r w:rsidR="003520B4" w:rsidRPr="00417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КОНДРАШОВ</w:t>
            </w:r>
            <w:r w:rsidR="003520B4" w:rsidRPr="00417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Заместитель Руководителя дирекции по международной деятельности Коорпорации МСП</w:t>
            </w:r>
            <w:r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kk-KZ"/>
              </w:rPr>
              <w:t>Россия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  <w:p w14:paraId="606AFFF5" w14:textId="77777777" w:rsidR="003520B4" w:rsidRPr="00417F97" w:rsidRDefault="003520B4" w:rsidP="00EB14B5">
            <w:pPr>
              <w:ind w:left="324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09D7B12" w14:textId="44A7BC55" w:rsidR="003520B4" w:rsidRPr="00417F97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/>
              </w:rPr>
              <w:t>ЦИФРОВАЯ ПЛАТФОРМА ДЛЯ МСП – ЭФФЕКТИВНЫЙ ИНСТРУМЕНТ ДЛЯ ПОДДЕРЖКИ РАЗВИТИЯ БИЗНЕСА И СОТРУДНИЧЕСТВА</w:t>
            </w:r>
          </w:p>
        </w:tc>
      </w:tr>
      <w:tr w:rsidR="003520B4" w:rsidRPr="00CD669C" w14:paraId="39FC512F" w14:textId="77777777" w:rsidTr="00CD669C">
        <w:trPr>
          <w:trHeight w:val="926"/>
        </w:trPr>
        <w:tc>
          <w:tcPr>
            <w:tcW w:w="2155" w:type="dxa"/>
          </w:tcPr>
          <w:p w14:paraId="51BCC074" w14:textId="069C29FB" w:rsidR="003520B4" w:rsidRPr="00E74FE1" w:rsidRDefault="003520B4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35-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15.4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7910" w:type="dxa"/>
          </w:tcPr>
          <w:p w14:paraId="61CA1D0E" w14:textId="742FF1B7" w:rsidR="003520B4" w:rsidRPr="00417F97" w:rsidRDefault="00417F97" w:rsidP="00EB14B5">
            <w:pPr>
              <w:ind w:left="324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Зиджи</w:t>
            </w:r>
            <w:r w:rsidRPr="00417F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СОНГ</w:t>
            </w:r>
            <w:r w:rsidR="003520B4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Региональный менеджер по Восточной Азии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Международное подразделение</w:t>
            </w:r>
            <w:r w:rsidRPr="00417F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0B4" w:rsidRPr="00E74FE1">
              <w:rPr>
                <w:rFonts w:ascii="Arial" w:hAnsi="Arial" w:cs="Arial"/>
                <w:sz w:val="28"/>
                <w:szCs w:val="28"/>
                <w:lang w:val="en-US"/>
              </w:rPr>
              <w:t>Alibaba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0B4" w:rsidRPr="00E74FE1">
              <w:rPr>
                <w:rFonts w:ascii="Arial" w:hAnsi="Arial" w:cs="Arial"/>
                <w:sz w:val="28"/>
                <w:szCs w:val="28"/>
                <w:lang w:val="en-US"/>
              </w:rPr>
              <w:t>Cloud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0B4" w:rsidRPr="00E74FE1">
              <w:rPr>
                <w:rFonts w:ascii="Arial" w:hAnsi="Arial" w:cs="Arial"/>
                <w:sz w:val="28"/>
                <w:szCs w:val="28"/>
                <w:lang w:val="en-US"/>
              </w:rPr>
              <w:t>Intelligence</w:t>
            </w:r>
            <w:r w:rsidR="003520B4" w:rsidRPr="00417F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C15364">
              <w:rPr>
                <w:rFonts w:ascii="Arial" w:hAnsi="Arial" w:cs="Arial"/>
                <w:i/>
                <w:sz w:val="28"/>
                <w:szCs w:val="28"/>
                <w:lang w:val="kk-KZ"/>
              </w:rPr>
              <w:t>Китай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14:paraId="21C996C0" w14:textId="77777777" w:rsidR="003520B4" w:rsidRPr="00417F97" w:rsidRDefault="003520B4" w:rsidP="00EB14B5">
            <w:pPr>
              <w:ind w:left="32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1300352" w14:textId="4B061E05" w:rsidR="003520B4" w:rsidRPr="00417F97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 w:rsidR="003520B4" w:rsidRPr="00E74FE1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УСКОРЬТЕ ВАШУ ЦИФРОВИЗАЦИЮ</w:t>
            </w:r>
          </w:p>
        </w:tc>
      </w:tr>
      <w:tr w:rsidR="003520B4" w:rsidRPr="00CD669C" w14:paraId="0083ECA7" w14:textId="77777777" w:rsidTr="007B48C8">
        <w:trPr>
          <w:trHeight w:val="448"/>
        </w:trPr>
        <w:tc>
          <w:tcPr>
            <w:tcW w:w="2155" w:type="dxa"/>
          </w:tcPr>
          <w:p w14:paraId="41BC0DDF" w14:textId="6D7374A8" w:rsidR="003520B4" w:rsidRPr="00E74FE1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45-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7910" w:type="dxa"/>
          </w:tcPr>
          <w:p w14:paraId="666D0C76" w14:textId="71224A18" w:rsidR="003520B4" w:rsidRPr="00E74FE1" w:rsidRDefault="00417F97" w:rsidP="00EB14B5">
            <w:pPr>
              <w:ind w:left="324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Дискуссия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Вопросы и ответы</w:t>
            </w:r>
          </w:p>
        </w:tc>
      </w:tr>
      <w:tr w:rsidR="00EB14B5" w:rsidRPr="009B5727" w14:paraId="5D05E39D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4A872F8C" w14:textId="7BC2A7E3" w:rsidR="00EB14B5" w:rsidRPr="00E74FE1" w:rsidRDefault="00417F97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СЕССИЯ</w:t>
            </w:r>
            <w:r w:rsidR="00EB14B5"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</w:t>
            </w:r>
          </w:p>
          <w:p w14:paraId="3F37DC29" w14:textId="09289B0A" w:rsidR="00EB14B5" w:rsidRPr="00E74FE1" w:rsidRDefault="00EB14B5" w:rsidP="0077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(15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45 – 16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="00E927E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40</w:t>
            </w:r>
            <w:r w:rsidRPr="00E74FE1">
              <w:rPr>
                <w:rFonts w:ascii="Arial" w:hAnsi="Arial" w:cs="Arial"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EB14B5" w:rsidRPr="00C83221" w14:paraId="1FE95ADF" w14:textId="77777777" w:rsidTr="00777174">
        <w:trPr>
          <w:trHeight w:val="493"/>
        </w:trPr>
        <w:tc>
          <w:tcPr>
            <w:tcW w:w="10065" w:type="dxa"/>
            <w:gridSpan w:val="2"/>
            <w:shd w:val="clear" w:color="auto" w:fill="FFFFFF" w:themeFill="background1"/>
          </w:tcPr>
          <w:p w14:paraId="45F9EC41" w14:textId="58C3250E" w:rsidR="00EB14B5" w:rsidRPr="00E74FE1" w:rsidRDefault="00417F97" w:rsidP="0077717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Развитие электронной торговли</w:t>
            </w:r>
            <w:r w:rsidRPr="0008286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 xml:space="preserve"> в странах СВМДА.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Перспективы сотрудничества</w:t>
            </w:r>
          </w:p>
        </w:tc>
      </w:tr>
      <w:tr w:rsidR="003520B4" w:rsidRPr="008F07EA" w14:paraId="2FF33DF1" w14:textId="77777777" w:rsidTr="00D1698A">
        <w:trPr>
          <w:trHeight w:val="611"/>
        </w:trPr>
        <w:tc>
          <w:tcPr>
            <w:tcW w:w="2155" w:type="dxa"/>
          </w:tcPr>
          <w:p w14:paraId="6D1494B5" w14:textId="228CE98D" w:rsidR="003520B4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45-</w:t>
            </w:r>
            <w:r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en-US"/>
              </w:rPr>
              <w:t>15.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7910" w:type="dxa"/>
          </w:tcPr>
          <w:p w14:paraId="60D6167B" w14:textId="563A7A4A" w:rsidR="003520B4" w:rsidRPr="008F07EA" w:rsidRDefault="00417F97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  <w:t>Модератор</w:t>
            </w:r>
            <w:r w:rsidR="00EB14B5" w:rsidRPr="00A941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:</w:t>
            </w:r>
            <w:r w:rsidR="003520B4"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EB14B5" w:rsidRPr="00A941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Павел КОКТЫШЕВ</w:t>
            </w:r>
            <w:r w:rsidR="00A941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8F07EA" w:rsidRPr="008F07E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CEO Fintech Hub AIFC</w:t>
            </w:r>
          </w:p>
          <w:p w14:paraId="4999E501" w14:textId="65C430A9" w:rsidR="003520B4" w:rsidRPr="00E74FE1" w:rsidRDefault="003520B4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B14B5" w:rsidRPr="00417F97" w14:paraId="1551EE0F" w14:textId="77777777" w:rsidTr="00CD669C">
        <w:trPr>
          <w:trHeight w:val="926"/>
        </w:trPr>
        <w:tc>
          <w:tcPr>
            <w:tcW w:w="2155" w:type="dxa"/>
          </w:tcPr>
          <w:p w14:paraId="5F59D35F" w14:textId="12F14BF5" w:rsidR="00EB14B5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15.0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7910" w:type="dxa"/>
          </w:tcPr>
          <w:p w14:paraId="3D4F3EF6" w14:textId="50BB668C" w:rsidR="00EB14B5" w:rsidRPr="00417F97" w:rsidRDefault="00417F97" w:rsidP="00EB14B5">
            <w:pPr>
              <w:ind w:left="324" w:firstLine="7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Г-н</w:t>
            </w:r>
            <w:r w:rsidR="00EB14B5" w:rsidRPr="00417F9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Ербол Медеуов</w:t>
            </w:r>
            <w:r w:rsidR="00EB14B5" w:rsidRPr="00417F9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Заместитель Директора Департамента цифровизации Министерства торговли и интеграции Республики Казахста</w:t>
            </w:r>
          </w:p>
          <w:p w14:paraId="242F2A2D" w14:textId="77777777" w:rsidR="00EB14B5" w:rsidRPr="00417F97" w:rsidRDefault="00EB14B5" w:rsidP="00EB14B5">
            <w:pPr>
              <w:ind w:left="324" w:firstLine="7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140EC2C0" w14:textId="206A36D6" w:rsidR="00EB14B5" w:rsidRPr="00417F97" w:rsidRDefault="00417F97" w:rsidP="00EB14B5">
            <w:pPr>
              <w:ind w:left="324" w:firstLine="7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Тема</w:t>
            </w:r>
            <w:r w:rsidR="00EB14B5" w:rsidRPr="00417F97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474DB7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РАЗВИТИЕ ЭЛЕКТРОННОЙ ТОРГОВЛИ В РЕСПУБЛИКЕ КАЗАХСТАН</w:t>
            </w:r>
          </w:p>
        </w:tc>
      </w:tr>
      <w:tr w:rsidR="00EB14B5" w:rsidRPr="00417F97" w14:paraId="4C7064ED" w14:textId="77777777" w:rsidTr="00CD669C">
        <w:trPr>
          <w:trHeight w:val="926"/>
        </w:trPr>
        <w:tc>
          <w:tcPr>
            <w:tcW w:w="2155" w:type="dxa"/>
          </w:tcPr>
          <w:p w14:paraId="1E6D7C4D" w14:textId="61B8B80E" w:rsidR="00EB14B5" w:rsidRPr="00E74FE1" w:rsidRDefault="00EB14B5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05-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16.15</w:t>
            </w:r>
          </w:p>
        </w:tc>
        <w:tc>
          <w:tcPr>
            <w:tcW w:w="7910" w:type="dxa"/>
          </w:tcPr>
          <w:p w14:paraId="0B5F813B" w14:textId="475A9365" w:rsidR="00EB14B5" w:rsidRPr="00417F97" w:rsidRDefault="00417F97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Г-н</w:t>
            </w:r>
            <w:r w:rsidR="00EB14B5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kk-KZ"/>
              </w:rPr>
              <w:t>Джунсинь ВЕЙ</w:t>
            </w:r>
            <w:r w:rsidR="00EB14B5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Директор подразделения по решениям для электронной коммерции, Азия - Международное подразделение </w:t>
            </w:r>
            <w:r w:rsidRPr="002E7A3C">
              <w:rPr>
                <w:rFonts w:ascii="Arial" w:hAnsi="Arial" w:cs="Arial"/>
                <w:sz w:val="28"/>
                <w:szCs w:val="28"/>
                <w:lang w:val="en-US"/>
              </w:rPr>
              <w:t>Alibaba</w:t>
            </w:r>
            <w:r w:rsidRPr="00474D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E7A3C">
              <w:rPr>
                <w:rFonts w:ascii="Arial" w:hAnsi="Arial" w:cs="Arial"/>
                <w:sz w:val="28"/>
                <w:szCs w:val="28"/>
                <w:lang w:val="en-US"/>
              </w:rPr>
              <w:t>Cloud</w:t>
            </w:r>
            <w:r w:rsidRPr="00474D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E7A3C">
              <w:rPr>
                <w:rFonts w:ascii="Arial" w:hAnsi="Arial" w:cs="Arial"/>
                <w:sz w:val="28"/>
                <w:szCs w:val="28"/>
                <w:lang w:val="en-US"/>
              </w:rPr>
              <w:t>Intelligence</w:t>
            </w:r>
            <w:r w:rsidR="00EB14B5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 w:rsidRPr="00C15364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kk-KZ"/>
              </w:rPr>
              <w:t>Китай</w:t>
            </w:r>
            <w:r w:rsidR="00EB14B5" w:rsidRPr="00417F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  <w:p w14:paraId="69ED6E0D" w14:textId="77777777" w:rsidR="00EB14B5" w:rsidRPr="00417F97" w:rsidRDefault="00EB14B5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94663D2" w14:textId="4A5B2A96" w:rsidR="00EB14B5" w:rsidRPr="00417F97" w:rsidRDefault="00417F97" w:rsidP="00417F97">
            <w:pPr>
              <w:ind w:left="324" w:firstLine="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Тема</w:t>
            </w:r>
            <w:r w:rsidR="00EB14B5" w:rsidRPr="00417F9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КИТАЙСКИЕ ТРЕНДЫ ЭЛЕКТРОННОЙ </w:t>
            </w:r>
            <w:r w:rsidR="00D1698A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КОММЕРЦИИ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И ЛУЧШАЯ ПРАКТИКА КОМПАНИИ </w:t>
            </w:r>
            <w:r w:rsidR="00EB14B5" w:rsidRPr="00E74FE1">
              <w:rPr>
                <w:rFonts w:ascii="Arial" w:hAnsi="Arial" w:cs="Arial"/>
                <w:b/>
                <w:sz w:val="28"/>
                <w:szCs w:val="28"/>
                <w:lang w:val="en-US"/>
              </w:rPr>
              <w:t>ALIBABA</w:t>
            </w:r>
          </w:p>
        </w:tc>
      </w:tr>
      <w:tr w:rsidR="00C15364" w:rsidRPr="00417F97" w14:paraId="5CFB9CF0" w14:textId="77777777" w:rsidTr="00CD669C">
        <w:trPr>
          <w:trHeight w:val="926"/>
        </w:trPr>
        <w:tc>
          <w:tcPr>
            <w:tcW w:w="2155" w:type="dxa"/>
          </w:tcPr>
          <w:p w14:paraId="058081A1" w14:textId="530B1C0D" w:rsidR="00C15364" w:rsidRPr="00C15364" w:rsidRDefault="00C15364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153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16.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7910" w:type="dxa"/>
          </w:tcPr>
          <w:p w14:paraId="2DF9A354" w14:textId="6D31C900" w:rsidR="00C15364" w:rsidRPr="00E2319F" w:rsidRDefault="00E2319F" w:rsidP="00525D16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</w:t>
            </w:r>
            <w:r w:rsidR="00525D1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жидается с</w:t>
            </w:r>
            <w:bookmarkStart w:id="0" w:name="_GoBack"/>
            <w:bookmarkEnd w:id="0"/>
            <w:r w:rsidR="00525D16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огласование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спикера</w:t>
            </w:r>
          </w:p>
        </w:tc>
      </w:tr>
      <w:tr w:rsidR="00EB14B5" w:rsidRPr="00FC3B41" w14:paraId="7151832A" w14:textId="77777777" w:rsidTr="00EB14B5">
        <w:trPr>
          <w:trHeight w:val="467"/>
        </w:trPr>
        <w:tc>
          <w:tcPr>
            <w:tcW w:w="2155" w:type="dxa"/>
          </w:tcPr>
          <w:p w14:paraId="39E5BAA8" w14:textId="45B318F9" w:rsidR="00EB14B5" w:rsidRPr="00C15364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153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</w:t>
            </w:r>
            <w:r w:rsidR="00C15364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25</w:t>
            </w:r>
            <w:r w:rsidRPr="00E74FE1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-</w:t>
            </w:r>
            <w:r w:rsidR="00C153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16.35</w:t>
            </w:r>
          </w:p>
        </w:tc>
        <w:tc>
          <w:tcPr>
            <w:tcW w:w="7910" w:type="dxa"/>
          </w:tcPr>
          <w:p w14:paraId="3D36907B" w14:textId="5DBCCCFE" w:rsidR="00EB14B5" w:rsidRPr="00C15364" w:rsidRDefault="00417F97" w:rsidP="00EB14B5">
            <w:pPr>
              <w:ind w:left="324" w:firstLine="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Дискуссия</w:t>
            </w:r>
            <w:r w:rsidRP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Вопросы и ответы</w:t>
            </w:r>
          </w:p>
        </w:tc>
      </w:tr>
      <w:tr w:rsidR="00EB14B5" w:rsidRPr="00FC3B41" w14:paraId="119190BC" w14:textId="77777777" w:rsidTr="00EB14B5">
        <w:trPr>
          <w:trHeight w:val="467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7960CC7B" w14:textId="3CCC2989" w:rsidR="00EB14B5" w:rsidRPr="00417F97" w:rsidRDefault="00417F97" w:rsidP="00EB14B5">
            <w:pPr>
              <w:ind w:left="324" w:firstLine="7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ЗАКРЫТИЕ</w:t>
            </w:r>
          </w:p>
        </w:tc>
      </w:tr>
      <w:tr w:rsidR="003520B4" w:rsidRPr="00FC3B41" w14:paraId="38A2A438" w14:textId="77777777" w:rsidTr="00CD669C">
        <w:trPr>
          <w:trHeight w:val="449"/>
        </w:trPr>
        <w:tc>
          <w:tcPr>
            <w:tcW w:w="2155" w:type="dxa"/>
          </w:tcPr>
          <w:p w14:paraId="64B3D253" w14:textId="223F8BE8" w:rsidR="003520B4" w:rsidRPr="00C15364" w:rsidRDefault="00EB14B5" w:rsidP="00352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16.</w:t>
            </w:r>
            <w:r w:rsid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3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5-</w:t>
            </w:r>
            <w:r w:rsidRP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16</w:t>
            </w:r>
            <w:r w:rsidR="003520B4" w:rsidRPr="00E74FE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:</w:t>
            </w:r>
            <w:r w:rsid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4</w:t>
            </w:r>
            <w:r w:rsidR="003520B4" w:rsidRPr="00C1536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0" w:type="dxa"/>
          </w:tcPr>
          <w:p w14:paraId="6198A945" w14:textId="064F8A98" w:rsidR="003520B4" w:rsidRPr="00417F97" w:rsidRDefault="00417F97" w:rsidP="00EB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firstLine="7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  <w:t>Заключительное слово</w:t>
            </w:r>
          </w:p>
        </w:tc>
      </w:tr>
    </w:tbl>
    <w:p w14:paraId="14BDD6DC" w14:textId="77777777" w:rsidR="007B48C8" w:rsidRPr="00C15364" w:rsidRDefault="007B48C8" w:rsidP="00EB1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DC7E08E" w14:textId="47172969" w:rsidR="005E0D56" w:rsidRPr="00EB14B5" w:rsidRDefault="00417F97" w:rsidP="00EB1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  <w:t>Контактные лица</w:t>
      </w:r>
      <w:r w:rsidR="00764F36" w:rsidRPr="00EB14B5">
        <w:rPr>
          <w:rFonts w:ascii="Arial" w:eastAsia="Times New Roman" w:hAnsi="Arial" w:cs="Arial"/>
          <w:color w:val="000000"/>
          <w:sz w:val="24"/>
          <w:szCs w:val="24"/>
          <w:u w:val="single"/>
          <w:lang w:val="kk-KZ"/>
        </w:rPr>
        <w:t>:</w:t>
      </w:r>
    </w:p>
    <w:p w14:paraId="67FE6E8A" w14:textId="14791DAF" w:rsidR="00764F36" w:rsidRPr="00417F97" w:rsidRDefault="00417F97" w:rsidP="000E2D90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 w:rsidRPr="00417F97">
        <w:rPr>
          <w:rFonts w:ascii="Arial" w:hAnsi="Arial" w:cs="Arial"/>
          <w:b/>
          <w:iCs/>
          <w:sz w:val="24"/>
          <w:szCs w:val="24"/>
          <w:lang w:val="kk-KZ"/>
        </w:rPr>
        <w:t>Айдос АХМЕТОВ</w:t>
      </w:r>
      <w:r w:rsidRPr="00417F97">
        <w:rPr>
          <w:rFonts w:ascii="Arial" w:hAnsi="Arial" w:cs="Arial"/>
          <w:iCs/>
          <w:sz w:val="24"/>
          <w:szCs w:val="24"/>
          <w:lang w:val="kk-KZ"/>
        </w:rPr>
        <w:t>, Главный менеджер Департамента заимствования и международных отношений, АО «Фонд развития предпринимательства «Даму», e-mail: Akhmetov.Aidos@fund.kz, тел: +7 707 511 9009;</w:t>
      </w:r>
    </w:p>
    <w:p w14:paraId="3CFAF7A2" w14:textId="7797F649" w:rsidR="005E0D56" w:rsidRPr="00D1698A" w:rsidRDefault="00D1698A" w:rsidP="00EB14B5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Cs/>
          <w:sz w:val="24"/>
          <w:szCs w:val="24"/>
          <w:lang w:val="kk-KZ"/>
        </w:rPr>
      </w:pPr>
      <w:r>
        <w:rPr>
          <w:rFonts w:ascii="Arial" w:hAnsi="Arial" w:cs="Arial"/>
          <w:b/>
          <w:bCs/>
          <w:iCs/>
          <w:sz w:val="24"/>
          <w:szCs w:val="24"/>
          <w:lang w:val="kk-KZ"/>
        </w:rPr>
        <w:t>Марат ДЖАНИКЕЕВ</w:t>
      </w:r>
      <w:r w:rsidR="0096646E" w:rsidRPr="00EB14B5">
        <w:rPr>
          <w:rFonts w:ascii="Arial" w:hAnsi="Arial" w:cs="Arial"/>
          <w:iCs/>
          <w:sz w:val="24"/>
          <w:szCs w:val="24"/>
          <w:lang w:val="kk-KZ"/>
        </w:rPr>
        <w:t xml:space="preserve">, </w:t>
      </w:r>
      <w:r w:rsidRPr="00D1698A">
        <w:rPr>
          <w:rFonts w:ascii="Arial" w:hAnsi="Arial" w:cs="Arial"/>
          <w:iCs/>
          <w:sz w:val="24"/>
          <w:szCs w:val="24"/>
          <w:lang w:val="kk-KZ"/>
        </w:rPr>
        <w:t>Специалист Секретариата СВМДА, e-mail: m.janikeyev@s-cica.org, тел: +7 777 181 1110.</w:t>
      </w:r>
    </w:p>
    <w:sectPr w:rsidR="005E0D56" w:rsidRPr="00D1698A" w:rsidSect="00E74FE1">
      <w:headerReference w:type="default" r:id="rId9"/>
      <w:headerReference w:type="first" r:id="rId10"/>
      <w:pgSz w:w="11906" w:h="16838"/>
      <w:pgMar w:top="1134" w:right="851" w:bottom="1134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0885" w14:textId="77777777" w:rsidR="007473DE" w:rsidRDefault="007473DE">
      <w:r>
        <w:separator/>
      </w:r>
    </w:p>
  </w:endnote>
  <w:endnote w:type="continuationSeparator" w:id="0">
    <w:p w14:paraId="6C8AAC8B" w14:textId="77777777" w:rsidR="007473DE" w:rsidRDefault="007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B222" w14:textId="77777777" w:rsidR="007473DE" w:rsidRDefault="007473DE">
      <w:r>
        <w:separator/>
      </w:r>
    </w:p>
  </w:footnote>
  <w:footnote w:type="continuationSeparator" w:id="0">
    <w:p w14:paraId="662A31C7" w14:textId="77777777" w:rsidR="007473DE" w:rsidRDefault="0074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CB48" w14:textId="4F9BDC3E" w:rsidR="00671A7E" w:rsidRDefault="0076613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25D16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7E42489E" w14:textId="77777777" w:rsidR="00671A7E" w:rsidRDefault="00671A7E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0FCB" w14:textId="76133C50" w:rsidR="00373F0B" w:rsidRPr="007B48C8" w:rsidRDefault="00643E98" w:rsidP="007B48C8">
    <w:pPr>
      <w:pStyle w:val="af0"/>
      <w:jc w:val="right"/>
      <w:rPr>
        <w:rFonts w:ascii="Arial" w:hAnsi="Arial" w:cs="Arial"/>
        <w:i/>
        <w:iCs/>
        <w:sz w:val="24"/>
        <w:szCs w:val="24"/>
        <w:lang w:val="en-US"/>
      </w:rPr>
    </w:pPr>
    <w:r>
      <w:rPr>
        <w:rFonts w:ascii="Arial" w:hAnsi="Arial" w:cs="Arial"/>
        <w:i/>
        <w:iCs/>
        <w:sz w:val="24"/>
        <w:szCs w:val="24"/>
      </w:rPr>
      <w:t>02</w:t>
    </w:r>
    <w:r w:rsidR="000E2D90">
      <w:rPr>
        <w:rFonts w:ascii="Arial" w:hAnsi="Arial" w:cs="Arial"/>
        <w:i/>
        <w:iCs/>
        <w:sz w:val="24"/>
        <w:szCs w:val="24"/>
      </w:rPr>
      <w:t xml:space="preserve"> </w:t>
    </w:r>
    <w:r w:rsidR="0001432D">
      <w:rPr>
        <w:rFonts w:ascii="Arial" w:hAnsi="Arial" w:cs="Arial"/>
        <w:i/>
        <w:iCs/>
        <w:sz w:val="24"/>
        <w:szCs w:val="24"/>
        <w:lang w:val="kk-KZ"/>
      </w:rPr>
      <w:t>сентября</w:t>
    </w:r>
    <w:r w:rsidR="000E2D90">
      <w:rPr>
        <w:rFonts w:ascii="Arial" w:hAnsi="Arial" w:cs="Arial"/>
        <w:i/>
        <w:iCs/>
        <w:sz w:val="24"/>
        <w:szCs w:val="24"/>
        <w:lang w:val="en-US"/>
      </w:rPr>
      <w:t>,</w:t>
    </w:r>
    <w:r w:rsidR="007B48C8" w:rsidRPr="007B48C8">
      <w:rPr>
        <w:rFonts w:ascii="Arial" w:hAnsi="Arial" w:cs="Arial"/>
        <w:i/>
        <w:iCs/>
        <w:sz w:val="24"/>
        <w:szCs w:val="24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6CE"/>
    <w:multiLevelType w:val="hybridMultilevel"/>
    <w:tmpl w:val="3D60F7CE"/>
    <w:lvl w:ilvl="0" w:tplc="ED9E6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D02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E262E3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6947FD"/>
    <w:multiLevelType w:val="hybridMultilevel"/>
    <w:tmpl w:val="DB9454A4"/>
    <w:lvl w:ilvl="0" w:tplc="8F649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617"/>
    <w:multiLevelType w:val="hybridMultilevel"/>
    <w:tmpl w:val="D72EADD2"/>
    <w:lvl w:ilvl="0" w:tplc="30800832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277DAC"/>
    <w:multiLevelType w:val="hybridMultilevel"/>
    <w:tmpl w:val="B63E072E"/>
    <w:lvl w:ilvl="0" w:tplc="DB4E00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655743"/>
    <w:multiLevelType w:val="multilevel"/>
    <w:tmpl w:val="00D694C8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91031B"/>
    <w:multiLevelType w:val="hybridMultilevel"/>
    <w:tmpl w:val="5F70B104"/>
    <w:lvl w:ilvl="0" w:tplc="516ACA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BE387B"/>
    <w:multiLevelType w:val="hybridMultilevel"/>
    <w:tmpl w:val="5E5A1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662C"/>
    <w:multiLevelType w:val="hybridMultilevel"/>
    <w:tmpl w:val="D716FB60"/>
    <w:lvl w:ilvl="0" w:tplc="76480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1FB3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26D728F"/>
    <w:multiLevelType w:val="multilevel"/>
    <w:tmpl w:val="9F7E3E46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9402A33"/>
    <w:multiLevelType w:val="hybridMultilevel"/>
    <w:tmpl w:val="7AF6D26A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24203"/>
    <w:multiLevelType w:val="hybridMultilevel"/>
    <w:tmpl w:val="068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1BFB"/>
    <w:multiLevelType w:val="multilevel"/>
    <w:tmpl w:val="33FC97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3B972D7"/>
    <w:multiLevelType w:val="multilevel"/>
    <w:tmpl w:val="05C003C0"/>
    <w:lvl w:ilvl="0">
      <w:start w:val="1"/>
      <w:numFmt w:val="decimal"/>
      <w:lvlText w:val="%1."/>
      <w:lvlJc w:val="left"/>
      <w:pPr>
        <w:ind w:left="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6D00E8B"/>
    <w:multiLevelType w:val="hybridMultilevel"/>
    <w:tmpl w:val="12BA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173B9"/>
    <w:multiLevelType w:val="hybridMultilevel"/>
    <w:tmpl w:val="76D2D760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45FC2"/>
    <w:multiLevelType w:val="hybridMultilevel"/>
    <w:tmpl w:val="FFF02DD0"/>
    <w:lvl w:ilvl="0" w:tplc="B1083216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177D5"/>
    <w:multiLevelType w:val="hybridMultilevel"/>
    <w:tmpl w:val="76D2D760"/>
    <w:lvl w:ilvl="0" w:tplc="67EEB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3"/>
  </w:num>
  <w:num w:numId="13">
    <w:abstractNumId w:val="17"/>
  </w:num>
  <w:num w:numId="14">
    <w:abstractNumId w:val="19"/>
  </w:num>
  <w:num w:numId="15">
    <w:abstractNumId w:val="8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E"/>
    <w:rsid w:val="0001432D"/>
    <w:rsid w:val="0001502D"/>
    <w:rsid w:val="00022258"/>
    <w:rsid w:val="000373E2"/>
    <w:rsid w:val="00056F7F"/>
    <w:rsid w:val="00082869"/>
    <w:rsid w:val="00083210"/>
    <w:rsid w:val="00083B02"/>
    <w:rsid w:val="000858BA"/>
    <w:rsid w:val="00085B38"/>
    <w:rsid w:val="00094DFB"/>
    <w:rsid w:val="000A7155"/>
    <w:rsid w:val="000B2B2A"/>
    <w:rsid w:val="000E27DB"/>
    <w:rsid w:val="000E2D90"/>
    <w:rsid w:val="000E5429"/>
    <w:rsid w:val="000F1695"/>
    <w:rsid w:val="000F524B"/>
    <w:rsid w:val="000F7B3D"/>
    <w:rsid w:val="001137A7"/>
    <w:rsid w:val="00115034"/>
    <w:rsid w:val="00122A47"/>
    <w:rsid w:val="0014025A"/>
    <w:rsid w:val="0014301B"/>
    <w:rsid w:val="0016630F"/>
    <w:rsid w:val="001751B4"/>
    <w:rsid w:val="0019123E"/>
    <w:rsid w:val="001969C4"/>
    <w:rsid w:val="001A71F7"/>
    <w:rsid w:val="001B05D4"/>
    <w:rsid w:val="001B2980"/>
    <w:rsid w:val="001B7C4E"/>
    <w:rsid w:val="001D1390"/>
    <w:rsid w:val="001D7903"/>
    <w:rsid w:val="001F6FE4"/>
    <w:rsid w:val="001F701C"/>
    <w:rsid w:val="00205688"/>
    <w:rsid w:val="0021474F"/>
    <w:rsid w:val="00244D93"/>
    <w:rsid w:val="002A0301"/>
    <w:rsid w:val="002A213C"/>
    <w:rsid w:val="002E2FD0"/>
    <w:rsid w:val="002E7A3C"/>
    <w:rsid w:val="002F3244"/>
    <w:rsid w:val="003266CE"/>
    <w:rsid w:val="00341D68"/>
    <w:rsid w:val="0034265A"/>
    <w:rsid w:val="003520B4"/>
    <w:rsid w:val="00357875"/>
    <w:rsid w:val="0036114F"/>
    <w:rsid w:val="00363602"/>
    <w:rsid w:val="00373F0B"/>
    <w:rsid w:val="003937CA"/>
    <w:rsid w:val="003A1029"/>
    <w:rsid w:val="003A5B2A"/>
    <w:rsid w:val="003A7145"/>
    <w:rsid w:val="003C05F5"/>
    <w:rsid w:val="003D54D4"/>
    <w:rsid w:val="003E0728"/>
    <w:rsid w:val="003E1FB8"/>
    <w:rsid w:val="003E77EE"/>
    <w:rsid w:val="003F1385"/>
    <w:rsid w:val="00406EA2"/>
    <w:rsid w:val="00417F97"/>
    <w:rsid w:val="00424250"/>
    <w:rsid w:val="00437663"/>
    <w:rsid w:val="00463E25"/>
    <w:rsid w:val="004746DF"/>
    <w:rsid w:val="00480550"/>
    <w:rsid w:val="004B75A0"/>
    <w:rsid w:val="004D014C"/>
    <w:rsid w:val="004E03E2"/>
    <w:rsid w:val="00503902"/>
    <w:rsid w:val="00510813"/>
    <w:rsid w:val="00523361"/>
    <w:rsid w:val="00525D16"/>
    <w:rsid w:val="00530325"/>
    <w:rsid w:val="005340CD"/>
    <w:rsid w:val="00570472"/>
    <w:rsid w:val="00574749"/>
    <w:rsid w:val="00580516"/>
    <w:rsid w:val="00595D3F"/>
    <w:rsid w:val="005A35A5"/>
    <w:rsid w:val="005A6896"/>
    <w:rsid w:val="005D11E9"/>
    <w:rsid w:val="005E03E7"/>
    <w:rsid w:val="005E0D56"/>
    <w:rsid w:val="005F0C0F"/>
    <w:rsid w:val="005F7A2F"/>
    <w:rsid w:val="00631284"/>
    <w:rsid w:val="0063577B"/>
    <w:rsid w:val="00643E98"/>
    <w:rsid w:val="0065642A"/>
    <w:rsid w:val="00667AB8"/>
    <w:rsid w:val="00671A7E"/>
    <w:rsid w:val="0067438F"/>
    <w:rsid w:val="00677FAB"/>
    <w:rsid w:val="00685F26"/>
    <w:rsid w:val="006A1D6D"/>
    <w:rsid w:val="006B17BE"/>
    <w:rsid w:val="006B3723"/>
    <w:rsid w:val="006E183F"/>
    <w:rsid w:val="006E4164"/>
    <w:rsid w:val="007049CE"/>
    <w:rsid w:val="007102C4"/>
    <w:rsid w:val="00711344"/>
    <w:rsid w:val="007121F7"/>
    <w:rsid w:val="00715301"/>
    <w:rsid w:val="0073365A"/>
    <w:rsid w:val="00734065"/>
    <w:rsid w:val="007416C9"/>
    <w:rsid w:val="0074447A"/>
    <w:rsid w:val="007473DE"/>
    <w:rsid w:val="0074768C"/>
    <w:rsid w:val="0076065B"/>
    <w:rsid w:val="00764F36"/>
    <w:rsid w:val="00766134"/>
    <w:rsid w:val="007949BC"/>
    <w:rsid w:val="007A439F"/>
    <w:rsid w:val="007B050E"/>
    <w:rsid w:val="007B2206"/>
    <w:rsid w:val="007B48C8"/>
    <w:rsid w:val="007B61BD"/>
    <w:rsid w:val="007B6A10"/>
    <w:rsid w:val="007B79F9"/>
    <w:rsid w:val="007C169E"/>
    <w:rsid w:val="007C5BBE"/>
    <w:rsid w:val="007D1450"/>
    <w:rsid w:val="007D1E7F"/>
    <w:rsid w:val="007D7033"/>
    <w:rsid w:val="008035E4"/>
    <w:rsid w:val="00807171"/>
    <w:rsid w:val="008115B8"/>
    <w:rsid w:val="008123D0"/>
    <w:rsid w:val="0081241B"/>
    <w:rsid w:val="0081304D"/>
    <w:rsid w:val="00823BA7"/>
    <w:rsid w:val="008265F8"/>
    <w:rsid w:val="008329A1"/>
    <w:rsid w:val="008358DC"/>
    <w:rsid w:val="00872199"/>
    <w:rsid w:val="00873FC2"/>
    <w:rsid w:val="00886E1A"/>
    <w:rsid w:val="00894DC9"/>
    <w:rsid w:val="008C15B8"/>
    <w:rsid w:val="008C7578"/>
    <w:rsid w:val="008D46C0"/>
    <w:rsid w:val="008F07EA"/>
    <w:rsid w:val="008F20A0"/>
    <w:rsid w:val="00914E5F"/>
    <w:rsid w:val="009231C2"/>
    <w:rsid w:val="0092371E"/>
    <w:rsid w:val="0092756B"/>
    <w:rsid w:val="009277AE"/>
    <w:rsid w:val="00930271"/>
    <w:rsid w:val="00936051"/>
    <w:rsid w:val="009503E2"/>
    <w:rsid w:val="00951D38"/>
    <w:rsid w:val="00960816"/>
    <w:rsid w:val="00961E1A"/>
    <w:rsid w:val="00963022"/>
    <w:rsid w:val="009636E3"/>
    <w:rsid w:val="0096646E"/>
    <w:rsid w:val="009728ED"/>
    <w:rsid w:val="00991E94"/>
    <w:rsid w:val="00995FE1"/>
    <w:rsid w:val="009977E2"/>
    <w:rsid w:val="009B5727"/>
    <w:rsid w:val="009B5F9E"/>
    <w:rsid w:val="009C036F"/>
    <w:rsid w:val="009D7A88"/>
    <w:rsid w:val="009E1866"/>
    <w:rsid w:val="009E3D98"/>
    <w:rsid w:val="00A1024A"/>
    <w:rsid w:val="00A2184B"/>
    <w:rsid w:val="00A30B75"/>
    <w:rsid w:val="00A32AB1"/>
    <w:rsid w:val="00A44CA2"/>
    <w:rsid w:val="00A71B76"/>
    <w:rsid w:val="00A801CC"/>
    <w:rsid w:val="00A87E6A"/>
    <w:rsid w:val="00A91EC1"/>
    <w:rsid w:val="00A9410C"/>
    <w:rsid w:val="00A947A7"/>
    <w:rsid w:val="00AB50F3"/>
    <w:rsid w:val="00AB67FD"/>
    <w:rsid w:val="00AD281E"/>
    <w:rsid w:val="00AD69E0"/>
    <w:rsid w:val="00AF5337"/>
    <w:rsid w:val="00B11EB4"/>
    <w:rsid w:val="00B323E7"/>
    <w:rsid w:val="00B345A8"/>
    <w:rsid w:val="00B63CE1"/>
    <w:rsid w:val="00B73559"/>
    <w:rsid w:val="00B77030"/>
    <w:rsid w:val="00B973E7"/>
    <w:rsid w:val="00BA1003"/>
    <w:rsid w:val="00BB3119"/>
    <w:rsid w:val="00BB625E"/>
    <w:rsid w:val="00BD0DE8"/>
    <w:rsid w:val="00BD4EAE"/>
    <w:rsid w:val="00BF002D"/>
    <w:rsid w:val="00C145E2"/>
    <w:rsid w:val="00C15364"/>
    <w:rsid w:val="00C16C08"/>
    <w:rsid w:val="00C27C7B"/>
    <w:rsid w:val="00C32D55"/>
    <w:rsid w:val="00C524A9"/>
    <w:rsid w:val="00C63482"/>
    <w:rsid w:val="00C721BF"/>
    <w:rsid w:val="00C732DF"/>
    <w:rsid w:val="00C73EC9"/>
    <w:rsid w:val="00C82296"/>
    <w:rsid w:val="00C82D7A"/>
    <w:rsid w:val="00C83221"/>
    <w:rsid w:val="00C8491D"/>
    <w:rsid w:val="00C97E0E"/>
    <w:rsid w:val="00CA0D82"/>
    <w:rsid w:val="00CA6182"/>
    <w:rsid w:val="00CB4552"/>
    <w:rsid w:val="00CC29EE"/>
    <w:rsid w:val="00CC6698"/>
    <w:rsid w:val="00CD0C6E"/>
    <w:rsid w:val="00CD0D28"/>
    <w:rsid w:val="00CD0EFD"/>
    <w:rsid w:val="00CD669C"/>
    <w:rsid w:val="00CE1C1F"/>
    <w:rsid w:val="00D04460"/>
    <w:rsid w:val="00D07FD0"/>
    <w:rsid w:val="00D1698A"/>
    <w:rsid w:val="00D16C4E"/>
    <w:rsid w:val="00D176E3"/>
    <w:rsid w:val="00D431B9"/>
    <w:rsid w:val="00D453B9"/>
    <w:rsid w:val="00D74177"/>
    <w:rsid w:val="00D854FD"/>
    <w:rsid w:val="00D85F30"/>
    <w:rsid w:val="00D923EF"/>
    <w:rsid w:val="00D935C0"/>
    <w:rsid w:val="00D95211"/>
    <w:rsid w:val="00DC12E3"/>
    <w:rsid w:val="00DC2FB2"/>
    <w:rsid w:val="00DF46E7"/>
    <w:rsid w:val="00E02707"/>
    <w:rsid w:val="00E1028A"/>
    <w:rsid w:val="00E14F37"/>
    <w:rsid w:val="00E2319F"/>
    <w:rsid w:val="00E23D76"/>
    <w:rsid w:val="00E316FB"/>
    <w:rsid w:val="00E4112F"/>
    <w:rsid w:val="00E457B6"/>
    <w:rsid w:val="00E45DD4"/>
    <w:rsid w:val="00E46356"/>
    <w:rsid w:val="00E50998"/>
    <w:rsid w:val="00E74FE1"/>
    <w:rsid w:val="00E754F9"/>
    <w:rsid w:val="00E9254A"/>
    <w:rsid w:val="00E927ED"/>
    <w:rsid w:val="00E92975"/>
    <w:rsid w:val="00EA3767"/>
    <w:rsid w:val="00EA6C71"/>
    <w:rsid w:val="00EB03E0"/>
    <w:rsid w:val="00EB14B5"/>
    <w:rsid w:val="00EB6C1A"/>
    <w:rsid w:val="00EE7D59"/>
    <w:rsid w:val="00F013D3"/>
    <w:rsid w:val="00F04008"/>
    <w:rsid w:val="00F31C8C"/>
    <w:rsid w:val="00F37F00"/>
    <w:rsid w:val="00F55B65"/>
    <w:rsid w:val="00F575D5"/>
    <w:rsid w:val="00F67716"/>
    <w:rsid w:val="00F67F59"/>
    <w:rsid w:val="00F80825"/>
    <w:rsid w:val="00F85F6A"/>
    <w:rsid w:val="00FA0702"/>
    <w:rsid w:val="00FA1629"/>
    <w:rsid w:val="00FA21BC"/>
    <w:rsid w:val="00FB7FE3"/>
    <w:rsid w:val="00FC3B41"/>
    <w:rsid w:val="00FD4C4B"/>
    <w:rsid w:val="00FE130C"/>
    <w:rsid w:val="00FE659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6BC6"/>
  <w15:docId w15:val="{19A8A15A-EE29-4A6E-B88E-6C4A1485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44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4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6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6C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03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036F"/>
  </w:style>
  <w:style w:type="character" w:customStyle="1" w:styleId="ac">
    <w:name w:val="Текст примечания Знак"/>
    <w:basedOn w:val="a0"/>
    <w:link w:val="ab"/>
    <w:uiPriority w:val="99"/>
    <w:semiHidden/>
    <w:rsid w:val="009C03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03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036F"/>
    <w:rPr>
      <w:b/>
      <w:bCs/>
    </w:rPr>
  </w:style>
  <w:style w:type="table" w:styleId="af">
    <w:name w:val="Table Grid"/>
    <w:basedOn w:val="a1"/>
    <w:uiPriority w:val="39"/>
    <w:rsid w:val="005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73F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3F0B"/>
  </w:style>
  <w:style w:type="paragraph" w:styleId="af2">
    <w:name w:val="footer"/>
    <w:basedOn w:val="a"/>
    <w:link w:val="af3"/>
    <w:uiPriority w:val="99"/>
    <w:unhideWhenUsed/>
    <w:rsid w:val="00373F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3F0B"/>
  </w:style>
  <w:style w:type="paragraph" w:styleId="af4">
    <w:name w:val="Plain Text"/>
    <w:basedOn w:val="a"/>
    <w:link w:val="af5"/>
    <w:uiPriority w:val="99"/>
    <w:semiHidden/>
    <w:unhideWhenUsed/>
    <w:rsid w:val="00643E98"/>
    <w:rPr>
      <w:rFonts w:eastAsiaTheme="minorHAns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643E9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209621693?pwd=dHJDUDJBVUV3R2lscmFYc0EvcDBG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Айдос Данабекович Ахметов</cp:lastModifiedBy>
  <cp:revision>20</cp:revision>
  <cp:lastPrinted>2021-08-25T11:57:00Z</cp:lastPrinted>
  <dcterms:created xsi:type="dcterms:W3CDTF">2021-08-25T11:16:00Z</dcterms:created>
  <dcterms:modified xsi:type="dcterms:W3CDTF">2021-09-02T10:04:00Z</dcterms:modified>
</cp:coreProperties>
</file>